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45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585"/>
        <w:gridCol w:w="4919"/>
        <w:gridCol w:w="951"/>
      </w:tblGrid>
      <w:tr w:rsidR="00492FBA" w:rsidRPr="00492FBA" w:rsidTr="00492FBA">
        <w:trPr>
          <w:gridAfter w:val="1"/>
          <w:wAfter w:w="951" w:type="dxa"/>
        </w:trPr>
        <w:tc>
          <w:tcPr>
            <w:tcW w:w="9504" w:type="dxa"/>
            <w:gridSpan w:val="2"/>
          </w:tcPr>
          <w:tbl>
            <w:tblPr>
              <w:tblW w:w="9465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5"/>
              <w:gridCol w:w="1260"/>
              <w:gridCol w:w="3780"/>
            </w:tblGrid>
            <w:tr w:rsidR="00492FBA" w:rsidRPr="00492FBA">
              <w:tc>
                <w:tcPr>
                  <w:tcW w:w="442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FBA" w:rsidRPr="00492FBA" w:rsidRDefault="00492FBA" w:rsidP="00492FB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be-BY"/>
                    </w:rPr>
                  </w:pPr>
                  <w:r w:rsidRPr="00492F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Баш</w:t>
                  </w:r>
                  <w:proofErr w:type="gramStart"/>
                  <w:r w:rsidRPr="00492F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be-BY"/>
                    </w:rPr>
                    <w:t>k</w:t>
                  </w:r>
                  <w:proofErr w:type="gramEnd"/>
                  <w:r w:rsidRPr="00492F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be-BY"/>
                    </w:rPr>
                    <w:t>ортостан Республикаһы</w:t>
                  </w:r>
                </w:p>
                <w:p w:rsidR="00492FBA" w:rsidRPr="00492FBA" w:rsidRDefault="00492FBA" w:rsidP="00492FB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be-BY"/>
                    </w:rPr>
                  </w:pP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FBA" w:rsidRPr="00492FBA" w:rsidRDefault="00492FBA" w:rsidP="00492FB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7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92FBA" w:rsidRPr="00492FBA" w:rsidRDefault="00492FBA" w:rsidP="00492FB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492F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Республика Башкортостан</w:t>
                  </w:r>
                </w:p>
                <w:p w:rsidR="00492FBA" w:rsidRPr="00492FBA" w:rsidRDefault="00492FBA" w:rsidP="00492FB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be-BY"/>
                    </w:rPr>
                  </w:pPr>
                </w:p>
              </w:tc>
            </w:tr>
            <w:tr w:rsidR="00492FBA" w:rsidRPr="00492FBA">
              <w:tc>
                <w:tcPr>
                  <w:tcW w:w="4424" w:type="dxa"/>
                  <w:tcBorders>
                    <w:top w:val="nil"/>
                    <w:left w:val="nil"/>
                    <w:bottom w:val="double" w:sz="12" w:space="0" w:color="auto"/>
                    <w:right w:val="nil"/>
                  </w:tcBorders>
                </w:tcPr>
                <w:p w:rsidR="00492FBA" w:rsidRPr="00492FBA" w:rsidRDefault="00492FBA" w:rsidP="00492FB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92FB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51B48321" wp14:editId="15176E38">
                            <wp:simplePos x="0" y="0"/>
                            <wp:positionH relativeFrom="column">
                              <wp:posOffset>2750820</wp:posOffset>
                            </wp:positionH>
                            <wp:positionV relativeFrom="paragraph">
                              <wp:posOffset>5080</wp:posOffset>
                            </wp:positionV>
                            <wp:extent cx="1010920" cy="1144905"/>
                            <wp:effectExtent l="0" t="0" r="0" b="0"/>
                            <wp:wrapNone/>
                            <wp:docPr id="9" name="Поле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10920" cy="1144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64D9B" w:rsidRDefault="00464D9B" w:rsidP="00492FBA">
                                        <w:r>
                                          <w:rPr>
                                            <w:rFonts w:ascii="Calibri" w:eastAsia="Calibri" w:hAnsi="Calibri"/>
                                            <w:noProof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0E404BCC" wp14:editId="53A88F13">
                                              <wp:extent cx="822960" cy="1107440"/>
                                              <wp:effectExtent l="0" t="0" r="0" b="0"/>
                                              <wp:docPr id="3" name="Рисунок 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2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22960" cy="110744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>
                                          <w:rPr>
                                            <w:rFonts w:ascii="Calibri" w:eastAsia="Calibri" w:hAnsi="Calibri"/>
                                            <w:noProof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0485AE10" wp14:editId="17734D58">
                                              <wp:extent cx="833120" cy="863600"/>
                                              <wp:effectExtent l="0" t="0" r="5080" b="0"/>
                                              <wp:docPr id="4" name="Рисунок 1" descr="Описание: Описание: Gerb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Рисунок 1" descr="Описание: Описание: Gerb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33120" cy="8636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31" o:spid="_x0000_s1027" type="#_x0000_t202" style="position:absolute;left:0;text-align:left;margin-left:216.6pt;margin-top:.4pt;width:79.6pt;height:9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" filled="f" stroked="f">
                            <v:textbox>
                              <w:txbxContent>
                                <w:p w:rsidR="00F07507" w:rsidRDefault="00F07507" w:rsidP="00492FBA">
                                  <w:r>
                                    <w:rPr>
                                      <w:rFonts w:ascii="Calibri" w:eastAsia="Calibri" w:hAnsi="Calibri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E404BCC" wp14:editId="53A88F13">
                                        <wp:extent cx="822960" cy="1107440"/>
                                        <wp:effectExtent l="0" t="0" r="0" b="0"/>
                                        <wp:docPr id="3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2960" cy="1107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libri" w:eastAsia="Calibri" w:hAnsi="Calibri"/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485AE10" wp14:editId="17734D58">
                                        <wp:extent cx="833120" cy="863600"/>
                                        <wp:effectExtent l="0" t="0" r="5080" b="0"/>
                                        <wp:docPr id="4" name="Рисунок 1" descr="Описание: Описание: 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" descr="Описание: Описание: 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3120" cy="863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492FB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Благовар районы</w:t>
                  </w:r>
                </w:p>
                <w:p w:rsidR="00492FBA" w:rsidRPr="00492FBA" w:rsidRDefault="00492FBA" w:rsidP="00492FB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92FB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муниципаль</w:t>
                  </w:r>
                  <w:proofErr w:type="spellEnd"/>
                  <w:r w:rsidRPr="00492FB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92FB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районының</w:t>
                  </w:r>
                  <w:proofErr w:type="spellEnd"/>
                </w:p>
                <w:p w:rsidR="00492FBA" w:rsidRPr="00492FBA" w:rsidRDefault="00492FBA" w:rsidP="00492FB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92FB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Ҡашкалаша</w:t>
                  </w:r>
                  <w:proofErr w:type="spellEnd"/>
                  <w:r w:rsidRPr="00492FB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92FB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ауыл</w:t>
                  </w:r>
                  <w:proofErr w:type="spellEnd"/>
                  <w:r w:rsidRPr="00492FB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советы</w:t>
                  </w:r>
                </w:p>
                <w:p w:rsidR="00492FBA" w:rsidRPr="00492FBA" w:rsidRDefault="00492FBA" w:rsidP="00492FB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92FB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ауыл</w:t>
                  </w:r>
                  <w:proofErr w:type="spellEnd"/>
                  <w:r w:rsidRPr="00492FB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492FB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билә</w:t>
                  </w:r>
                  <w:proofErr w:type="gramStart"/>
                  <w:r w:rsidRPr="00492FB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</w:t>
                  </w:r>
                  <w:proofErr w:type="gramEnd"/>
                  <w:r w:rsidRPr="00492FB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әһе</w:t>
                  </w:r>
                  <w:proofErr w:type="spellEnd"/>
                </w:p>
                <w:p w:rsidR="00492FBA" w:rsidRPr="00492FBA" w:rsidRDefault="00492FBA" w:rsidP="00492FB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92FB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советы</w:t>
                  </w:r>
                </w:p>
                <w:p w:rsidR="00492FBA" w:rsidRPr="00492FBA" w:rsidRDefault="00492FBA" w:rsidP="00492FB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492FBA" w:rsidRPr="00492FBA" w:rsidRDefault="00492FBA" w:rsidP="00492FB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e-BY"/>
                    </w:rPr>
                  </w:pPr>
                  <w:r w:rsidRPr="00492F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e-BY"/>
                    </w:rPr>
                    <w:t xml:space="preserve">452747, </w:t>
                  </w:r>
                  <w:r w:rsidRPr="00492FB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Ҡ</w:t>
                  </w:r>
                  <w:r w:rsidRPr="00492F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e-BY"/>
                    </w:rPr>
                    <w:t>ашкалаша ауылы,</w:t>
                  </w:r>
                </w:p>
                <w:p w:rsidR="00492FBA" w:rsidRPr="00492FBA" w:rsidRDefault="00492FBA" w:rsidP="00492FB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e-BY"/>
                    </w:rPr>
                  </w:pPr>
                  <w:r w:rsidRPr="00492F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e-BY"/>
                    </w:rPr>
                    <w:t>Совет урамы, 56</w:t>
                  </w:r>
                </w:p>
                <w:p w:rsidR="00492FBA" w:rsidRPr="00492FBA" w:rsidRDefault="00492FBA" w:rsidP="00492FB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e-BY"/>
                    </w:rPr>
                  </w:pPr>
                  <w:r w:rsidRPr="00492F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e-BY"/>
                    </w:rPr>
                    <w:t>Тел. 8(34747) 2-84-38 факс 2-84-90</w:t>
                  </w:r>
                </w:p>
                <w:p w:rsidR="00492FBA" w:rsidRPr="00492FBA" w:rsidRDefault="00492FBA" w:rsidP="00492FB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sq-AL"/>
                    </w:rPr>
                  </w:pPr>
                  <w:r w:rsidRPr="00492F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sq-AL"/>
                    </w:rPr>
                    <w:t>sp_kash@mail.ru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double" w:sz="12" w:space="0" w:color="auto"/>
                    <w:right w:val="nil"/>
                  </w:tcBorders>
                </w:tcPr>
                <w:p w:rsidR="00492FBA" w:rsidRPr="00492FBA" w:rsidRDefault="00492FBA" w:rsidP="00492FB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e-BY"/>
                    </w:rPr>
                  </w:pPr>
                </w:p>
              </w:tc>
              <w:tc>
                <w:tcPr>
                  <w:tcW w:w="3780" w:type="dxa"/>
                  <w:tcBorders>
                    <w:top w:val="nil"/>
                    <w:left w:val="nil"/>
                    <w:bottom w:val="double" w:sz="12" w:space="0" w:color="auto"/>
                    <w:right w:val="nil"/>
                  </w:tcBorders>
                </w:tcPr>
                <w:p w:rsidR="00492FBA" w:rsidRPr="00492FBA" w:rsidRDefault="00492FBA" w:rsidP="00492FB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92FB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Совет</w:t>
                  </w:r>
                </w:p>
                <w:p w:rsidR="00492FBA" w:rsidRPr="00492FBA" w:rsidRDefault="00492FBA" w:rsidP="00492FB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92FB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сельского поселения </w:t>
                  </w:r>
                  <w:proofErr w:type="spellStart"/>
                  <w:smartTag w:uri="urn:schemas-microsoft-com:office:smarttags" w:element="PersonName">
                    <w:r w:rsidRPr="00492FBA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Кашкалашинский</w:t>
                    </w:r>
                    <w:proofErr w:type="spellEnd"/>
                    <w:r w:rsidRPr="00492FBA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 сельсовет</w:t>
                    </w:r>
                  </w:smartTag>
                </w:p>
                <w:p w:rsidR="00492FBA" w:rsidRPr="00492FBA" w:rsidRDefault="00492FBA" w:rsidP="00492FB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92FBA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муниципального района</w:t>
                  </w:r>
                </w:p>
                <w:p w:rsidR="00492FBA" w:rsidRPr="00492FBA" w:rsidRDefault="00492FBA" w:rsidP="00492FB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smartTag w:uri="urn:schemas-microsoft-com:office:smarttags" w:element="PersonName">
                    <w:smartTagPr>
                      <w:attr w:name="ProductID" w:val="Благоварский район"/>
                    </w:smartTagPr>
                    <w:r w:rsidRPr="00492FBA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Благоварский</w:t>
                    </w:r>
                    <w:proofErr w:type="spellEnd"/>
                    <w:r w:rsidRPr="00492FBA"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 район</w:t>
                    </w:r>
                  </w:smartTag>
                </w:p>
                <w:p w:rsidR="00492FBA" w:rsidRPr="00492FBA" w:rsidRDefault="00492FBA" w:rsidP="00492FB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492FBA" w:rsidRPr="00492FBA" w:rsidRDefault="00492FBA" w:rsidP="00492FB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e-BY"/>
                    </w:rPr>
                  </w:pPr>
                  <w:r w:rsidRPr="00492F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e-BY"/>
                    </w:rPr>
                    <w:t>452747, село Кашкалаши,</w:t>
                  </w:r>
                </w:p>
                <w:p w:rsidR="00492FBA" w:rsidRPr="00492FBA" w:rsidRDefault="00492FBA" w:rsidP="00492FB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e-BY"/>
                    </w:rPr>
                  </w:pPr>
                  <w:r w:rsidRPr="00492F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e-BY"/>
                    </w:rPr>
                    <w:t>ул.Советская, 56</w:t>
                  </w:r>
                </w:p>
                <w:p w:rsidR="00492FBA" w:rsidRPr="00492FBA" w:rsidRDefault="00492FBA" w:rsidP="00492FB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e-BY"/>
                    </w:rPr>
                  </w:pPr>
                  <w:r w:rsidRPr="00492F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e-BY"/>
                    </w:rPr>
                    <w:t>Тел. 8(34747) 2-84-38 факс 2-84-90</w:t>
                  </w:r>
                </w:p>
                <w:p w:rsidR="00492FBA" w:rsidRPr="00492FBA" w:rsidRDefault="00492FBA" w:rsidP="00492FB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be-BY"/>
                    </w:rPr>
                  </w:pPr>
                  <w:r w:rsidRPr="00492F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sq-AL"/>
                    </w:rPr>
                    <w:t>sp_kash@mail.ru</w:t>
                  </w:r>
                </w:p>
              </w:tc>
            </w:tr>
          </w:tbl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</w:p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ҠАРАР</w:t>
            </w: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 xml:space="preserve">                                                                            РЕШЕНИЕ</w:t>
            </w:r>
          </w:p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«О внесении изменений в решение Совета сельского поселения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район Республики Башкортостан от 20</w:t>
            </w: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декабря 2019 года № 29-259 </w:t>
            </w:r>
            <w:r w:rsidRPr="00492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«О бюджете сельского поселения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район Республики Башкортостан на 2020 год и на плановый период 2021 и 2022 годов»</w:t>
            </w:r>
          </w:p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FBA" w:rsidRPr="00492FBA" w:rsidRDefault="00492FBA" w:rsidP="00492FBA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 xml:space="preserve">В соответствии с Бюджетным Кодексом Российской Федерации, Совет сельского поселения Кашкалашинский сельсовет муниципального района Благоварский район Республики Башкортостан </w:t>
            </w:r>
            <w:r w:rsidRPr="00492FB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решил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>:</w:t>
            </w:r>
          </w:p>
          <w:p w:rsidR="00492FBA" w:rsidRPr="00492FBA" w:rsidRDefault="00492FBA" w:rsidP="00492FBA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 xml:space="preserve">Внести следующие изменения в </w:t>
            </w:r>
            <w:r w:rsidRPr="00492FB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решение Совета сельского поселения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район Республики Башкортостан от 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 декабря 2019 года № 29-259 </w:t>
            </w:r>
            <w:r w:rsidRPr="00492FB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«О бюджете сельского поселения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район Республики Башкортостан на 2020 год и на плановый период 2021 и 2022 годов» (далее – Решение):</w:t>
            </w:r>
          </w:p>
          <w:p w:rsidR="00492FBA" w:rsidRPr="00492FBA" w:rsidRDefault="00492FBA" w:rsidP="00492FBA">
            <w:pPr>
              <w:numPr>
                <w:ilvl w:val="0"/>
                <w:numId w:val="4"/>
              </w:num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Пункт 1 Решения изложить в следующей редакции:</w:t>
            </w:r>
          </w:p>
          <w:p w:rsidR="00492FBA" w:rsidRPr="00492FBA" w:rsidRDefault="00492FBA" w:rsidP="00492FBA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«1. 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 xml:space="preserve">Утвердить основные характеристики бюджета </w:t>
            </w:r>
            <w:r w:rsidRPr="00492FB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сельского поселения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сельсовет 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>муниципального района Благоварский район Республики Башкортостан (далее – бюджет сельского поселения) на 2020 год:</w:t>
            </w:r>
          </w:p>
          <w:p w:rsidR="00492FBA" w:rsidRPr="00492FBA" w:rsidRDefault="00492FBA" w:rsidP="00492FBA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 xml:space="preserve">прогнозируемый общий объем доходов бюджета </w:t>
            </w:r>
            <w:r w:rsidRPr="00492FB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сельского поселения 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 xml:space="preserve">в сумме </w:t>
            </w:r>
            <w:r w:rsidR="0082501E" w:rsidRPr="0082501E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>3900,2</w:t>
            </w:r>
            <w:r w:rsidR="0082501E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>рублей;</w:t>
            </w:r>
          </w:p>
          <w:p w:rsidR="00492FBA" w:rsidRPr="00492FBA" w:rsidRDefault="00492FBA" w:rsidP="00492FBA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 xml:space="preserve">общий объем расходов бюджета </w:t>
            </w:r>
            <w:r w:rsidRPr="00492FB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сельского поселения 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 xml:space="preserve">в сумме </w:t>
            </w:r>
            <w:r w:rsidR="0082501E" w:rsidRPr="0082501E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>3915,5</w:t>
            </w:r>
            <w:r w:rsidR="0082501E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>ублей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492FBA" w:rsidRPr="00492FBA" w:rsidRDefault="00492FBA" w:rsidP="00492FBA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дефицит (профицит) бюджета сельского поселения в сумме -</w:t>
            </w:r>
            <w:r w:rsidR="00530DB9">
              <w:rPr>
                <w:rFonts w:ascii="Times New Roman" w:eastAsia="Times New Roman" w:hAnsi="Times New Roman" w:cs="Times New Roman"/>
                <w:sz w:val="28"/>
                <w:szCs w:val="28"/>
              </w:rPr>
              <w:t>15,</w:t>
            </w:r>
            <w:r w:rsidR="0082501E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тыс. рублей за счет местного бюджета»</w:t>
            </w:r>
          </w:p>
          <w:p w:rsidR="00492FBA" w:rsidRPr="00492FBA" w:rsidRDefault="00492FBA" w:rsidP="00492FBA">
            <w:pPr>
              <w:numPr>
                <w:ilvl w:val="0"/>
                <w:numId w:val="4"/>
              </w:numPr>
              <w:tabs>
                <w:tab w:val="left" w:pos="567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Пункт 2 Решения изложить в следующей редакции:</w:t>
            </w:r>
          </w:p>
          <w:p w:rsidR="00492FBA" w:rsidRPr="00492FBA" w:rsidRDefault="00492FBA" w:rsidP="00492FBA">
            <w:pPr>
              <w:tabs>
                <w:tab w:val="left" w:pos="567"/>
              </w:tabs>
              <w:spacing w:after="0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«2. Утвердить основные характеристики бюджета сельского поселения на плановый период 2021 и 2022 годов:</w:t>
            </w:r>
          </w:p>
          <w:p w:rsidR="00492FBA" w:rsidRPr="00492FBA" w:rsidRDefault="00492FBA" w:rsidP="00492FBA">
            <w:pPr>
              <w:tabs>
                <w:tab w:val="left" w:pos="567"/>
              </w:tabs>
              <w:spacing w:after="0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прогнозируемый общий объем доходов бюджета сельского поселения на 2021 год в сумме 1824,6 тыс. рублей и на 2022 год в сумме 1822,1 тыс. рублей;</w:t>
            </w:r>
          </w:p>
          <w:p w:rsidR="00492FBA" w:rsidRPr="00492FBA" w:rsidRDefault="00492FBA" w:rsidP="00492FBA">
            <w:pPr>
              <w:tabs>
                <w:tab w:val="left" w:pos="567"/>
              </w:tabs>
              <w:spacing w:after="0"/>
              <w:ind w:lef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общий объем расходов сельского поселения на 2021 год в сумме 1824,6 тыс. рублей и на 2022 год в сумме 1822,1 тыс. рублей; </w:t>
            </w:r>
          </w:p>
          <w:p w:rsidR="00492FBA" w:rsidRPr="00492FBA" w:rsidRDefault="00492FBA" w:rsidP="00492FBA">
            <w:pPr>
              <w:numPr>
                <w:ilvl w:val="0"/>
                <w:numId w:val="4"/>
              </w:numPr>
              <w:tabs>
                <w:tab w:val="left" w:pos="567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Приложения № </w:t>
            </w:r>
            <w:r w:rsidR="00386F5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,4,</w:t>
            </w:r>
            <w:r w:rsidR="00386F5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Решению изложить в новой редакции согласно приложениям № 3,5,</w:t>
            </w:r>
            <w:r w:rsidR="00386F5D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настоящему Решению.</w:t>
            </w:r>
          </w:p>
          <w:p w:rsidR="00492FBA" w:rsidRDefault="00821A8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4.</w:t>
            </w:r>
            <w:r>
              <w:t xml:space="preserve">      </w:t>
            </w:r>
            <w:r w:rsidRPr="00821A8A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Дополнить Решение приложением № 11 согласно приложению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21A8A">
              <w:rPr>
                <w:rFonts w:ascii="Times New Roman" w:eastAsia="Times New Roman" w:hAnsi="Times New Roman" w:cs="Times New Roman"/>
                <w:sz w:val="28"/>
                <w:szCs w:val="28"/>
              </w:rPr>
              <w:t>9 к настоящему Решению.</w:t>
            </w:r>
          </w:p>
          <w:p w:rsidR="00386F5D" w:rsidRDefault="00386F5D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86F5D" w:rsidRDefault="00386F5D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86F5D" w:rsidRPr="00492FBA" w:rsidRDefault="00386F5D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Глава  сельского поселения </w:t>
            </w: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сельсовет </w:t>
            </w: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муниципального района </w:t>
            </w: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 </w:t>
            </w: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Республики Башкортостан 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                                                 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Б.И.Бикмеев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Кашкалаши</w:t>
            </w:r>
            <w:proofErr w:type="spellEnd"/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25 ноября  2020 г.</w:t>
            </w: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№ 3-3</w:t>
            </w:r>
            <w:r w:rsidR="002B75D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492FBA" w:rsidRPr="00492FBA" w:rsidRDefault="00492FBA" w:rsidP="00492FBA">
            <w:pPr>
              <w:spacing w:after="0"/>
              <w:ind w:left="175" w:firstLine="17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92FBA" w:rsidRPr="00492FBA" w:rsidRDefault="00492FBA" w:rsidP="00492FBA">
            <w:pPr>
              <w:spacing w:after="0"/>
              <w:ind w:left="-4644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86F5D" w:rsidRDefault="00386F5D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86F5D" w:rsidRDefault="00386F5D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86F5D" w:rsidRDefault="00386F5D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86F5D" w:rsidRDefault="00386F5D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86F5D" w:rsidRDefault="00386F5D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86F5D" w:rsidRPr="00492FBA" w:rsidRDefault="00386F5D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92FBA" w:rsidRPr="00492FBA" w:rsidRDefault="00492FBA" w:rsidP="00492FBA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FBA" w:rsidRPr="00492FBA" w:rsidTr="00492FBA">
        <w:trPr>
          <w:gridBefore w:val="1"/>
          <w:wBefore w:w="4585" w:type="dxa"/>
        </w:trPr>
        <w:tc>
          <w:tcPr>
            <w:tcW w:w="5870" w:type="dxa"/>
            <w:gridSpan w:val="2"/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Приложение № </w:t>
            </w:r>
            <w:r w:rsidR="003E6A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  решению Совета сельского поселения                                               </w:t>
            </w: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сельсовет муниципального района 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район Республики Башкортостан  </w:t>
            </w: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 25 ноября  2020  г. № 3-3</w:t>
            </w:r>
            <w:r w:rsidR="002B75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  <w:p w:rsidR="00492FBA" w:rsidRPr="00492FBA" w:rsidRDefault="00492FBA" w:rsidP="00827C5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«О внесении изменений в решение Совета от  20 декабря 2019  г. № 29- 259 </w:t>
            </w:r>
            <w:r w:rsidR="00827C5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 </w:t>
            </w:r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приложение № 3 к решению Совета «О  бюджете сельского поселения 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район Республики Башкортостан  на 2020 год и на плановый период 2021 и 2022 годов»</w:t>
            </w:r>
          </w:p>
        </w:tc>
      </w:tr>
    </w:tbl>
    <w:p w:rsidR="00492FBA" w:rsidRPr="00492FBA" w:rsidRDefault="00492FBA" w:rsidP="00492F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Объем доходов бюджета сельского поселения                                                                                                                            </w:t>
      </w:r>
      <w:proofErr w:type="spellStart"/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Кашкалашинский</w:t>
      </w:r>
      <w:proofErr w:type="spellEnd"/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Благоварский</w:t>
      </w:r>
      <w:proofErr w:type="spellEnd"/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район Республики Башкортостан на 2020 год</w:t>
      </w:r>
    </w:p>
    <w:p w:rsidR="00492FBA" w:rsidRPr="00492FBA" w:rsidRDefault="00492FBA" w:rsidP="00492FB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2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</w:t>
      </w:r>
      <w:proofErr w:type="spellStart"/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тыс</w:t>
      </w:r>
      <w:proofErr w:type="gramStart"/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.р</w:t>
      </w:r>
      <w:proofErr w:type="gramEnd"/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уб</w:t>
      </w:r>
      <w:proofErr w:type="spellEnd"/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</w:t>
      </w:r>
    </w:p>
    <w:tbl>
      <w:tblPr>
        <w:tblpPr w:leftFromText="180" w:rightFromText="180" w:bottomFromText="200" w:vertAnchor="text" w:horzAnchor="page" w:tblpX="1123" w:tblpY="145"/>
        <w:tblW w:w="10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5736"/>
        <w:gridCol w:w="1260"/>
      </w:tblGrid>
      <w:tr w:rsidR="00492FBA" w:rsidRPr="00492FBA" w:rsidTr="00492FBA">
        <w:trPr>
          <w:trHeight w:val="111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Коды бюджетной классификации </w:t>
            </w: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Российской Федерации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налога (сбора)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Сумма</w:t>
            </w:r>
          </w:p>
        </w:tc>
      </w:tr>
      <w:tr w:rsidR="00492FBA" w:rsidRPr="00492FBA" w:rsidTr="00492FBA">
        <w:trPr>
          <w:trHeight w:val="27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Вид дохода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827C53" w:rsidRDefault="00265D6C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3900,2</w:t>
            </w:r>
          </w:p>
        </w:tc>
      </w:tr>
      <w:tr w:rsidR="00492FBA" w:rsidRPr="00492FBA" w:rsidTr="00492FBA">
        <w:trPr>
          <w:trHeight w:val="45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1 00 00000 00 0000 000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Доходы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265D6C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1391,0</w:t>
            </w:r>
          </w:p>
        </w:tc>
      </w:tr>
      <w:tr w:rsidR="00492FBA" w:rsidRPr="00492FBA" w:rsidTr="00492FB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1 01 02021 01 0000 110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210,0</w:t>
            </w:r>
          </w:p>
        </w:tc>
      </w:tr>
      <w:tr w:rsidR="00492FBA" w:rsidRPr="00492FBA" w:rsidTr="00492FBA">
        <w:trPr>
          <w:trHeight w:val="39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1 05 03000 01 0000 110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5508A5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492FBA" w:rsidRPr="00492FBA" w:rsidTr="00492FB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1 06 00000 00 0000 000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Налоги на имущество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265D6C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1180,6</w:t>
            </w:r>
          </w:p>
        </w:tc>
      </w:tr>
      <w:tr w:rsidR="00492FBA" w:rsidRPr="00492FBA" w:rsidTr="00492FB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1 06 01030 10 0000 110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140,0</w:t>
            </w:r>
          </w:p>
        </w:tc>
      </w:tr>
      <w:tr w:rsidR="00492FBA" w:rsidRPr="00492FBA" w:rsidTr="00492FBA">
        <w:trPr>
          <w:trHeight w:val="2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1 06 06000 00 0000 110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265D6C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1037,7</w:t>
            </w:r>
          </w:p>
        </w:tc>
      </w:tr>
      <w:tr w:rsidR="00492FBA" w:rsidRPr="00492FBA" w:rsidTr="00492FBA">
        <w:trPr>
          <w:trHeight w:val="70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1 06 06043 10 0000 110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5508A5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723,4</w:t>
            </w:r>
          </w:p>
        </w:tc>
      </w:tr>
      <w:tr w:rsidR="00492FBA" w:rsidRPr="00492FBA" w:rsidTr="00492FBA">
        <w:trPr>
          <w:trHeight w:val="52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1 06 06033 10 0000 110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3E6A4F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314,3</w:t>
            </w:r>
          </w:p>
        </w:tc>
      </w:tr>
      <w:tr w:rsidR="00492FBA" w:rsidRPr="00492FBA" w:rsidTr="00492FBA">
        <w:trPr>
          <w:trHeight w:val="52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108 04020 01 0000 110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 пошлина за 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5508A5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2,9</w:t>
            </w:r>
          </w:p>
        </w:tc>
      </w:tr>
      <w:tr w:rsidR="00492FBA" w:rsidRPr="00492FBA" w:rsidTr="00492FB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1 11 00000 00 0000 000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от использования имущества, находящегося в государственной  и муниципальной собственности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265D6C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480,4</w:t>
            </w:r>
          </w:p>
        </w:tc>
      </w:tr>
      <w:tr w:rsidR="00492FBA" w:rsidRPr="00492FBA" w:rsidTr="00492FB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1 11 05025 10 0000 120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Доходы, получаемые в виде арендной платы, а также средства от продажи права на заключение договоров </w:t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70,0</w:t>
            </w:r>
          </w:p>
        </w:tc>
      </w:tr>
      <w:tr w:rsidR="00492FBA" w:rsidRPr="00492FBA" w:rsidTr="00492FB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1 11 05035 10 0000 120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46,0</w:t>
            </w:r>
          </w:p>
        </w:tc>
      </w:tr>
      <w:tr w:rsidR="00492FBA" w:rsidRPr="00492FBA" w:rsidTr="00492FB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3E6A4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114</w:t>
            </w:r>
            <w:r w:rsidR="00380B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02053</w:t>
            </w:r>
            <w:r w:rsidR="00380B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380B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0000</w:t>
            </w:r>
            <w:r w:rsidR="00380B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410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Доходы от реализации находящийся в оперативном управлении учреждения, находящийся введении в органах управлении сельских поселений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153,0</w:t>
            </w:r>
          </w:p>
        </w:tc>
      </w:tr>
      <w:tr w:rsidR="00492FBA" w:rsidRPr="00492FBA" w:rsidTr="00492FB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3E6A4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114</w:t>
            </w:r>
            <w:r w:rsidR="00380B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06025</w:t>
            </w:r>
            <w:r w:rsidR="00380B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380B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0000</w:t>
            </w:r>
            <w:r w:rsidR="00380B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430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от продажи земельных участков, находящихся в собственности поселений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179,0</w:t>
            </w:r>
          </w:p>
        </w:tc>
      </w:tr>
      <w:tr w:rsidR="00492FBA" w:rsidRPr="00492FBA" w:rsidTr="00492FB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3E6A4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117</w:t>
            </w:r>
            <w:r w:rsidR="00380B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05050</w:t>
            </w:r>
            <w:r w:rsidR="00380B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380B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00000</w:t>
            </w:r>
            <w:r w:rsidR="00380B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неналоговые доходы сельских поселений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5508A5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32,4</w:t>
            </w:r>
          </w:p>
        </w:tc>
      </w:tr>
      <w:tr w:rsidR="00492FBA" w:rsidRPr="00492FBA" w:rsidTr="00492FBA">
        <w:trPr>
          <w:trHeight w:val="44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2 02 35118 10 0000 150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74,0</w:t>
            </w:r>
          </w:p>
        </w:tc>
      </w:tr>
      <w:tr w:rsidR="00492FBA" w:rsidRPr="00492FBA" w:rsidTr="00492FBA">
        <w:trPr>
          <w:trHeight w:val="44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202 15002 10 0000 150  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3E6A4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Дотации бюджетам сельских поселений на поддержку мер  по обеспечению сбалансированности  бюджет</w:t>
            </w:r>
            <w:r w:rsidR="003E6A4F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654,2</w:t>
            </w:r>
          </w:p>
        </w:tc>
      </w:tr>
      <w:tr w:rsidR="00492FBA" w:rsidRPr="00492FBA" w:rsidTr="00492FBA">
        <w:trPr>
          <w:trHeight w:val="44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202 49999 10 7404 150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3E6A4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Прочие межбюджетные трансферты, передаваемые бюджетам </w:t>
            </w:r>
            <w:r w:rsidR="003E6A4F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</w:t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(мероприятия по благоустройству территорий населенных пунктов, коммунальному хозяйству, обеспечению мер пожарной безопасности и осуществлению дорожной деятельности в границах сельских поселений)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700,0</w:t>
            </w:r>
          </w:p>
        </w:tc>
      </w:tr>
      <w:tr w:rsidR="00492FBA" w:rsidRPr="00492FBA" w:rsidTr="00492FBA">
        <w:trPr>
          <w:trHeight w:val="44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744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202 40014 10 0000 150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744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389,6</w:t>
            </w:r>
          </w:p>
        </w:tc>
      </w:tr>
      <w:tr w:rsidR="00492FBA" w:rsidRPr="00492FBA" w:rsidTr="00492FBA">
        <w:trPr>
          <w:trHeight w:val="44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7440"/>
              </w:tabs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20290054100000150</w:t>
            </w:r>
          </w:p>
        </w:tc>
        <w:tc>
          <w:tcPr>
            <w:tcW w:w="5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744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безвозмездные поступления в бюджеты сельских поселений от бюджетов муниципальных районов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5508A5" w:rsidP="00265D6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  <w:r w:rsidR="00265D6C">
              <w:rPr>
                <w:rFonts w:ascii="Times New Roman" w:eastAsia="Times New Roman" w:hAnsi="Times New Roman" w:cs="Times New Roman"/>
                <w:sz w:val="28"/>
                <w:szCs w:val="28"/>
              </w:rPr>
              <w:t>1,0</w:t>
            </w:r>
          </w:p>
        </w:tc>
      </w:tr>
    </w:tbl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Глава сельского поселения</w:t>
      </w: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proofErr w:type="spellStart"/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    ______________  </w:t>
      </w:r>
      <w:proofErr w:type="spellStart"/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>Б.И.Бикмеев</w:t>
      </w:r>
      <w:proofErr w:type="spellEnd"/>
    </w:p>
    <w:tbl>
      <w:tblPr>
        <w:tblW w:w="0" w:type="auto"/>
        <w:tblInd w:w="4928" w:type="dxa"/>
        <w:tblLook w:val="04A0" w:firstRow="1" w:lastRow="0" w:firstColumn="1" w:lastColumn="0" w:noHBand="0" w:noVBand="1"/>
      </w:tblPr>
      <w:tblGrid>
        <w:gridCol w:w="4643"/>
      </w:tblGrid>
      <w:tr w:rsidR="00492FBA" w:rsidRPr="00492FBA" w:rsidTr="00492FBA">
        <w:tc>
          <w:tcPr>
            <w:tcW w:w="4643" w:type="dxa"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E6A4F" w:rsidRDefault="003E6A4F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827C53" w:rsidRPr="00492FBA" w:rsidRDefault="00827C53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Приложение № </w:t>
            </w:r>
            <w:r w:rsidR="003E6A4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  решению Совета сельского поселения                                               </w:t>
            </w: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сельсовет муниципального района 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район Республики Башкортостан  от 25 ноября  2020  г. № 3-3</w:t>
            </w:r>
            <w:r w:rsidR="002B75D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«О внесении изменений в решение Совета </w:t>
            </w: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от  20 декабря 2019  г. № 29- 259 </w:t>
            </w:r>
            <w:r w:rsidR="00827C5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п</w:t>
            </w:r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риложение № 4 к решению Совета</w:t>
            </w: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«О  бюджете сельского поселения 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район Республики Башкортостан  на 2020 год и на плановый период 2021 и 2022 годов»</w:t>
            </w:r>
          </w:p>
        </w:tc>
      </w:tr>
    </w:tbl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2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                             </w:t>
      </w:r>
    </w:p>
    <w:p w:rsidR="00492FBA" w:rsidRPr="00492FBA" w:rsidRDefault="00492FBA" w:rsidP="00492F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Объем доходов бюджета сельского поселения                                                                                                                            </w:t>
      </w:r>
      <w:proofErr w:type="spellStart"/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Кашкалашинский</w:t>
      </w:r>
      <w:proofErr w:type="spellEnd"/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Благоварский</w:t>
      </w:r>
      <w:proofErr w:type="spellEnd"/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район Республики Башкортостан на 2021 и 2022  годы</w:t>
      </w:r>
    </w:p>
    <w:p w:rsidR="00492FBA" w:rsidRPr="00492FBA" w:rsidRDefault="00492FBA" w:rsidP="00492FB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</w:t>
      </w:r>
      <w:proofErr w:type="spellStart"/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тыс</w:t>
      </w:r>
      <w:proofErr w:type="gramStart"/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.р</w:t>
      </w:r>
      <w:proofErr w:type="gramEnd"/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уб</w:t>
      </w:r>
      <w:proofErr w:type="spellEnd"/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</w:t>
      </w:r>
    </w:p>
    <w:tbl>
      <w:tblPr>
        <w:tblW w:w="10590" w:type="dxa"/>
        <w:tblInd w:w="-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1"/>
        <w:gridCol w:w="5246"/>
        <w:gridCol w:w="1134"/>
        <w:gridCol w:w="1089"/>
      </w:tblGrid>
      <w:tr w:rsidR="00492FBA" w:rsidRPr="00492FBA" w:rsidTr="00492FBA">
        <w:trPr>
          <w:trHeight w:val="480"/>
        </w:trPr>
        <w:tc>
          <w:tcPr>
            <w:tcW w:w="3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Коды бюджетной классификации </w:t>
            </w: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Российской Федерации</w:t>
            </w:r>
          </w:p>
        </w:tc>
        <w:tc>
          <w:tcPr>
            <w:tcW w:w="5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налога (сбора)</w:t>
            </w:r>
          </w:p>
        </w:tc>
        <w:tc>
          <w:tcPr>
            <w:tcW w:w="2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Сумма</w:t>
            </w:r>
          </w:p>
        </w:tc>
      </w:tr>
      <w:tr w:rsidR="00492FBA" w:rsidRPr="00492FBA" w:rsidTr="00492FBA">
        <w:trPr>
          <w:trHeight w:val="840"/>
        </w:trPr>
        <w:tc>
          <w:tcPr>
            <w:tcW w:w="3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BA" w:rsidRPr="00492FBA" w:rsidRDefault="00492FBA" w:rsidP="00492F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BA" w:rsidRPr="00492FBA" w:rsidRDefault="00492FBA" w:rsidP="00492F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2022 г.</w:t>
            </w:r>
          </w:p>
        </w:tc>
      </w:tr>
      <w:tr w:rsidR="00492FBA" w:rsidRPr="00492FBA" w:rsidTr="00492FBA">
        <w:trPr>
          <w:trHeight w:val="38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Вид дохода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1824,6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1822,1</w:t>
            </w:r>
          </w:p>
        </w:tc>
      </w:tr>
      <w:tr w:rsidR="00492FBA" w:rsidRPr="00492FBA" w:rsidTr="00492FBA">
        <w:trPr>
          <w:trHeight w:val="45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1 00 00000 00 0000 000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Доходы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1200,0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1200,0</w:t>
            </w:r>
          </w:p>
        </w:tc>
      </w:tr>
      <w:tr w:rsidR="00492FBA" w:rsidRPr="00492FBA" w:rsidTr="00492FBA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1 01 02021 01 0000 110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210,0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210,0</w:t>
            </w:r>
          </w:p>
        </w:tc>
      </w:tr>
      <w:tr w:rsidR="00492FBA" w:rsidRPr="00492FBA" w:rsidTr="00492FBA">
        <w:trPr>
          <w:trHeight w:val="393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1 05 03000 01 0000 110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3,0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3,0</w:t>
            </w:r>
          </w:p>
        </w:tc>
      </w:tr>
      <w:tr w:rsidR="00492FBA" w:rsidRPr="00492FBA" w:rsidTr="00492FBA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1 06 00000 00 0000 000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Налоги на имущество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880,0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880,0</w:t>
            </w:r>
          </w:p>
        </w:tc>
      </w:tr>
      <w:tr w:rsidR="00492FBA" w:rsidRPr="00492FBA" w:rsidTr="00492FBA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1 06 01030 10 0000 110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70,0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70,0</w:t>
            </w:r>
          </w:p>
        </w:tc>
      </w:tr>
      <w:tr w:rsidR="00492FBA" w:rsidRPr="00492FBA" w:rsidTr="00492FBA">
        <w:trPr>
          <w:trHeight w:val="240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1 06 06000 00 0000 110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Земельный налог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810,0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810,0</w:t>
            </w:r>
          </w:p>
        </w:tc>
      </w:tr>
      <w:tr w:rsidR="00492FBA" w:rsidRPr="00492FBA" w:rsidTr="00492FBA">
        <w:trPr>
          <w:trHeight w:val="70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1 06 06043 10 0000 110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700,0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700,0</w:t>
            </w:r>
          </w:p>
        </w:tc>
      </w:tr>
      <w:tr w:rsidR="00492FBA" w:rsidRPr="00492FBA" w:rsidTr="00492FBA">
        <w:trPr>
          <w:trHeight w:val="52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1 06 06033 10 0000 110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110,0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110,0</w:t>
            </w:r>
          </w:p>
        </w:tc>
      </w:tr>
      <w:tr w:rsidR="00492FBA" w:rsidRPr="00492FBA" w:rsidTr="00492FBA">
        <w:trPr>
          <w:trHeight w:val="525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108 04020 01 0000 110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Государственная пошлина за 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</w:t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действий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6,0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6,0</w:t>
            </w:r>
          </w:p>
        </w:tc>
      </w:tr>
      <w:tr w:rsidR="00492FBA" w:rsidRPr="00492FBA" w:rsidTr="00492FBA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1 11 00000 00 0000 000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от использования имущества находящегося в государственной  и муниципальной собственности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101,0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101,0</w:t>
            </w:r>
          </w:p>
        </w:tc>
      </w:tr>
      <w:tr w:rsidR="00492FBA" w:rsidRPr="00492FBA" w:rsidTr="00492FBA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1 11 05025 10 0000 120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70,0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70,0</w:t>
            </w:r>
          </w:p>
        </w:tc>
      </w:tr>
      <w:tr w:rsidR="00492FBA" w:rsidRPr="00492FBA" w:rsidTr="00492FBA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1 11 05035 10 0000 120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31,0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31,0</w:t>
            </w:r>
          </w:p>
        </w:tc>
      </w:tr>
      <w:tr w:rsidR="00492FBA" w:rsidRPr="00492FBA" w:rsidTr="00492FBA">
        <w:trPr>
          <w:trHeight w:val="447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2 02 35118 10 0000 150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75,3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77,6</w:t>
            </w:r>
          </w:p>
        </w:tc>
      </w:tr>
      <w:tr w:rsidR="00492FBA" w:rsidRPr="00492FBA" w:rsidTr="00492FBA">
        <w:trPr>
          <w:trHeight w:val="447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202 15002 10 0000 150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3E6A4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Дотации бюджетам сельских поселений на поддержку мер  по обеспечению сбалансированности  бюджет</w:t>
            </w:r>
            <w:r w:rsidR="003E6A4F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49,3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44,5</w:t>
            </w:r>
          </w:p>
        </w:tc>
      </w:tr>
      <w:tr w:rsidR="00492FBA" w:rsidRPr="00492FBA" w:rsidTr="00492FBA">
        <w:trPr>
          <w:trHeight w:val="447"/>
        </w:trPr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>202 49999 10 7404 150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380B1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Прочие межбюджетные трансферты, передаваемые бюджетам </w:t>
            </w:r>
            <w:r w:rsidR="003E6A4F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</w:t>
            </w:r>
            <w:r w:rsidR="00380B12"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r w:rsidR="003E6A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</w:t>
            </w:r>
            <w:r w:rsidR="00380B12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(мероприятия по благоустройству территорий населенных пунктов, коммунальному хозяйству, обеспечению мер пожарной безопасности и осуществлению дорожной деятельности в границах сельских поселений)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500,0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92FBA">
              <w:rPr>
                <w:rFonts w:ascii="Times New Roman" w:eastAsia="Times New Roman" w:hAnsi="Times New Roman" w:cs="Times New Roman"/>
                <w:sz w:val="26"/>
                <w:szCs w:val="26"/>
              </w:rPr>
              <w:t>500,0</w:t>
            </w:r>
          </w:p>
        </w:tc>
      </w:tr>
    </w:tbl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сельского поселения</w:t>
      </w: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       ______________  </w:t>
      </w:r>
      <w:proofErr w:type="spellStart"/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>Б.И.Бикмеев</w:t>
      </w:r>
      <w:proofErr w:type="spellEnd"/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176" w:type="dxa"/>
        <w:tblInd w:w="288" w:type="dxa"/>
        <w:tblLook w:val="00A0" w:firstRow="1" w:lastRow="0" w:firstColumn="1" w:lastColumn="0" w:noHBand="0" w:noVBand="0"/>
      </w:tblPr>
      <w:tblGrid>
        <w:gridCol w:w="3364"/>
        <w:gridCol w:w="5812"/>
      </w:tblGrid>
      <w:tr w:rsidR="00492FBA" w:rsidRPr="00492FBA" w:rsidTr="00492FBA">
        <w:tc>
          <w:tcPr>
            <w:tcW w:w="3364" w:type="dxa"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hideMark/>
          </w:tcPr>
          <w:p w:rsidR="003E6A4F" w:rsidRDefault="003E6A4F" w:rsidP="00492FBA">
            <w:pPr>
              <w:keepNext/>
              <w:tabs>
                <w:tab w:val="center" w:pos="3828"/>
                <w:tab w:val="right" w:pos="8306"/>
              </w:tabs>
              <w:spacing w:after="0"/>
              <w:ind w:right="431"/>
              <w:outlineLvl w:val="1"/>
              <w:rPr>
                <w:rFonts w:ascii="Times New Roman" w:eastAsia="Times New Roman" w:hAnsi="Times New Roman" w:cs="Times New Roman"/>
                <w:iCs/>
              </w:rPr>
            </w:pPr>
          </w:p>
          <w:p w:rsidR="00492FBA" w:rsidRPr="00492FBA" w:rsidRDefault="00492FBA" w:rsidP="00492FBA">
            <w:pPr>
              <w:keepNext/>
              <w:tabs>
                <w:tab w:val="center" w:pos="3828"/>
                <w:tab w:val="right" w:pos="8306"/>
              </w:tabs>
              <w:spacing w:after="0"/>
              <w:ind w:right="431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92FBA">
              <w:rPr>
                <w:rFonts w:ascii="Times New Roman" w:eastAsia="Times New Roman" w:hAnsi="Times New Roman" w:cs="Times New Roman"/>
                <w:iCs/>
              </w:rPr>
              <w:lastRenderedPageBreak/>
              <w:t>Приложение</w:t>
            </w:r>
            <w:r w:rsidRPr="00492FBA">
              <w:rPr>
                <w:rFonts w:ascii="Times New Roman" w:eastAsia="Times New Roman" w:hAnsi="Times New Roman" w:cs="Times New Roman"/>
                <w:bCs/>
                <w:iCs/>
              </w:rPr>
              <w:t xml:space="preserve"> № </w:t>
            </w:r>
            <w:r w:rsidR="003E6A4F">
              <w:rPr>
                <w:rFonts w:ascii="Times New Roman" w:eastAsia="Times New Roman" w:hAnsi="Times New Roman" w:cs="Times New Roman"/>
                <w:bCs/>
                <w:iCs/>
              </w:rPr>
              <w:t>3</w:t>
            </w:r>
          </w:p>
          <w:p w:rsidR="00492FBA" w:rsidRPr="00492FBA" w:rsidRDefault="00492FBA" w:rsidP="00492FBA">
            <w:pPr>
              <w:keepNext/>
              <w:tabs>
                <w:tab w:val="center" w:pos="4153"/>
                <w:tab w:val="right" w:pos="8306"/>
              </w:tabs>
              <w:spacing w:after="0"/>
              <w:ind w:right="431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92FBA">
              <w:rPr>
                <w:rFonts w:ascii="Times New Roman" w:eastAsia="Times New Roman" w:hAnsi="Times New Roman" w:cs="Times New Roman"/>
                <w:bCs/>
                <w:iCs/>
              </w:rPr>
              <w:t xml:space="preserve">к  решению Совета сельского поселения                                               </w:t>
            </w:r>
          </w:p>
          <w:p w:rsidR="00492FBA" w:rsidRPr="00492FBA" w:rsidRDefault="00492FBA" w:rsidP="00492FBA">
            <w:pPr>
              <w:keepNext/>
              <w:tabs>
                <w:tab w:val="center" w:pos="4153"/>
                <w:tab w:val="right" w:pos="8306"/>
              </w:tabs>
              <w:spacing w:after="0"/>
              <w:ind w:right="431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iCs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iCs/>
              </w:rPr>
              <w:t xml:space="preserve"> сельсовет муниципального района 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iCs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iCs/>
              </w:rPr>
              <w:t xml:space="preserve"> район Республики Башкортостан  от 25 ноября  2020  г. № 3-3</w:t>
            </w:r>
            <w:r w:rsidR="002B75D3">
              <w:rPr>
                <w:rFonts w:ascii="Times New Roman" w:eastAsia="Times New Roman" w:hAnsi="Times New Roman" w:cs="Times New Roman"/>
                <w:bCs/>
                <w:iCs/>
              </w:rPr>
              <w:t>3</w:t>
            </w:r>
          </w:p>
          <w:p w:rsidR="00492FBA" w:rsidRPr="00492FBA" w:rsidRDefault="00492FBA" w:rsidP="00492FBA">
            <w:pPr>
              <w:keepNext/>
              <w:tabs>
                <w:tab w:val="center" w:pos="4153"/>
                <w:tab w:val="right" w:pos="8306"/>
              </w:tabs>
              <w:spacing w:after="0"/>
              <w:ind w:right="431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92FBA">
              <w:rPr>
                <w:rFonts w:ascii="Times New Roman" w:eastAsia="Times New Roman" w:hAnsi="Times New Roman" w:cs="Times New Roman"/>
                <w:bCs/>
                <w:iCs/>
              </w:rPr>
              <w:t xml:space="preserve">«О внесении изменений в решение Совета </w:t>
            </w:r>
          </w:p>
          <w:p w:rsidR="00492FBA" w:rsidRPr="00492FBA" w:rsidRDefault="00492FBA" w:rsidP="00492FBA">
            <w:pPr>
              <w:keepNext/>
              <w:tabs>
                <w:tab w:val="center" w:pos="4153"/>
                <w:tab w:val="right" w:pos="8306"/>
              </w:tabs>
              <w:spacing w:after="0"/>
              <w:ind w:right="431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492FBA">
              <w:rPr>
                <w:rFonts w:ascii="Times New Roman" w:eastAsia="Times New Roman" w:hAnsi="Times New Roman" w:cs="Times New Roman"/>
                <w:bCs/>
                <w:iCs/>
              </w:rPr>
              <w:t xml:space="preserve">от  20 декабря 2019  г. № 29- 259 в приложение № 5 к решению Совета «О  бюджете сельского поселения 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iCs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iCs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iCs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iCs/>
              </w:rPr>
              <w:t xml:space="preserve">  район Республики Башкортостан  на 2020 год и на плановый период 2021 и 2022 годов»</w:t>
            </w:r>
          </w:p>
        </w:tc>
      </w:tr>
    </w:tbl>
    <w:p w:rsidR="00492FBA" w:rsidRPr="00492FBA" w:rsidRDefault="00492FBA" w:rsidP="00492FB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2FBA">
        <w:rPr>
          <w:rFonts w:ascii="Times New Roman" w:eastAsia="Times New Roman" w:hAnsi="Times New Roman" w:cs="Times New Roman"/>
          <w:b/>
          <w:lang w:eastAsia="ru-RU"/>
        </w:rPr>
        <w:lastRenderedPageBreak/>
        <w:t xml:space="preserve">Распределение бюджетных ассигнований по разделам, подразделам, целевым статьям (муниципальным программам сельского поселения </w:t>
      </w:r>
      <w:proofErr w:type="spellStart"/>
      <w:r w:rsidRPr="00492FBA">
        <w:rPr>
          <w:rFonts w:ascii="Times New Roman" w:eastAsia="Times New Roman" w:hAnsi="Times New Roman" w:cs="Times New Roman"/>
          <w:b/>
          <w:lang w:eastAsia="ru-RU"/>
        </w:rPr>
        <w:t>Кашкалашинский</w:t>
      </w:r>
      <w:proofErr w:type="spellEnd"/>
      <w:r w:rsidRPr="00492FBA">
        <w:rPr>
          <w:rFonts w:ascii="Times New Roman" w:eastAsia="Times New Roman" w:hAnsi="Times New Roman" w:cs="Times New Roman"/>
          <w:b/>
          <w:lang w:eastAsia="ru-RU"/>
        </w:rPr>
        <w:t xml:space="preserve"> сельсовет муниципального района </w:t>
      </w:r>
      <w:proofErr w:type="spellStart"/>
      <w:r w:rsidRPr="00492FBA">
        <w:rPr>
          <w:rFonts w:ascii="Times New Roman" w:eastAsia="Times New Roman" w:hAnsi="Times New Roman" w:cs="Times New Roman"/>
          <w:b/>
          <w:lang w:eastAsia="ru-RU"/>
        </w:rPr>
        <w:t>Благоварский</w:t>
      </w:r>
      <w:proofErr w:type="spellEnd"/>
      <w:r w:rsidRPr="00492FBA">
        <w:rPr>
          <w:rFonts w:ascii="Times New Roman" w:eastAsia="Times New Roman" w:hAnsi="Times New Roman" w:cs="Times New Roman"/>
          <w:b/>
          <w:lang w:eastAsia="ru-RU"/>
        </w:rPr>
        <w:t xml:space="preserve"> район Республики Башкортостан и</w:t>
      </w:r>
      <w:r w:rsidRPr="00492FBA">
        <w:rPr>
          <w:rFonts w:ascii="Times New Roman" w:eastAsia="Times New Roman" w:hAnsi="Times New Roman" w:cs="Times New Roman"/>
          <w:b/>
          <w:bCs/>
          <w:lang w:eastAsia="ru-RU"/>
        </w:rPr>
        <w:t xml:space="preserve"> непрограммным</w:t>
      </w:r>
      <w:r w:rsidRPr="00492FBA">
        <w:rPr>
          <w:rFonts w:ascii="Times New Roman" w:eastAsia="Times New Roman" w:hAnsi="Times New Roman" w:cs="Times New Roman"/>
          <w:b/>
          <w:lang w:eastAsia="ru-RU"/>
        </w:rPr>
        <w:t xml:space="preserve"> направлениям деятельности), группам </w:t>
      </w:r>
      <w:proofErr w:type="gramStart"/>
      <w:r w:rsidRPr="00492FBA">
        <w:rPr>
          <w:rFonts w:ascii="Times New Roman" w:eastAsia="Times New Roman" w:hAnsi="Times New Roman" w:cs="Times New Roman"/>
          <w:b/>
          <w:lang w:eastAsia="ru-RU"/>
        </w:rPr>
        <w:t>видов расходов классификации расходов бюджета сельского поселения</w:t>
      </w:r>
      <w:proofErr w:type="gramEnd"/>
      <w:r w:rsidRPr="00492FBA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proofErr w:type="spellStart"/>
      <w:r w:rsidRPr="00492FBA">
        <w:rPr>
          <w:rFonts w:ascii="Times New Roman" w:eastAsia="Times New Roman" w:hAnsi="Times New Roman" w:cs="Times New Roman"/>
          <w:b/>
          <w:lang w:eastAsia="ru-RU"/>
        </w:rPr>
        <w:t>Кашкалашинский</w:t>
      </w:r>
      <w:proofErr w:type="spellEnd"/>
      <w:r w:rsidRPr="00492FBA">
        <w:rPr>
          <w:rFonts w:ascii="Times New Roman" w:eastAsia="Times New Roman" w:hAnsi="Times New Roman" w:cs="Times New Roman"/>
          <w:b/>
          <w:lang w:eastAsia="ru-RU"/>
        </w:rPr>
        <w:t xml:space="preserve"> сельсовет муниципального района </w:t>
      </w:r>
      <w:proofErr w:type="spellStart"/>
      <w:r w:rsidRPr="00492FBA">
        <w:rPr>
          <w:rFonts w:ascii="Times New Roman" w:eastAsia="Times New Roman" w:hAnsi="Times New Roman" w:cs="Times New Roman"/>
          <w:b/>
          <w:lang w:eastAsia="ru-RU"/>
        </w:rPr>
        <w:t>Благоварский</w:t>
      </w:r>
      <w:proofErr w:type="spellEnd"/>
      <w:r w:rsidRPr="00492FBA">
        <w:rPr>
          <w:rFonts w:ascii="Times New Roman" w:eastAsia="Times New Roman" w:hAnsi="Times New Roman" w:cs="Times New Roman"/>
          <w:b/>
          <w:lang w:eastAsia="ru-RU"/>
        </w:rPr>
        <w:t xml:space="preserve"> район Республики Башкортостан</w:t>
      </w:r>
      <w:r w:rsidRPr="00492FBA">
        <w:rPr>
          <w:rFonts w:ascii="Times New Roman" w:eastAsia="Times New Roman" w:hAnsi="Times New Roman" w:cs="Times New Roman"/>
          <w:b/>
          <w:bCs/>
          <w:lang w:eastAsia="ru-RU"/>
        </w:rPr>
        <w:t xml:space="preserve"> на 2020 год</w:t>
      </w:r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(тыс. рублей)</w:t>
      </w:r>
    </w:p>
    <w:tbl>
      <w:tblPr>
        <w:tblW w:w="0" w:type="auto"/>
        <w:jc w:val="center"/>
        <w:tblInd w:w="-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8"/>
        <w:gridCol w:w="785"/>
        <w:gridCol w:w="1683"/>
        <w:gridCol w:w="867"/>
        <w:gridCol w:w="1077"/>
      </w:tblGrid>
      <w:tr w:rsidR="00492FBA" w:rsidRPr="00492FBA" w:rsidTr="00492FB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РзПр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1471"/>
                <w:tab w:val="left" w:pos="263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Цср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1471"/>
                <w:tab w:val="left" w:pos="263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BA" w:rsidRPr="00492FBA" w:rsidRDefault="00492FBA" w:rsidP="00492FBA">
            <w:pPr>
              <w:tabs>
                <w:tab w:val="left" w:pos="1471"/>
                <w:tab w:val="left" w:pos="263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492FBA" w:rsidRPr="00492FBA" w:rsidTr="00492FB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92FBA" w:rsidRPr="00492FBA" w:rsidTr="00492FB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64D9B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3915,5</w:t>
            </w:r>
          </w:p>
        </w:tc>
      </w:tr>
      <w:tr w:rsidR="00492FBA" w:rsidRPr="00492FBA" w:rsidTr="00492FB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0100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64D9B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2086,0</w:t>
            </w:r>
          </w:p>
        </w:tc>
      </w:tr>
      <w:tr w:rsidR="00492FBA" w:rsidRPr="00492FBA" w:rsidTr="00492FBA">
        <w:trPr>
          <w:trHeight w:val="460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0102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5508A5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1053,4</w:t>
            </w:r>
          </w:p>
        </w:tc>
      </w:tr>
      <w:tr w:rsidR="00492FBA" w:rsidRPr="00492FBA" w:rsidTr="00492FBA">
        <w:trPr>
          <w:trHeight w:val="460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программа "Развитие муниципальной службы в сельском поселении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Республики Башкортостан"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0102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2300000000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5508A5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1053,4</w:t>
            </w:r>
          </w:p>
        </w:tc>
      </w:tr>
      <w:tr w:rsidR="00492FBA" w:rsidRPr="00492FBA" w:rsidTr="00492FBA">
        <w:trPr>
          <w:trHeight w:val="460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Подпрограмма "Развитие муниципальной службы в сельском поселении  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Республики Башкортостан"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0102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2300000000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5508A5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1053,4</w:t>
            </w:r>
          </w:p>
        </w:tc>
      </w:tr>
      <w:tr w:rsidR="00492FBA" w:rsidRPr="00492FBA" w:rsidTr="00492FBA">
        <w:trPr>
          <w:trHeight w:val="460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8"/>
              </w:rPr>
              <w:t>Основное мероприятие  «Руководство и управление в сфере установленных функций</w:t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0102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2300000000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5508A5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1053,4</w:t>
            </w:r>
          </w:p>
        </w:tc>
      </w:tr>
      <w:tr w:rsidR="00492FBA" w:rsidRPr="00492FBA" w:rsidTr="00492FBA">
        <w:trPr>
          <w:trHeight w:val="285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Глава местного самоуправления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0102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2300002030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5508A5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1053,4</w:t>
            </w:r>
          </w:p>
        </w:tc>
      </w:tr>
      <w:tr w:rsidR="00492FBA" w:rsidRPr="00492FBA" w:rsidTr="00492FBA">
        <w:trPr>
          <w:trHeight w:val="117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0102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2300002030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5508A5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1053,4</w:t>
            </w:r>
          </w:p>
        </w:tc>
      </w:tr>
      <w:tr w:rsidR="00492FBA" w:rsidRPr="00492FBA" w:rsidTr="00492FB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1C6DF6" w:rsidP="003E6A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1120,4</w:t>
            </w:r>
          </w:p>
        </w:tc>
      </w:tr>
      <w:tr w:rsidR="00492FBA" w:rsidRPr="00492FBA" w:rsidTr="00492FB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программа "Развитие муниципальной службы в сельском поселении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район Республики Башкортостан"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0104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2300000000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1C6DF6" w:rsidP="003E6A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1120,4</w:t>
            </w:r>
          </w:p>
        </w:tc>
      </w:tr>
      <w:tr w:rsidR="00492FBA" w:rsidRPr="00492FBA" w:rsidTr="00492FB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Подпрограмма "Развитие муниципальной службы в сельском поселении 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Республики Башкортостан"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2300000000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64D9B" w:rsidP="003E6A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1020,4</w:t>
            </w:r>
          </w:p>
        </w:tc>
      </w:tr>
      <w:tr w:rsidR="00492FBA" w:rsidRPr="00492FBA" w:rsidTr="00492FB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8"/>
              </w:rPr>
              <w:t>Основное мероприятие  «Руководство и управление в сфере установленных функций</w:t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2300000000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64D9B" w:rsidP="001C6D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1020,4</w:t>
            </w:r>
          </w:p>
        </w:tc>
      </w:tr>
      <w:tr w:rsidR="00492FBA" w:rsidRPr="00492FBA" w:rsidTr="00492FB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Аппараты органов местного самоуправления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2300002040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64D9B" w:rsidP="001C6DF6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1020,4</w:t>
            </w:r>
          </w:p>
        </w:tc>
      </w:tr>
      <w:tr w:rsidR="00492FBA" w:rsidRPr="00492FBA" w:rsidTr="00492FB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2300002040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64D9B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731,0</w:t>
            </w:r>
          </w:p>
        </w:tc>
      </w:tr>
      <w:tr w:rsidR="00492FBA" w:rsidRPr="00492FBA" w:rsidTr="00492FB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2300002040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64D9B" w:rsidP="003E6A4F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384,9</w:t>
            </w:r>
          </w:p>
        </w:tc>
      </w:tr>
      <w:tr w:rsidR="00492FBA" w:rsidRPr="00492FBA" w:rsidTr="00492FB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2300002040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64D9B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492FBA" w:rsidRPr="00492FBA" w:rsidTr="00492FB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проведение выборов т референдумов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0107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64D9B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95,4</w:t>
            </w:r>
          </w:p>
        </w:tc>
      </w:tr>
      <w:tr w:rsidR="00492FBA" w:rsidRPr="00492FBA" w:rsidTr="00492FB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и проведение выборов в сельском поселении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Республики Башкортостан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0107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2500000000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95,4</w:t>
            </w:r>
          </w:p>
        </w:tc>
      </w:tr>
      <w:tr w:rsidR="00492FBA" w:rsidRPr="00492FBA" w:rsidTr="00492FB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Подпрограмма «Организация и проведение выборов в сельском поселении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Республики Башкортостан»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0107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2500000000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64D9B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95,4</w:t>
            </w:r>
          </w:p>
        </w:tc>
      </w:tr>
      <w:tr w:rsidR="00492FBA" w:rsidRPr="00492FBA" w:rsidTr="00492FB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направление «Организация и проведение выборов в сельском поселении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Республики Башкортостан»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0107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2500000000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95,4</w:t>
            </w:r>
          </w:p>
        </w:tc>
      </w:tr>
      <w:tr w:rsidR="00492FBA" w:rsidRPr="00492FBA" w:rsidTr="00492FB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выборов в представительные органы муниципального образования 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0107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2500000000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95,4</w:t>
            </w:r>
          </w:p>
        </w:tc>
      </w:tr>
      <w:tr w:rsidR="00492FBA" w:rsidRPr="00492FBA" w:rsidTr="00492FB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0107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2500000220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95,4</w:t>
            </w:r>
          </w:p>
        </w:tc>
      </w:tr>
      <w:tr w:rsidR="00492FBA" w:rsidRPr="00492FBA" w:rsidTr="00492FB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0113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6,2</w:t>
            </w:r>
          </w:p>
        </w:tc>
      </w:tr>
      <w:tr w:rsidR="00492FBA" w:rsidRPr="00492FBA" w:rsidTr="00492FB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услуг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0113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9900009040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492FBA" w:rsidRPr="00492FBA" w:rsidTr="00492FB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Профилактические, экстренные и противоэпидемиологические мероприятия, связанные с распространением новой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коронавирусной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инфекции 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0113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9900009040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492FBA" w:rsidRPr="00492FBA" w:rsidTr="00492FB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услуг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0113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9900009040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492FBA" w:rsidRPr="00492FBA" w:rsidTr="00492FB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Профилактические, экстренные и противоэпидемиологические мероприятия, связанные </w:t>
            </w:r>
          </w:p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распространением новой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коронавирусной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инфекции 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0113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9900009050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492FBA" w:rsidRPr="00492FBA" w:rsidTr="00492FB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услуг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0113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9900009050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492FBA" w:rsidRPr="00492FBA" w:rsidTr="00492FBA">
        <w:trPr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Национальная оборона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0200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74,0</w:t>
            </w:r>
          </w:p>
        </w:tc>
      </w:tr>
      <w:tr w:rsidR="00492FBA" w:rsidRPr="00492FBA" w:rsidTr="00492FBA">
        <w:trPr>
          <w:trHeight w:val="255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Мобилизационная и вневойсковая подготовка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0203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74,0</w:t>
            </w:r>
          </w:p>
        </w:tc>
      </w:tr>
      <w:tr w:rsidR="00492FBA" w:rsidRPr="00492FBA" w:rsidTr="00492FBA">
        <w:trPr>
          <w:trHeight w:val="1004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программа «Комплексное развитие территории сельского поселения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на 2017-2020 годы»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0203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10000000000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74,0</w:t>
            </w:r>
          </w:p>
        </w:tc>
      </w:tr>
      <w:tr w:rsidR="00492FBA" w:rsidRPr="00492FBA" w:rsidTr="00492FBA">
        <w:trPr>
          <w:trHeight w:val="255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Подпрограмма «Осуществление государственных полномочий по первичному воинскому учету на территории сельского поселения 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на 2017-2020 годы»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0203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1040000000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74,0</w:t>
            </w:r>
          </w:p>
        </w:tc>
      </w:tr>
      <w:tr w:rsidR="00492FBA" w:rsidRPr="00492FBA" w:rsidTr="00492FBA">
        <w:trPr>
          <w:trHeight w:val="255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направление «Обеспечение сбора, хранение и обработку сведений, содержащихся в документах первичного воинского учета»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0203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1040051180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74,0</w:t>
            </w:r>
          </w:p>
        </w:tc>
      </w:tr>
      <w:tr w:rsidR="00492FBA" w:rsidRPr="00492FBA" w:rsidTr="00492FBA">
        <w:trPr>
          <w:trHeight w:val="255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комиссариаты, за счет средств федерального бюджета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0203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1040051180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74,0</w:t>
            </w:r>
          </w:p>
        </w:tc>
      </w:tr>
      <w:tr w:rsidR="00492FBA" w:rsidRPr="00492FBA" w:rsidTr="00492FBA">
        <w:trPr>
          <w:trHeight w:val="255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0203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1040051180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74,0</w:t>
            </w:r>
          </w:p>
        </w:tc>
      </w:tr>
      <w:tr w:rsidR="00492FBA" w:rsidRPr="00492FBA" w:rsidTr="00492FBA">
        <w:trPr>
          <w:trHeight w:val="255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0203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1040051180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74,0</w:t>
            </w:r>
          </w:p>
        </w:tc>
      </w:tr>
      <w:tr w:rsidR="00492FBA" w:rsidRPr="00492FBA" w:rsidTr="00492FBA">
        <w:trPr>
          <w:trHeight w:val="255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Национальная экономика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0400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389,6</w:t>
            </w:r>
          </w:p>
        </w:tc>
      </w:tr>
      <w:tr w:rsidR="00492FBA" w:rsidRPr="00492FBA" w:rsidTr="00492FBA">
        <w:trPr>
          <w:trHeight w:val="255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Дорожное</w:t>
            </w:r>
            <w:proofErr w:type="gram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хозяйства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0406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389,6</w:t>
            </w:r>
          </w:p>
        </w:tc>
      </w:tr>
      <w:tr w:rsidR="00492FBA" w:rsidRPr="00492FBA" w:rsidTr="00492FBA">
        <w:trPr>
          <w:trHeight w:val="255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 программа «Комплексное развитие территории сельского поселения»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0409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1000000000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389,6</w:t>
            </w:r>
          </w:p>
        </w:tc>
      </w:tr>
      <w:tr w:rsidR="00492FBA" w:rsidRPr="00492FBA" w:rsidTr="00492FBA">
        <w:trPr>
          <w:trHeight w:val="255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Подпрограмма "Дорожная деятельность в сельском поселении»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0409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1020000000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389,6</w:t>
            </w:r>
          </w:p>
        </w:tc>
      </w:tr>
      <w:tr w:rsidR="00492FBA" w:rsidRPr="00492FBA" w:rsidTr="00492FBA">
        <w:trPr>
          <w:trHeight w:val="255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Основное мероприятие «Выполнение работ по строительству и реконструкции автомобильных дорог общего пользования местного значения» 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0409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1020100000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389,6</w:t>
            </w:r>
          </w:p>
        </w:tc>
      </w:tr>
      <w:tr w:rsidR="00492FBA" w:rsidRPr="00492FBA" w:rsidTr="00492FBA">
        <w:trPr>
          <w:trHeight w:val="255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Дорожное хозяйство 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0409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1020103150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389,6</w:t>
            </w:r>
          </w:p>
        </w:tc>
      </w:tr>
      <w:tr w:rsidR="00492FBA" w:rsidRPr="00492FBA" w:rsidTr="00492FBA">
        <w:trPr>
          <w:trHeight w:val="255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0501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2100003610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389,6</w:t>
            </w:r>
          </w:p>
        </w:tc>
      </w:tr>
      <w:tr w:rsidR="00492FBA" w:rsidRPr="00492FBA" w:rsidTr="00492FBA">
        <w:trPr>
          <w:trHeight w:val="255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Непрограммные расходы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0502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9900000000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64D9B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191,0</w:t>
            </w:r>
          </w:p>
        </w:tc>
      </w:tr>
      <w:tr w:rsidR="00492FBA" w:rsidRPr="00492FBA" w:rsidTr="00492FBA">
        <w:trPr>
          <w:trHeight w:val="255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Бюджетные инвестиции в строительства собственности муниципальных образований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0502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9900061320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64D9B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191,0</w:t>
            </w:r>
          </w:p>
        </w:tc>
      </w:tr>
      <w:tr w:rsidR="00492FBA" w:rsidRPr="00492FBA" w:rsidTr="00492FBA">
        <w:trPr>
          <w:trHeight w:val="255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Капитальное вложение в объекты государственной (муниципальной) собственности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0502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64D9B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9900003560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64D9B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133,0</w:t>
            </w:r>
          </w:p>
        </w:tc>
      </w:tr>
      <w:tr w:rsidR="00492FBA" w:rsidRPr="00492FBA" w:rsidTr="00492FBA">
        <w:trPr>
          <w:trHeight w:val="255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64D9B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965,5</w:t>
            </w:r>
          </w:p>
        </w:tc>
      </w:tr>
      <w:tr w:rsidR="00492FBA" w:rsidRPr="00492FBA" w:rsidTr="00492FBA">
        <w:trPr>
          <w:trHeight w:val="255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программа «Комплексное развитие территории сельского поселения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1000000000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64D9B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965,5</w:t>
            </w:r>
          </w:p>
        </w:tc>
      </w:tr>
      <w:tr w:rsidR="00492FBA" w:rsidRPr="00492FBA" w:rsidTr="00492FBA">
        <w:trPr>
          <w:trHeight w:val="255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Подпрограмма "Благоустройство территории </w:t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сельского поселения  и коммунальное хозяйство»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0503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1010000000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64D9B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965,5</w:t>
            </w:r>
          </w:p>
        </w:tc>
      </w:tr>
      <w:tr w:rsidR="00492FBA" w:rsidRPr="00492FBA" w:rsidTr="00492FBA">
        <w:trPr>
          <w:trHeight w:val="255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Основное мероприятие «</w:t>
            </w:r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Повышение степени благоустройства  и коммунальное хозяйства территорий населенных пунктов</w:t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1010000000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64D9B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965,5</w:t>
            </w:r>
          </w:p>
        </w:tc>
      </w:tr>
      <w:tr w:rsidR="00492FBA" w:rsidRPr="00492FBA" w:rsidTr="00492FBA">
        <w:trPr>
          <w:trHeight w:val="255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благоустройству территорий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1010006050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745A2C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158,</w:t>
            </w:r>
            <w:r w:rsidR="00745A2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92FBA" w:rsidRPr="00492FBA" w:rsidTr="00492FBA">
        <w:trPr>
          <w:trHeight w:val="333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1010006050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64D9B" w:rsidP="00745A2C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263,5</w:t>
            </w:r>
          </w:p>
        </w:tc>
      </w:tr>
      <w:tr w:rsidR="00745A2C" w:rsidRPr="00492FBA" w:rsidTr="00492FBA">
        <w:trPr>
          <w:trHeight w:val="333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A2C" w:rsidRPr="00492FBA" w:rsidRDefault="00745A2C" w:rsidP="00380B12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содержание мест захоронения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A2C" w:rsidRPr="00492FBA" w:rsidRDefault="00745A2C" w:rsidP="00380B12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A2C" w:rsidRPr="00492FBA" w:rsidRDefault="00745A2C" w:rsidP="00380B12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1010106400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A2C" w:rsidRPr="00492FBA" w:rsidRDefault="00745A2C" w:rsidP="00380B12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A2C" w:rsidRPr="00492FBA" w:rsidRDefault="00745A2C" w:rsidP="00380B12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745A2C" w:rsidRPr="00492FBA" w:rsidTr="00492FBA">
        <w:trPr>
          <w:trHeight w:val="333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A2C" w:rsidRPr="00492FBA" w:rsidRDefault="00745A2C" w:rsidP="00380B12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A2C" w:rsidRPr="00492FBA" w:rsidRDefault="00745A2C" w:rsidP="00380B12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A2C" w:rsidRPr="00492FBA" w:rsidRDefault="00745A2C" w:rsidP="00380B12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1010106400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A2C" w:rsidRPr="00492FBA" w:rsidRDefault="00745A2C" w:rsidP="00380B12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A2C" w:rsidRPr="00492FBA" w:rsidRDefault="00745A2C" w:rsidP="00380B12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745A2C" w:rsidRPr="00492FBA" w:rsidTr="00492FBA">
        <w:trPr>
          <w:trHeight w:val="333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A2C" w:rsidRPr="00492FBA" w:rsidRDefault="00745A2C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Субсидии на финансирование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A2C" w:rsidRPr="00492FBA" w:rsidRDefault="00745A2C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A2C" w:rsidRPr="00492FBA" w:rsidRDefault="00745A2C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1010174040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A2C" w:rsidRPr="00492FBA" w:rsidRDefault="00745A2C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A2C" w:rsidRPr="00492FBA" w:rsidRDefault="00464D9B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700,0</w:t>
            </w:r>
          </w:p>
        </w:tc>
      </w:tr>
      <w:tr w:rsidR="00745A2C" w:rsidRPr="00492FBA" w:rsidTr="00492FBA">
        <w:trPr>
          <w:trHeight w:val="333"/>
          <w:jc w:val="center"/>
        </w:trPr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A2C" w:rsidRPr="00492FBA" w:rsidRDefault="00745A2C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A2C" w:rsidRPr="00492FBA" w:rsidRDefault="00745A2C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A2C" w:rsidRPr="00492FBA" w:rsidRDefault="00745A2C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1010174040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A2C" w:rsidRPr="00492FBA" w:rsidRDefault="00745A2C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5A2C" w:rsidRPr="00492FBA" w:rsidRDefault="00464D9B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700,0</w:t>
            </w:r>
          </w:p>
        </w:tc>
      </w:tr>
    </w:tbl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сельского поселения</w:t>
      </w: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        </w:t>
      </w:r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>Б.И.Бикмеев</w:t>
      </w:r>
      <w:proofErr w:type="spellEnd"/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</w:t>
      </w:r>
    </w:p>
    <w:tbl>
      <w:tblPr>
        <w:tblW w:w="0" w:type="auto"/>
        <w:tblInd w:w="3794" w:type="dxa"/>
        <w:tblLook w:val="04A0" w:firstRow="1" w:lastRow="0" w:firstColumn="1" w:lastColumn="0" w:noHBand="0" w:noVBand="1"/>
      </w:tblPr>
      <w:tblGrid>
        <w:gridCol w:w="5776"/>
      </w:tblGrid>
      <w:tr w:rsidR="00492FBA" w:rsidRPr="00492FBA" w:rsidTr="00492FBA">
        <w:tc>
          <w:tcPr>
            <w:tcW w:w="5776" w:type="dxa"/>
            <w:hideMark/>
          </w:tcPr>
          <w:p w:rsidR="00492FBA" w:rsidRPr="00492FBA" w:rsidRDefault="00492FBA" w:rsidP="00492FBA">
            <w:pPr>
              <w:keepNext/>
              <w:tabs>
                <w:tab w:val="center" w:pos="3828"/>
                <w:tab w:val="right" w:pos="8306"/>
              </w:tabs>
              <w:spacing w:after="0"/>
              <w:ind w:right="431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Приложение</w:t>
            </w:r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 № </w:t>
            </w:r>
            <w:r w:rsidR="00827C53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4</w:t>
            </w:r>
          </w:p>
          <w:p w:rsidR="00492FBA" w:rsidRPr="00492FBA" w:rsidRDefault="00492FBA" w:rsidP="00492FBA">
            <w:pPr>
              <w:keepNext/>
              <w:tabs>
                <w:tab w:val="center" w:pos="4153"/>
                <w:tab w:val="right" w:pos="8306"/>
              </w:tabs>
              <w:spacing w:after="0"/>
              <w:ind w:right="431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к  решению Совета сельского поселения                                               </w:t>
            </w:r>
          </w:p>
          <w:p w:rsidR="00492FBA" w:rsidRPr="00492FBA" w:rsidRDefault="00492FBA" w:rsidP="00492FBA">
            <w:pPr>
              <w:keepNext/>
              <w:tabs>
                <w:tab w:val="center" w:pos="4153"/>
                <w:tab w:val="right" w:pos="8306"/>
              </w:tabs>
              <w:spacing w:after="0"/>
              <w:ind w:right="431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</w:pP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 сельсовет муниципального района 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 район Республики Башкортостан  от 25 ноября  2020  г. № 3-3</w:t>
            </w:r>
            <w:r w:rsidR="002B75D3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3</w:t>
            </w:r>
          </w:p>
          <w:p w:rsidR="00492FBA" w:rsidRPr="00492FBA" w:rsidRDefault="00492FBA" w:rsidP="00492FBA">
            <w:pPr>
              <w:keepNext/>
              <w:tabs>
                <w:tab w:val="center" w:pos="4153"/>
                <w:tab w:val="right" w:pos="8306"/>
              </w:tabs>
              <w:spacing w:after="0"/>
              <w:ind w:right="431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«О внесении изменений в решение Совета </w:t>
            </w:r>
          </w:p>
          <w:p w:rsidR="00492FBA" w:rsidRPr="00492FBA" w:rsidRDefault="00492FBA" w:rsidP="00492FBA">
            <w:pPr>
              <w:tabs>
                <w:tab w:val="center" w:pos="4153"/>
                <w:tab w:val="right" w:pos="8306"/>
              </w:tabs>
              <w:spacing w:after="0"/>
              <w:rPr>
                <w:rFonts w:ascii="Arial" w:eastAsia="Times New Roman" w:hAnsi="Arial" w:cs="Arial"/>
                <w:b/>
                <w:bCs/>
                <w:i/>
                <w:iCs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от  20 декабря 2019  г. № 29- 259 в приложение № 6  «О  бюджете сельского поселения 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  район Республики Башкортостан  на 2020 год и на плановый период 2021 и 2022 годов»</w:t>
            </w:r>
          </w:p>
        </w:tc>
      </w:tr>
    </w:tbl>
    <w:p w:rsidR="00492FBA" w:rsidRPr="00492FBA" w:rsidRDefault="00492FBA" w:rsidP="00492F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FBA" w:rsidRPr="00492FBA" w:rsidRDefault="00492FBA" w:rsidP="00492F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Распределение бюджетных ассигнований по разделам, подразделам, целевым статьям (муниципальным программам сельского поселения </w:t>
      </w:r>
      <w:proofErr w:type="spellStart"/>
      <w:r w:rsidRPr="0049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Кашкалашинский</w:t>
      </w:r>
      <w:proofErr w:type="spellEnd"/>
      <w:r w:rsidRPr="0049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49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Благоварский</w:t>
      </w:r>
      <w:proofErr w:type="spellEnd"/>
      <w:r w:rsidRPr="0049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 Республики Башкортостан и</w:t>
      </w:r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непрограммным</w:t>
      </w:r>
      <w:r w:rsidRPr="0049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направлениям деятельности), группам </w:t>
      </w:r>
      <w:proofErr w:type="gramStart"/>
      <w:r w:rsidRPr="0049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видов расходов классификации расходов бюджета сельского поселения</w:t>
      </w:r>
      <w:proofErr w:type="gramEnd"/>
      <w:r w:rsidRPr="0049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49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Кашкалашинский</w:t>
      </w:r>
      <w:proofErr w:type="spellEnd"/>
      <w:r w:rsidRPr="0049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49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Благоварский</w:t>
      </w:r>
      <w:proofErr w:type="spellEnd"/>
      <w:r w:rsidRPr="0049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 Республики Башкортостан</w:t>
      </w:r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 плановый период 2021 и 2022 годов</w:t>
      </w:r>
    </w:p>
    <w:p w:rsidR="00492FBA" w:rsidRPr="00492FBA" w:rsidRDefault="00492FBA" w:rsidP="00492FBA">
      <w:pPr>
        <w:spacing w:after="0" w:line="240" w:lineRule="auto"/>
        <w:ind w:left="1416" w:hanging="141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(тыс. рублей)</w:t>
      </w:r>
    </w:p>
    <w:tbl>
      <w:tblPr>
        <w:tblW w:w="94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2"/>
        <w:gridCol w:w="801"/>
        <w:gridCol w:w="1480"/>
        <w:gridCol w:w="758"/>
        <w:gridCol w:w="1062"/>
        <w:gridCol w:w="1002"/>
      </w:tblGrid>
      <w:tr w:rsidR="00492FBA" w:rsidRPr="00492FBA" w:rsidTr="00492FBA">
        <w:tc>
          <w:tcPr>
            <w:tcW w:w="4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ind w:left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РзПр</w:t>
            </w:r>
            <w:proofErr w:type="spellEnd"/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1471"/>
                <w:tab w:val="left" w:pos="263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Цср</w:t>
            </w:r>
            <w:proofErr w:type="spellEnd"/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1471"/>
                <w:tab w:val="left" w:pos="263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  <w:proofErr w:type="spellEnd"/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BA" w:rsidRPr="00492FBA" w:rsidRDefault="00492FBA" w:rsidP="00492FBA">
            <w:pPr>
              <w:tabs>
                <w:tab w:val="left" w:pos="1471"/>
                <w:tab w:val="left" w:pos="263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492FBA" w:rsidRPr="00492FBA" w:rsidTr="00492FBA">
        <w:tc>
          <w:tcPr>
            <w:tcW w:w="4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BA" w:rsidRPr="00492FBA" w:rsidRDefault="00492FBA" w:rsidP="0049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BA" w:rsidRPr="00492FBA" w:rsidRDefault="00492FBA" w:rsidP="0049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BA" w:rsidRPr="00492FBA" w:rsidRDefault="00492FBA" w:rsidP="0049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BA" w:rsidRPr="00492FBA" w:rsidRDefault="00492FBA" w:rsidP="0049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BA" w:rsidRPr="00492FBA" w:rsidRDefault="00492FBA" w:rsidP="00492FBA">
            <w:pPr>
              <w:tabs>
                <w:tab w:val="left" w:pos="1471"/>
                <w:tab w:val="left" w:pos="263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1471"/>
                <w:tab w:val="left" w:pos="263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492FBA" w:rsidRPr="00492FBA" w:rsidTr="00492FBA"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92FBA" w:rsidRPr="00492FBA" w:rsidTr="00492FBA"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1824,6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1822,1</w:t>
            </w:r>
          </w:p>
        </w:tc>
      </w:tr>
      <w:tr w:rsidR="00492FBA" w:rsidRPr="00492FBA" w:rsidTr="00492FBA"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0100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1156,3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1162,4</w:t>
            </w:r>
          </w:p>
        </w:tc>
      </w:tr>
      <w:tr w:rsidR="00492FBA" w:rsidRPr="00492FBA" w:rsidTr="00492FBA">
        <w:trPr>
          <w:trHeight w:val="460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765,7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788,5</w:t>
            </w:r>
          </w:p>
        </w:tc>
      </w:tr>
      <w:tr w:rsidR="00492FBA" w:rsidRPr="00492FBA" w:rsidTr="00492FBA">
        <w:trPr>
          <w:trHeight w:val="460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программа "Развитие муниципальной службы в сельском поселении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Республики Башкортостан"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2300000000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765,7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788,5</w:t>
            </w:r>
          </w:p>
        </w:tc>
      </w:tr>
      <w:tr w:rsidR="00492FBA" w:rsidRPr="00492FBA" w:rsidTr="00492FBA">
        <w:trPr>
          <w:trHeight w:val="460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Подпрограмма "Развитие муниципальной службы в сельском поселении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Республики Башкортостан"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2300000000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765,7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788,5</w:t>
            </w:r>
          </w:p>
        </w:tc>
      </w:tr>
      <w:tr w:rsidR="00492FBA" w:rsidRPr="00492FBA" w:rsidTr="00492FBA">
        <w:trPr>
          <w:trHeight w:val="460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8"/>
              </w:rPr>
              <w:t>Основное мероприятие  «Руководство и управление в сфере установленных функций</w:t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2300000000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765,7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788,5</w:t>
            </w:r>
          </w:p>
        </w:tc>
      </w:tr>
      <w:tr w:rsidR="00492FBA" w:rsidRPr="00492FBA" w:rsidTr="00492FBA">
        <w:trPr>
          <w:trHeight w:val="260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Глава местного самоуправления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2300002030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765,7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788,5</w:t>
            </w:r>
          </w:p>
        </w:tc>
      </w:tr>
      <w:tr w:rsidR="00492FBA" w:rsidRPr="00492FBA" w:rsidTr="00492FBA">
        <w:trPr>
          <w:trHeight w:val="460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2300002030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765,7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788,5</w:t>
            </w:r>
          </w:p>
        </w:tc>
      </w:tr>
      <w:tr w:rsidR="00492FBA" w:rsidRPr="00492FBA" w:rsidTr="00492FBA"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390,6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373,9</w:t>
            </w:r>
          </w:p>
        </w:tc>
      </w:tr>
      <w:tr w:rsidR="00492FBA" w:rsidRPr="00492FBA" w:rsidTr="00492FBA"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программа "Развитие муниципальной службы в сельском поселении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Республики Башкортостан"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2300000000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390,6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373,9</w:t>
            </w:r>
          </w:p>
        </w:tc>
      </w:tr>
      <w:tr w:rsidR="00492FBA" w:rsidRPr="00492FBA" w:rsidTr="00492FBA"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Подпрограмма "Развитие муниципальной службы в сельском поселении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Республики Башкортостан"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2300000000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390,6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373,9</w:t>
            </w:r>
          </w:p>
        </w:tc>
      </w:tr>
      <w:tr w:rsidR="00492FBA" w:rsidRPr="00492FBA" w:rsidTr="00492FBA"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8"/>
              </w:rPr>
              <w:t>Основное мероприятие «Руководство и управление в сфере установленных функций</w:t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2300000000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390,6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373,9</w:t>
            </w:r>
          </w:p>
        </w:tc>
      </w:tr>
      <w:tr w:rsidR="00492FBA" w:rsidRPr="00492FBA" w:rsidTr="00492FBA"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Аппараты органов местного самоуправления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2300002040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390,6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373,9</w:t>
            </w:r>
          </w:p>
        </w:tc>
      </w:tr>
      <w:tr w:rsidR="00492FBA" w:rsidRPr="00492FBA" w:rsidTr="00492FBA"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2300002040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390,6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373,9</w:t>
            </w:r>
          </w:p>
        </w:tc>
      </w:tr>
      <w:tr w:rsidR="00492FBA" w:rsidRPr="00492FBA" w:rsidTr="00492FBA"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муниципальных нужд муниципального образования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2300002040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2FBA" w:rsidRPr="00492FBA" w:rsidTr="00492FBA"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0104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2300002040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FBA" w:rsidRPr="00492FBA" w:rsidTr="00492FBA">
        <w:trPr>
          <w:trHeight w:val="255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Резервные фонды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0111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2FBA" w:rsidRPr="00492FBA" w:rsidTr="00492FBA">
        <w:trPr>
          <w:trHeight w:val="255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Непрограммные расходы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0111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9900000000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FBA" w:rsidRPr="00492FBA" w:rsidTr="00492FBA">
        <w:trPr>
          <w:trHeight w:val="255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Резервные фонды местных администраций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0111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9900007500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FBA" w:rsidRPr="00492FBA" w:rsidTr="00492FBA">
        <w:trPr>
          <w:trHeight w:val="255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0111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9900007500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FBA" w:rsidRPr="00492FBA" w:rsidTr="00492FBA">
        <w:trPr>
          <w:trHeight w:val="333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Национальная оборона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0200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75,3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77,6</w:t>
            </w:r>
          </w:p>
        </w:tc>
      </w:tr>
      <w:tr w:rsidR="00492FBA" w:rsidRPr="00492FBA" w:rsidTr="00492FBA">
        <w:trPr>
          <w:trHeight w:val="321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0203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75,3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77,6</w:t>
            </w:r>
          </w:p>
        </w:tc>
      </w:tr>
      <w:tr w:rsidR="00492FBA" w:rsidRPr="00492FBA" w:rsidTr="00492FBA">
        <w:trPr>
          <w:trHeight w:val="321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Муниципальная программа «Комплексное развитие территории сельского поселения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на 2017-2020 годы»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0203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1000000000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75,3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77,6</w:t>
            </w:r>
          </w:p>
        </w:tc>
      </w:tr>
      <w:tr w:rsidR="00492FBA" w:rsidRPr="00492FBA" w:rsidTr="00492FBA">
        <w:trPr>
          <w:trHeight w:val="321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Подпрограмма «Осуществление государственных полномочий по первичному воинскому учету на территории сельского поселения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на 2017-2020 годы»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0203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1040000000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75,3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77,6</w:t>
            </w:r>
          </w:p>
        </w:tc>
      </w:tr>
      <w:tr w:rsidR="00492FBA" w:rsidRPr="00492FBA" w:rsidTr="00492FBA">
        <w:trPr>
          <w:trHeight w:val="321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направление «Обеспечение сбора, хранение и обработку сведений, содержащихся в документах первичного воинского учета»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0203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1040000000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75,3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77,6</w:t>
            </w:r>
          </w:p>
        </w:tc>
      </w:tr>
      <w:tr w:rsidR="00492FBA" w:rsidRPr="00492FBA" w:rsidTr="00492FBA">
        <w:trPr>
          <w:trHeight w:val="321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комиссариаты, за счет средств федерального бюджета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0203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1040051180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75,3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77,6</w:t>
            </w:r>
          </w:p>
        </w:tc>
      </w:tr>
      <w:tr w:rsidR="00492FBA" w:rsidRPr="00492FBA" w:rsidTr="00492FBA">
        <w:trPr>
          <w:trHeight w:val="321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0203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1040051180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75,3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77,6</w:t>
            </w:r>
          </w:p>
        </w:tc>
      </w:tr>
      <w:tr w:rsidR="00492FBA" w:rsidRPr="00492FBA" w:rsidTr="00492FBA">
        <w:trPr>
          <w:trHeight w:val="321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0203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1040051180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92FBA" w:rsidRPr="00492FBA" w:rsidTr="00492FBA">
        <w:trPr>
          <w:trHeight w:val="285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0500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561,8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519,9</w:t>
            </w:r>
          </w:p>
        </w:tc>
      </w:tr>
      <w:tr w:rsidR="00492FBA" w:rsidRPr="00492FBA" w:rsidTr="00492FBA">
        <w:trPr>
          <w:trHeight w:val="285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92FBA" w:rsidRPr="00492FBA" w:rsidTr="00492FBA">
        <w:trPr>
          <w:trHeight w:val="285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 адресная программа по проведению капитального ремонта общего имущества многоквартирных домов в сельском поселении на 2016 -2020 годы »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2100000000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92FBA" w:rsidRPr="00492FBA" w:rsidTr="00492FBA">
        <w:trPr>
          <w:trHeight w:val="285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Подпрограмма "Проведение капитального ремонта общего имущества многоквартирных домов в сельском поселении на 2016 -2020 годы»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2100000000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92FBA" w:rsidRPr="00492FBA" w:rsidTr="00492FBA">
        <w:trPr>
          <w:trHeight w:val="285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Основное мероприятие « Проведение капитального ремонта многоквартирных домов в рамках краткосрочного </w:t>
            </w:r>
            <w:proofErr w:type="gram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плана реализации </w:t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Республиканской программы капитального ремонта общего имущества</w:t>
            </w:r>
            <w:proofErr w:type="gram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многоквартирных домах »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0501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2100000000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92FBA" w:rsidRPr="00492FBA" w:rsidTr="00492FBA">
        <w:trPr>
          <w:trHeight w:val="285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Обеспечение деятельности регионального оператора по проведению капитального ремонта общего имущества в многоквартирных домах за счет средств местного бюджета 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2100003610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92FBA" w:rsidRPr="00492FBA" w:rsidTr="00492FBA">
        <w:trPr>
          <w:trHeight w:val="285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2100003610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92FBA" w:rsidRPr="00492FBA" w:rsidTr="00492FBA">
        <w:trPr>
          <w:trHeight w:val="288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61,8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</w:p>
        </w:tc>
      </w:tr>
      <w:tr w:rsidR="00492FBA" w:rsidRPr="00492FBA" w:rsidTr="00492FBA">
        <w:trPr>
          <w:trHeight w:val="288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программа «Комплексное развитие территории сельского поселения 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на 2017-2020 годы»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1000000000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61,8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</w:p>
        </w:tc>
      </w:tr>
      <w:tr w:rsidR="00492FBA" w:rsidRPr="00492FBA" w:rsidTr="00492FBA">
        <w:trPr>
          <w:trHeight w:val="288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Подпрограмма "Благоустройство территории сельского поселения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на 2017-2020 годы»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61,8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</w:p>
        </w:tc>
      </w:tr>
      <w:tr w:rsidR="00492FBA" w:rsidRPr="00492FBA" w:rsidTr="00492FBA">
        <w:trPr>
          <w:trHeight w:val="288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мероприятия «</w:t>
            </w:r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Повышение степени благоустройства  территорий населенных пунктов</w:t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61,8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</w:p>
        </w:tc>
      </w:tr>
      <w:tr w:rsidR="00492FBA" w:rsidRPr="00492FBA" w:rsidTr="00492FBA">
        <w:trPr>
          <w:trHeight w:val="288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благоустройству территорий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1010006050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61,8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</w:p>
        </w:tc>
      </w:tr>
      <w:tr w:rsidR="00492FBA" w:rsidRPr="00492FBA" w:rsidTr="00492FBA">
        <w:trPr>
          <w:trHeight w:val="288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1010006050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61,8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</w:p>
        </w:tc>
      </w:tr>
      <w:tr w:rsidR="00492FBA" w:rsidRPr="00492FBA" w:rsidTr="00492FBA">
        <w:trPr>
          <w:trHeight w:val="288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Субсидии 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софинансирование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1010072010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92FBA" w:rsidRPr="00492FBA" w:rsidTr="00492FBA">
        <w:trPr>
          <w:trHeight w:val="288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1010072010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92FBA" w:rsidRPr="00492FBA" w:rsidTr="00492FBA">
        <w:trPr>
          <w:trHeight w:val="288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</w:tr>
      <w:tr w:rsidR="00492FBA" w:rsidRPr="00492FBA" w:rsidTr="00492FBA">
        <w:trPr>
          <w:trHeight w:val="288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программа «Комплексное развитие территории сельского поселения 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на 2017-2020 годы»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0505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1000000000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</w:tr>
      <w:tr w:rsidR="00492FBA" w:rsidRPr="00492FBA" w:rsidTr="00492FBA">
        <w:trPr>
          <w:trHeight w:val="288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Подпрограмма "Благоустройство территории сельского поселения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на 2017-2020 годы»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</w:tr>
      <w:tr w:rsidR="00492FBA" w:rsidRPr="00492FBA" w:rsidTr="00492FBA">
        <w:trPr>
          <w:trHeight w:val="288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мероприятие «</w:t>
            </w:r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Повышение степени благоустройства территорий населенных пунктов</w:t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</w:tr>
      <w:tr w:rsidR="00492FBA" w:rsidRPr="00492FBA" w:rsidTr="00492FBA">
        <w:trPr>
          <w:trHeight w:val="288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межбюджетные трансферты на финансирование мероприятий по благоустройству территорий населенных пунктов, коммунальному хозяйству, обеспечению мер пожарной безопасности и осуществлению дорожной деятельности в границах сельских поселений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1010074040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</w:tr>
      <w:tr w:rsidR="00492FBA" w:rsidRPr="00492FBA" w:rsidTr="00492FBA">
        <w:trPr>
          <w:trHeight w:val="288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0505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1010074040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</w:tr>
      <w:tr w:rsidR="00492FBA" w:rsidRPr="00492FBA" w:rsidTr="00492FBA">
        <w:trPr>
          <w:trHeight w:val="288"/>
        </w:trPr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9999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9999999999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31,2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62,2</w:t>
            </w:r>
          </w:p>
        </w:tc>
      </w:tr>
    </w:tbl>
    <w:p w:rsidR="00492FBA" w:rsidRPr="00492FBA" w:rsidRDefault="00492FBA" w:rsidP="00492FBA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сельского поселения</w:t>
      </w: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          _____________ </w:t>
      </w:r>
      <w:proofErr w:type="spellStart"/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>Б.И.Бикмеев</w:t>
      </w:r>
      <w:proofErr w:type="spellEnd"/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AB9" w:rsidRDefault="001C2AB9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AB9" w:rsidRDefault="001C2AB9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AB9" w:rsidRDefault="001C2AB9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AB9" w:rsidRDefault="001C2AB9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AB9" w:rsidRDefault="001C2AB9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501E" w:rsidRDefault="0082501E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AB9" w:rsidRDefault="001C2AB9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AB9" w:rsidRDefault="001C2AB9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AB9" w:rsidRDefault="001C2AB9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AB9" w:rsidRDefault="001C2AB9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AB9" w:rsidRDefault="001C2AB9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AB9" w:rsidRDefault="001C2AB9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AB9" w:rsidRDefault="001C2AB9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AB9" w:rsidRDefault="001C2AB9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AB9" w:rsidRDefault="001C2AB9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AB9" w:rsidRDefault="001C2AB9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AB9" w:rsidRDefault="001C2AB9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AB9" w:rsidRDefault="001C2AB9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AB9" w:rsidRDefault="001C2AB9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2AB9" w:rsidRPr="001C2AB9" w:rsidRDefault="001C2AB9" w:rsidP="001C2A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A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1C2AB9" w:rsidRPr="001C2AB9" w:rsidRDefault="001C2AB9" w:rsidP="001C2A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 решению Совета сельского поселения                                               </w:t>
      </w:r>
    </w:p>
    <w:p w:rsidR="001C2AB9" w:rsidRDefault="001C2AB9" w:rsidP="001C2A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C2AB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1C2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 </w:t>
      </w:r>
    </w:p>
    <w:p w:rsidR="001C2AB9" w:rsidRDefault="001C2AB9" w:rsidP="001C2A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C2AB9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Благоварский</w:t>
      </w:r>
      <w:proofErr w:type="spellEnd"/>
      <w:r w:rsidRPr="001C2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  </w:t>
      </w:r>
    </w:p>
    <w:p w:rsidR="001C2AB9" w:rsidRPr="001C2AB9" w:rsidRDefault="001C2AB9" w:rsidP="001C2A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AB9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25 ноября  2020  г. № 3-33</w:t>
      </w:r>
    </w:p>
    <w:p w:rsidR="001C2AB9" w:rsidRPr="001C2AB9" w:rsidRDefault="001C2AB9" w:rsidP="001C2A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внесении изменений в решение Совета </w:t>
      </w:r>
    </w:p>
    <w:p w:rsidR="001C2AB9" w:rsidRDefault="001C2AB9" w:rsidP="001C2A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20 декабря 2019  г. № 29- 259 в приложение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1C2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1C2AB9" w:rsidRDefault="001C2AB9" w:rsidP="001C2A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 бюджете сельского поселения  </w:t>
      </w:r>
    </w:p>
    <w:p w:rsidR="001C2AB9" w:rsidRDefault="001C2AB9" w:rsidP="001C2A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C2AB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1C2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</w:t>
      </w:r>
    </w:p>
    <w:p w:rsidR="001C2AB9" w:rsidRDefault="001C2AB9" w:rsidP="001C2A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</w:t>
      </w:r>
      <w:proofErr w:type="spellStart"/>
      <w:r w:rsidRPr="001C2AB9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Благоварский</w:t>
      </w:r>
      <w:proofErr w:type="spellEnd"/>
      <w:r w:rsidRPr="001C2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район </w:t>
      </w:r>
    </w:p>
    <w:p w:rsidR="001C2AB9" w:rsidRDefault="001C2AB9" w:rsidP="001C2A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Республики Башкортостан  на 2020 год </w:t>
      </w:r>
    </w:p>
    <w:p w:rsidR="001C2AB9" w:rsidRDefault="001C2AB9" w:rsidP="001C2A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AB9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плановый период 2021 и 2022 годов»</w:t>
      </w:r>
    </w:p>
    <w:p w:rsidR="001C2AB9" w:rsidRPr="00EB1604" w:rsidRDefault="001C2AB9" w:rsidP="001C2A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AB9" w:rsidRPr="00EB1604" w:rsidRDefault="001C2AB9" w:rsidP="001C2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16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Распределение бюджетных ассигнований по целевым статьям (муниципальным программам сельского поселения </w:t>
      </w:r>
      <w:proofErr w:type="spellStart"/>
      <w:r w:rsidRPr="00EB16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Кашкалашинский</w:t>
      </w:r>
      <w:proofErr w:type="spellEnd"/>
      <w:r w:rsidRPr="00EB16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EB16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Благоварский</w:t>
      </w:r>
      <w:proofErr w:type="spellEnd"/>
      <w:r w:rsidRPr="00EB16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 Республики Башкортостан и непрограммным направлениям деятельности), группам </w:t>
      </w:r>
      <w:proofErr w:type="gramStart"/>
      <w:r w:rsidRPr="00EB16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видов расходов классификации расходов бюджета сельского поселения</w:t>
      </w:r>
      <w:proofErr w:type="gramEnd"/>
      <w:r w:rsidRPr="00EB16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B16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Кашкалашинский</w:t>
      </w:r>
      <w:proofErr w:type="spellEnd"/>
      <w:r w:rsidRPr="00EB16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EB16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Благоварский</w:t>
      </w:r>
      <w:proofErr w:type="spellEnd"/>
      <w:r w:rsidRPr="00EB16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 Республики Башкортостан на 2020 год</w:t>
      </w:r>
    </w:p>
    <w:p w:rsidR="001C2AB9" w:rsidRPr="00EB1604" w:rsidRDefault="001C2AB9" w:rsidP="001C2AB9">
      <w:pPr>
        <w:spacing w:after="0" w:line="240" w:lineRule="auto"/>
        <w:ind w:left="1416" w:right="114" w:hanging="141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16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(тыс. рублей)</w:t>
      </w:r>
    </w:p>
    <w:tbl>
      <w:tblPr>
        <w:tblW w:w="0" w:type="auto"/>
        <w:jc w:val="center"/>
        <w:tblInd w:w="-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9"/>
        <w:gridCol w:w="1734"/>
        <w:gridCol w:w="816"/>
        <w:gridCol w:w="1077"/>
      </w:tblGrid>
      <w:tr w:rsidR="001C2AB9" w:rsidRPr="001C2AB9" w:rsidTr="001C2AB9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1471"/>
                <w:tab w:val="left" w:pos="263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Цср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1471"/>
                <w:tab w:val="left" w:pos="263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2AB9" w:rsidRPr="001C2AB9" w:rsidRDefault="001C2AB9" w:rsidP="008056F9">
            <w:pPr>
              <w:tabs>
                <w:tab w:val="left" w:pos="1471"/>
                <w:tab w:val="left" w:pos="263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1C2AB9" w:rsidRPr="001C2AB9" w:rsidTr="001C2AB9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C2AB9" w:rsidRPr="001C2AB9" w:rsidTr="001C2AB9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3915,60</w:t>
            </w:r>
          </w:p>
        </w:tc>
      </w:tr>
      <w:tr w:rsidR="001C2AB9" w:rsidRPr="001C2AB9" w:rsidTr="001C2AB9">
        <w:trPr>
          <w:trHeight w:val="1004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Муниципальная программа «Комплексное развитие территории сельского поселения </w:t>
            </w:r>
            <w:proofErr w:type="spellStart"/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Кашкалашинский</w:t>
            </w:r>
            <w:proofErr w:type="spellEnd"/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Благоварский</w:t>
            </w:r>
            <w:proofErr w:type="spellEnd"/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район на 2017-2020 годы»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1429,1</w:t>
            </w:r>
          </w:p>
        </w:tc>
      </w:tr>
      <w:tr w:rsidR="001C2AB9" w:rsidRPr="001C2AB9" w:rsidTr="001C2AB9">
        <w:trPr>
          <w:trHeight w:val="1004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Подпрограмма «Благоустройство территории сельского поселения  </w:t>
            </w:r>
            <w:proofErr w:type="spellStart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на 2017-2020 годы»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1010000000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1355,1</w:t>
            </w:r>
          </w:p>
        </w:tc>
      </w:tr>
      <w:tr w:rsidR="001C2AB9" w:rsidRPr="001C2AB9" w:rsidTr="001C2AB9">
        <w:trPr>
          <w:trHeight w:val="693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мероприятие «</w:t>
            </w:r>
            <w:r w:rsidRPr="001C2A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Повышение степени благоустройства  территорий населенных пунктов</w:t>
            </w: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1010000000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1355,1</w:t>
            </w:r>
          </w:p>
        </w:tc>
      </w:tr>
      <w:tr w:rsidR="001C2AB9" w:rsidRPr="001C2AB9" w:rsidTr="001C2AB9">
        <w:trPr>
          <w:trHeight w:val="32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благоустройству территорий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1010106050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263,5</w:t>
            </w:r>
          </w:p>
        </w:tc>
      </w:tr>
      <w:tr w:rsidR="001C2AB9" w:rsidRPr="001C2AB9" w:rsidTr="001C2AB9">
        <w:trPr>
          <w:trHeight w:val="556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1010106050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263,5</w:t>
            </w:r>
          </w:p>
        </w:tc>
      </w:tr>
      <w:tr w:rsidR="001C2AB9" w:rsidRPr="001C2AB9" w:rsidTr="001C2AB9">
        <w:trPr>
          <w:trHeight w:val="256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благоустройству территорий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1010106400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1C2AB9" w:rsidRPr="001C2AB9" w:rsidTr="001C2AB9">
        <w:trPr>
          <w:trHeight w:val="250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содержание мест захоронения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1010106400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1C2AB9" w:rsidRPr="001C2AB9" w:rsidTr="001C2AB9">
        <w:trPr>
          <w:trHeight w:val="216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389,6</w:t>
            </w:r>
          </w:p>
        </w:tc>
      </w:tr>
      <w:tr w:rsidR="001C2AB9" w:rsidRPr="001C2AB9" w:rsidTr="001C2AB9">
        <w:trPr>
          <w:trHeight w:val="219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Дорожное хозяйство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1000003150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389,6</w:t>
            </w:r>
          </w:p>
        </w:tc>
      </w:tr>
      <w:tr w:rsidR="001C2AB9" w:rsidRPr="001C2AB9" w:rsidTr="001C2AB9">
        <w:trPr>
          <w:trHeight w:val="580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1000003150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389,6</w:t>
            </w:r>
          </w:p>
        </w:tc>
      </w:tr>
      <w:tr w:rsidR="001C2AB9" w:rsidRPr="001C2AB9" w:rsidTr="001C2AB9">
        <w:trPr>
          <w:trHeight w:val="273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Иные межбюджетные трансферты на финансирование мероприятий по благоустройству территорий населенных пунктов, коммунальному хозяйству, обеспечению мер пожарной безопасности и осуществлению дорожной деятельности в границах </w:t>
            </w: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сельских поселений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1010174040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700,0</w:t>
            </w:r>
          </w:p>
        </w:tc>
      </w:tr>
      <w:tr w:rsidR="001C2AB9" w:rsidRPr="001C2AB9" w:rsidTr="001C2AB9">
        <w:trPr>
          <w:trHeight w:val="512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1010174040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700,0</w:t>
            </w:r>
          </w:p>
        </w:tc>
      </w:tr>
      <w:tr w:rsidR="001C2AB9" w:rsidRPr="001C2AB9" w:rsidTr="001C2AB9">
        <w:trPr>
          <w:trHeight w:val="25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Подпрограмма «Осуществление государственных полномочий по первичному воинскому учету на территории сельского поселения  </w:t>
            </w:r>
            <w:proofErr w:type="spellStart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на 2017-2020 годы»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1040000000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74,0</w:t>
            </w:r>
          </w:p>
        </w:tc>
      </w:tr>
      <w:tr w:rsidR="001C2AB9" w:rsidRPr="001C2AB9" w:rsidTr="001C2AB9">
        <w:trPr>
          <w:trHeight w:val="25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направление «Обеспечение сбора, хранение и обработку сведений, содержащихся в документах первичного воинского учета»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1040051180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74,0</w:t>
            </w:r>
          </w:p>
        </w:tc>
      </w:tr>
      <w:tr w:rsidR="001C2AB9" w:rsidRPr="001C2AB9" w:rsidTr="001C2AB9">
        <w:trPr>
          <w:trHeight w:val="25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комиссариаты, за счет средств федерального бюджета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1040051180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74,0</w:t>
            </w:r>
          </w:p>
        </w:tc>
      </w:tr>
      <w:tr w:rsidR="001C2AB9" w:rsidRPr="001C2AB9" w:rsidTr="001C2AB9">
        <w:trPr>
          <w:trHeight w:val="25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1040051180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74,0</w:t>
            </w:r>
          </w:p>
        </w:tc>
      </w:tr>
      <w:tr w:rsidR="001C2AB9" w:rsidRPr="001C2AB9" w:rsidTr="001C2AB9">
        <w:trPr>
          <w:trHeight w:val="25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Муниципальная программа "Развитие муниципальной службы в сельском поселении </w:t>
            </w:r>
            <w:proofErr w:type="spellStart"/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Кашкалашинский</w:t>
            </w:r>
            <w:proofErr w:type="spellEnd"/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Благоварский</w:t>
            </w:r>
            <w:proofErr w:type="spellEnd"/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район Республики Башкортостан"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2300000000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2173,9</w:t>
            </w:r>
          </w:p>
        </w:tc>
      </w:tr>
      <w:tr w:rsidR="001C2AB9" w:rsidRPr="001C2AB9" w:rsidTr="001C2AB9">
        <w:trPr>
          <w:trHeight w:val="25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Подпрограмма "Развитие муниципальной службы в сельском поселении  </w:t>
            </w:r>
            <w:proofErr w:type="spellStart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Республики Башкортостан"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2300000000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2173,9</w:t>
            </w:r>
          </w:p>
        </w:tc>
      </w:tr>
      <w:tr w:rsidR="001C2AB9" w:rsidRPr="001C2AB9" w:rsidTr="001C2AB9">
        <w:trPr>
          <w:trHeight w:val="25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8"/>
              </w:rPr>
              <w:t>Основное мероприятие  «Руководство и управление в сфере установленных функций</w:t>
            </w: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2300000000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2173,9</w:t>
            </w:r>
          </w:p>
        </w:tc>
      </w:tr>
      <w:tr w:rsidR="001C2AB9" w:rsidRPr="001C2AB9" w:rsidTr="001C2AB9">
        <w:trPr>
          <w:trHeight w:val="25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Глава местного самоуправления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2300002030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1053,4</w:t>
            </w:r>
          </w:p>
        </w:tc>
      </w:tr>
      <w:tr w:rsidR="001C2AB9" w:rsidRPr="001C2AB9" w:rsidTr="001C2AB9">
        <w:trPr>
          <w:trHeight w:val="25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2300002030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1053,4</w:t>
            </w:r>
          </w:p>
        </w:tc>
      </w:tr>
      <w:tr w:rsidR="001C2AB9" w:rsidRPr="001C2AB9" w:rsidTr="001C2AB9">
        <w:trPr>
          <w:trHeight w:val="25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Аппараты органов местного самоуправления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2300002040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1120,5</w:t>
            </w:r>
          </w:p>
        </w:tc>
      </w:tr>
      <w:tr w:rsidR="001C2AB9" w:rsidRPr="001C2AB9" w:rsidTr="001C2AB9">
        <w:trPr>
          <w:trHeight w:val="25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2300002040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731</w:t>
            </w:r>
          </w:p>
        </w:tc>
      </w:tr>
      <w:tr w:rsidR="001C2AB9" w:rsidRPr="001C2AB9" w:rsidTr="001C2AB9">
        <w:trPr>
          <w:trHeight w:val="25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2300002040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384,9</w:t>
            </w:r>
          </w:p>
        </w:tc>
      </w:tr>
      <w:tr w:rsidR="001C2AB9" w:rsidRPr="001C2AB9" w:rsidTr="001C2AB9">
        <w:trPr>
          <w:trHeight w:val="41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2300002040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4,6</w:t>
            </w:r>
          </w:p>
        </w:tc>
      </w:tr>
      <w:tr w:rsidR="001C2AB9" w:rsidRPr="001C2AB9" w:rsidTr="001C2AB9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2AB9" w:rsidRPr="001C2AB9" w:rsidTr="001C2AB9">
        <w:trPr>
          <w:trHeight w:val="831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 xml:space="preserve">'Муниципальная программа "Организация и проведение выборов в сельском поселении муниципального района </w:t>
            </w:r>
            <w:proofErr w:type="spellStart"/>
            <w:r w:rsidRPr="001C2AB9">
              <w:rPr>
                <w:rFonts w:ascii="Times New Roman" w:eastAsia="Calibri" w:hAnsi="Times New Roman" w:cs="Times New Roman"/>
              </w:rPr>
              <w:lastRenderedPageBreak/>
              <w:t>Благоварский</w:t>
            </w:r>
            <w:proofErr w:type="spellEnd"/>
            <w:r w:rsidRPr="001C2AB9">
              <w:rPr>
                <w:rFonts w:ascii="Times New Roman" w:eastAsia="Calibri" w:hAnsi="Times New Roman" w:cs="Times New Roman"/>
              </w:rPr>
              <w:t xml:space="preserve"> район Республики </w:t>
            </w:r>
            <w:proofErr w:type="spellStart"/>
            <w:r w:rsidRPr="001C2AB9">
              <w:rPr>
                <w:rFonts w:ascii="Times New Roman" w:eastAsia="Calibri" w:hAnsi="Times New Roman" w:cs="Times New Roman"/>
              </w:rPr>
              <w:t>Бащкортостан</w:t>
            </w:r>
            <w:proofErr w:type="spellEnd"/>
            <w:r w:rsidRPr="001C2AB9">
              <w:rPr>
                <w:rFonts w:ascii="Times New Roman" w:eastAsia="Calibri" w:hAnsi="Times New Roman" w:cs="Times New Roman"/>
              </w:rPr>
              <w:t>"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1C2AB9">
              <w:rPr>
                <w:rFonts w:ascii="Times New Roman" w:eastAsia="Calibri" w:hAnsi="Times New Roman" w:cs="Times New Roman"/>
                <w:b/>
                <w:color w:val="000000"/>
              </w:rPr>
              <w:lastRenderedPageBreak/>
              <w:t>2500000000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C2AB9">
              <w:rPr>
                <w:rFonts w:ascii="Times New Roman" w:hAnsi="Times New Roman" w:cs="Times New Roman"/>
                <w:b/>
              </w:rPr>
              <w:t>95,4</w:t>
            </w:r>
          </w:p>
        </w:tc>
      </w:tr>
      <w:tr w:rsidR="001C2AB9" w:rsidRPr="001C2AB9" w:rsidTr="001C2AB9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lastRenderedPageBreak/>
              <w:t>Непрограммные расходы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70"/>
                <w:tab w:val="left" w:pos="2620"/>
              </w:tabs>
              <w:rPr>
                <w:rFonts w:ascii="Times New Roman" w:eastAsia="Calibri" w:hAnsi="Times New Roman" w:cs="Times New Roman"/>
                <w:color w:val="000000"/>
              </w:rPr>
            </w:pPr>
            <w:r w:rsidRPr="001C2AB9">
              <w:rPr>
                <w:rFonts w:ascii="Times New Roman" w:eastAsia="Calibri" w:hAnsi="Times New Roman" w:cs="Times New Roman"/>
                <w:color w:val="000000"/>
              </w:rPr>
              <w:t>2500000000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95,4</w:t>
            </w:r>
          </w:p>
        </w:tc>
      </w:tr>
      <w:tr w:rsidR="001C2AB9" w:rsidRPr="001C2AB9" w:rsidTr="001C2AB9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>Непрограммные расходы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rPr>
                <w:rFonts w:ascii="Times New Roman" w:eastAsia="Calibri" w:hAnsi="Times New Roman" w:cs="Times New Roman"/>
                <w:color w:val="000000"/>
              </w:rPr>
            </w:pPr>
            <w:r w:rsidRPr="001C2AB9">
              <w:rPr>
                <w:rFonts w:ascii="Times New Roman" w:eastAsia="Calibri" w:hAnsi="Times New Roman" w:cs="Times New Roman"/>
                <w:color w:val="000000"/>
              </w:rPr>
              <w:t>2500000000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95,4</w:t>
            </w:r>
          </w:p>
        </w:tc>
      </w:tr>
      <w:tr w:rsidR="001C2AB9" w:rsidRPr="001C2AB9" w:rsidTr="001C2AB9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 xml:space="preserve">'Муниципальная программа "Организация и проведение выборов в сельском поселении муниципального района </w:t>
            </w:r>
            <w:proofErr w:type="spellStart"/>
            <w:r w:rsidRPr="001C2AB9">
              <w:rPr>
                <w:rFonts w:ascii="Times New Roman" w:eastAsia="Calibri" w:hAnsi="Times New Roman" w:cs="Times New Roman"/>
              </w:rPr>
              <w:t>Благоварский</w:t>
            </w:r>
            <w:proofErr w:type="spellEnd"/>
            <w:r w:rsidRPr="001C2AB9">
              <w:rPr>
                <w:rFonts w:ascii="Times New Roman" w:eastAsia="Calibri" w:hAnsi="Times New Roman" w:cs="Times New Roman"/>
              </w:rPr>
              <w:t xml:space="preserve"> район Республики </w:t>
            </w:r>
            <w:proofErr w:type="spellStart"/>
            <w:r w:rsidRPr="001C2AB9">
              <w:rPr>
                <w:rFonts w:ascii="Times New Roman" w:eastAsia="Calibri" w:hAnsi="Times New Roman" w:cs="Times New Roman"/>
              </w:rPr>
              <w:t>Бащкортостан</w:t>
            </w:r>
            <w:proofErr w:type="spellEnd"/>
            <w:r w:rsidRPr="001C2AB9">
              <w:rPr>
                <w:rFonts w:ascii="Times New Roman" w:eastAsia="Calibri" w:hAnsi="Times New Roman" w:cs="Times New Roman"/>
              </w:rPr>
              <w:t>"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rPr>
                <w:rFonts w:ascii="Times New Roman" w:eastAsia="Calibri" w:hAnsi="Times New Roman" w:cs="Times New Roman"/>
                <w:color w:val="000000"/>
              </w:rPr>
            </w:pPr>
            <w:r w:rsidRPr="001C2AB9">
              <w:rPr>
                <w:rFonts w:ascii="Times New Roman" w:eastAsia="Calibri" w:hAnsi="Times New Roman" w:cs="Times New Roman"/>
                <w:color w:val="000000"/>
              </w:rPr>
              <w:t>2500000000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95,4</w:t>
            </w:r>
          </w:p>
        </w:tc>
      </w:tr>
      <w:tr w:rsidR="001C2AB9" w:rsidRPr="001C2AB9" w:rsidTr="001C2AB9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>Иные бюджетные ассигнования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C2AB9">
              <w:rPr>
                <w:rFonts w:ascii="Times New Roman" w:eastAsia="Calibri" w:hAnsi="Times New Roman" w:cs="Times New Roman"/>
                <w:color w:val="000000"/>
              </w:rPr>
              <w:t>2500000220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95,4</w:t>
            </w:r>
          </w:p>
        </w:tc>
      </w:tr>
      <w:tr w:rsidR="001C2AB9" w:rsidRPr="001C2AB9" w:rsidTr="001C2AB9">
        <w:trPr>
          <w:trHeight w:val="894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1C2AB9">
            <w:pPr>
              <w:tabs>
                <w:tab w:val="left" w:pos="2620"/>
              </w:tabs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 xml:space="preserve">'Муниципальная программа "Организация и проведение выборов в сельском поселении муниципального района </w:t>
            </w:r>
            <w:proofErr w:type="spellStart"/>
            <w:r w:rsidRPr="001C2AB9">
              <w:rPr>
                <w:rFonts w:ascii="Times New Roman" w:eastAsia="Calibri" w:hAnsi="Times New Roman" w:cs="Times New Roman"/>
              </w:rPr>
              <w:t>Благоварский</w:t>
            </w:r>
            <w:proofErr w:type="spellEnd"/>
            <w:r w:rsidRPr="001C2AB9">
              <w:rPr>
                <w:rFonts w:ascii="Times New Roman" w:eastAsia="Calibri" w:hAnsi="Times New Roman" w:cs="Times New Roman"/>
              </w:rPr>
              <w:t xml:space="preserve"> район Республики Башкортостан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C2AB9">
              <w:rPr>
                <w:rFonts w:ascii="Times New Roman" w:eastAsia="Calibri" w:hAnsi="Times New Roman" w:cs="Times New Roman"/>
                <w:color w:val="000000"/>
              </w:rPr>
              <w:t>2500000220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>800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95,4</w:t>
            </w:r>
          </w:p>
        </w:tc>
      </w:tr>
      <w:tr w:rsidR="001C2AB9" w:rsidRPr="001C2AB9" w:rsidTr="001C2AB9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rPr>
                <w:rFonts w:ascii="Times New Roman" w:eastAsia="Calibri" w:hAnsi="Times New Roman" w:cs="Times New Roman"/>
                <w:b/>
              </w:rPr>
            </w:pPr>
            <w:r w:rsidRPr="001C2AB9">
              <w:rPr>
                <w:rFonts w:ascii="Times New Roman" w:eastAsia="Calibri" w:hAnsi="Times New Roman" w:cs="Times New Roman"/>
                <w:b/>
              </w:rPr>
              <w:t>Непрограммные расходы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1C2AB9">
              <w:rPr>
                <w:rFonts w:ascii="Times New Roman" w:eastAsia="Calibri" w:hAnsi="Times New Roman" w:cs="Times New Roman"/>
                <w:b/>
                <w:color w:val="000000"/>
              </w:rPr>
              <w:t>9900000000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C2AB9">
              <w:rPr>
                <w:rFonts w:ascii="Times New Roman" w:hAnsi="Times New Roman" w:cs="Times New Roman"/>
                <w:b/>
              </w:rPr>
              <w:t>6,2</w:t>
            </w:r>
          </w:p>
        </w:tc>
      </w:tr>
      <w:tr w:rsidR="001C2AB9" w:rsidRPr="001C2AB9" w:rsidTr="001C2AB9">
        <w:trPr>
          <w:trHeight w:val="1210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 xml:space="preserve">Профилактические, экстренные и  противоэпидемиологические мероприятия, связанные с распространением  новой </w:t>
            </w:r>
            <w:proofErr w:type="spellStart"/>
            <w:r w:rsidRPr="001C2AB9">
              <w:rPr>
                <w:rFonts w:ascii="Times New Roman" w:eastAsia="Calibri" w:hAnsi="Times New Roman" w:cs="Times New Roman"/>
              </w:rPr>
              <w:t>корнавирусной</w:t>
            </w:r>
            <w:proofErr w:type="spellEnd"/>
            <w:r w:rsidRPr="001C2AB9">
              <w:rPr>
                <w:rFonts w:ascii="Times New Roman" w:eastAsia="Calibri" w:hAnsi="Times New Roman" w:cs="Times New Roman"/>
              </w:rPr>
              <w:t xml:space="preserve"> инфекцией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>9900021950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0,2</w:t>
            </w:r>
          </w:p>
        </w:tc>
      </w:tr>
      <w:tr w:rsidR="001C2AB9" w:rsidRPr="001C2AB9" w:rsidTr="001C2AB9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>9900021950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0,2</w:t>
            </w:r>
          </w:p>
        </w:tc>
      </w:tr>
      <w:tr w:rsidR="001C2AB9" w:rsidRPr="001C2AB9" w:rsidTr="001C2AB9">
        <w:trPr>
          <w:trHeight w:val="792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 xml:space="preserve">Профилактические, экстренные и  противоэпидемиологические мероприятия, связанные с распространением  новой </w:t>
            </w:r>
            <w:proofErr w:type="spellStart"/>
            <w:r w:rsidRPr="001C2AB9">
              <w:rPr>
                <w:rFonts w:ascii="Times New Roman" w:eastAsia="Calibri" w:hAnsi="Times New Roman" w:cs="Times New Roman"/>
              </w:rPr>
              <w:t>корнавирусной</w:t>
            </w:r>
            <w:proofErr w:type="spellEnd"/>
            <w:r w:rsidRPr="001C2AB9">
              <w:rPr>
                <w:rFonts w:ascii="Times New Roman" w:eastAsia="Calibri" w:hAnsi="Times New Roman" w:cs="Times New Roman"/>
              </w:rPr>
              <w:t xml:space="preserve"> инфекцией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990009040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6,0</w:t>
            </w:r>
          </w:p>
        </w:tc>
      </w:tr>
      <w:tr w:rsidR="001C2AB9" w:rsidRPr="001C2AB9" w:rsidTr="001C2AB9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>99000</w:t>
            </w:r>
            <w:r w:rsidRPr="001C2AB9">
              <w:rPr>
                <w:rFonts w:ascii="Times New Roman" w:hAnsi="Times New Roman" w:cs="Times New Roman"/>
              </w:rPr>
              <w:t>9040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6,0</w:t>
            </w:r>
          </w:p>
        </w:tc>
      </w:tr>
      <w:tr w:rsidR="001C2AB9" w:rsidRPr="001C2AB9" w:rsidTr="001C2AB9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rPr>
                <w:rFonts w:ascii="Times New Roman" w:hAnsi="Times New Roman" w:cs="Times New Roman"/>
                <w:b/>
              </w:rPr>
            </w:pPr>
            <w:r w:rsidRPr="001C2AB9">
              <w:rPr>
                <w:rFonts w:ascii="Times New Roman" w:hAnsi="Times New Roman" w:cs="Times New Roman"/>
                <w:b/>
              </w:rPr>
              <w:t>Непрограммные расходы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C2AB9">
              <w:rPr>
                <w:rFonts w:ascii="Times New Roman" w:hAnsi="Times New Roman" w:cs="Times New Roman"/>
                <w:b/>
                <w:color w:val="000000"/>
              </w:rPr>
              <w:t>9900000000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C2AB9">
              <w:rPr>
                <w:rFonts w:ascii="Times New Roman" w:hAnsi="Times New Roman" w:cs="Times New Roman"/>
                <w:b/>
              </w:rPr>
              <w:t>211,00</w:t>
            </w:r>
          </w:p>
        </w:tc>
      </w:tr>
      <w:tr w:rsidR="001C2AB9" w:rsidRPr="001C2AB9" w:rsidTr="001C2AB9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Непрограммные расход</w:t>
            </w:r>
            <w:proofErr w:type="gramStart"/>
            <w:r w:rsidRPr="001C2AB9">
              <w:rPr>
                <w:rFonts w:ascii="Times New Roman" w:hAnsi="Times New Roman" w:cs="Times New Roman"/>
              </w:rPr>
              <w:t>ы(</w:t>
            </w:r>
            <w:proofErr w:type="gramEnd"/>
            <w:r w:rsidRPr="001C2AB9">
              <w:rPr>
                <w:rFonts w:ascii="Times New Roman" w:hAnsi="Times New Roman" w:cs="Times New Roman"/>
              </w:rPr>
              <w:t>резервные фонды)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C2AB9">
              <w:rPr>
                <w:rFonts w:ascii="Times New Roman" w:hAnsi="Times New Roman" w:cs="Times New Roman"/>
                <w:color w:val="000000"/>
              </w:rPr>
              <w:t>9900000000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191,0</w:t>
            </w:r>
          </w:p>
        </w:tc>
      </w:tr>
      <w:tr w:rsidR="001C2AB9" w:rsidRPr="001C2AB9" w:rsidTr="001C2AB9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Непрограммные расходы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C2AB9">
              <w:rPr>
                <w:rFonts w:ascii="Times New Roman" w:hAnsi="Times New Roman" w:cs="Times New Roman"/>
                <w:color w:val="000000"/>
              </w:rPr>
              <w:t>9900000000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191,0</w:t>
            </w:r>
          </w:p>
        </w:tc>
      </w:tr>
      <w:tr w:rsidR="001C2AB9" w:rsidRPr="001C2AB9" w:rsidTr="001C2AB9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Резервные фонды местных администраций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9900061320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58,0</w:t>
            </w:r>
          </w:p>
        </w:tc>
      </w:tr>
      <w:tr w:rsidR="001C2AB9" w:rsidRPr="001C2AB9" w:rsidTr="001C2AB9">
        <w:trPr>
          <w:trHeight w:val="144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9900061320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58,0</w:t>
            </w:r>
          </w:p>
        </w:tc>
      </w:tr>
      <w:tr w:rsidR="001C2AB9" w:rsidRPr="001C2AB9" w:rsidTr="001C2AB9">
        <w:trPr>
          <w:trHeight w:val="789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 xml:space="preserve">Профилактические, экстренные и противоэпидемические мероприятия, связанные с распространением новой </w:t>
            </w:r>
            <w:proofErr w:type="spellStart"/>
            <w:r w:rsidRPr="001C2AB9">
              <w:rPr>
                <w:rFonts w:ascii="Times New Roman" w:hAnsi="Times New Roman" w:cs="Times New Roman"/>
              </w:rPr>
              <w:t>короновирусной</w:t>
            </w:r>
            <w:proofErr w:type="spellEnd"/>
            <w:r w:rsidRPr="001C2AB9">
              <w:rPr>
                <w:rFonts w:ascii="Times New Roman" w:hAnsi="Times New Roman" w:cs="Times New Roman"/>
              </w:rPr>
              <w:t xml:space="preserve"> инфекции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9900003560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133,0</w:t>
            </w:r>
          </w:p>
        </w:tc>
      </w:tr>
      <w:tr w:rsidR="001C2AB9" w:rsidRPr="001C2AB9" w:rsidTr="001C2AB9">
        <w:trPr>
          <w:trHeight w:val="304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9900003560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133,0</w:t>
            </w:r>
          </w:p>
        </w:tc>
      </w:tr>
      <w:tr w:rsidR="001C2AB9" w:rsidRPr="001C2AB9" w:rsidTr="001C2AB9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Резервные фонды местных администраций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9900021950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20,0</w:t>
            </w:r>
          </w:p>
        </w:tc>
      </w:tr>
      <w:tr w:rsidR="001C2AB9" w:rsidRPr="001C2AB9" w:rsidTr="001C2AB9">
        <w:trPr>
          <w:trHeight w:val="251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1C2AB9">
            <w:pPr>
              <w:pStyle w:val="2"/>
              <w:rPr>
                <w:sz w:val="24"/>
              </w:rPr>
            </w:pPr>
            <w:r w:rsidRPr="001C2AB9">
              <w:rPr>
                <w:sz w:val="24"/>
              </w:rPr>
              <w:t>Резервные фонды местных администраций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9900021950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B9" w:rsidRPr="001C2AB9" w:rsidRDefault="001C2AB9" w:rsidP="008056F9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AB9" w:rsidRPr="001C2AB9" w:rsidRDefault="001C2AB9" w:rsidP="008056F9">
            <w:pPr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20,0</w:t>
            </w:r>
          </w:p>
        </w:tc>
      </w:tr>
    </w:tbl>
    <w:p w:rsidR="001C2AB9" w:rsidRPr="00EB1604" w:rsidRDefault="001C2AB9" w:rsidP="001C2A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160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сельского поселения</w:t>
      </w:r>
    </w:p>
    <w:p w:rsidR="001C2AB9" w:rsidRPr="00EB1604" w:rsidRDefault="001C2AB9" w:rsidP="001C2A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B160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EB16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сельсовет       ________________ </w:t>
      </w:r>
      <w:proofErr w:type="spellStart"/>
      <w:r w:rsidRPr="00EB1604">
        <w:rPr>
          <w:rFonts w:ascii="Times New Roman" w:eastAsia="Times New Roman" w:hAnsi="Times New Roman" w:cs="Times New Roman"/>
          <w:sz w:val="24"/>
          <w:szCs w:val="24"/>
          <w:lang w:eastAsia="ru-RU"/>
        </w:rPr>
        <w:t>Б.И.Бикмеев</w:t>
      </w:r>
      <w:proofErr w:type="spellEnd"/>
    </w:p>
    <w:tbl>
      <w:tblPr>
        <w:tblW w:w="0" w:type="auto"/>
        <w:tblInd w:w="3794" w:type="dxa"/>
        <w:tblLook w:val="04A0" w:firstRow="1" w:lastRow="0" w:firstColumn="1" w:lastColumn="0" w:noHBand="0" w:noVBand="1"/>
      </w:tblPr>
      <w:tblGrid>
        <w:gridCol w:w="5776"/>
      </w:tblGrid>
      <w:tr w:rsidR="00492FBA" w:rsidRPr="00492FBA" w:rsidTr="00492FBA">
        <w:tc>
          <w:tcPr>
            <w:tcW w:w="5776" w:type="dxa"/>
            <w:hideMark/>
          </w:tcPr>
          <w:p w:rsidR="00492FBA" w:rsidRPr="00492FBA" w:rsidRDefault="00492FBA" w:rsidP="00492FBA">
            <w:pPr>
              <w:keepNext/>
              <w:tabs>
                <w:tab w:val="center" w:pos="3828"/>
                <w:tab w:val="right" w:pos="8306"/>
              </w:tabs>
              <w:spacing w:after="0"/>
              <w:ind w:right="431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lastRenderedPageBreak/>
              <w:t>Приложение</w:t>
            </w:r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 № </w:t>
            </w:r>
            <w:r w:rsidR="00827C53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6</w:t>
            </w:r>
          </w:p>
          <w:p w:rsidR="00492FBA" w:rsidRPr="00492FBA" w:rsidRDefault="00492FBA" w:rsidP="00492FBA">
            <w:pPr>
              <w:keepNext/>
              <w:tabs>
                <w:tab w:val="center" w:pos="4153"/>
                <w:tab w:val="right" w:pos="8306"/>
              </w:tabs>
              <w:spacing w:after="0"/>
              <w:ind w:right="431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к  решению Совета сельского поселения                                               </w:t>
            </w:r>
          </w:p>
          <w:p w:rsidR="00492FBA" w:rsidRPr="00492FBA" w:rsidRDefault="00492FBA" w:rsidP="00492FBA">
            <w:pPr>
              <w:keepNext/>
              <w:tabs>
                <w:tab w:val="center" w:pos="4153"/>
                <w:tab w:val="right" w:pos="8306"/>
              </w:tabs>
              <w:spacing w:after="0"/>
              <w:ind w:right="431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</w:pP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 сельсовет муниципального района 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 район Республики Башкортостан  от 25 ноября  2020  г. № 3-3</w:t>
            </w:r>
            <w:r w:rsidR="002B75D3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3</w:t>
            </w:r>
          </w:p>
          <w:p w:rsidR="00492FBA" w:rsidRPr="00492FBA" w:rsidRDefault="00492FBA" w:rsidP="00492FBA">
            <w:pPr>
              <w:keepNext/>
              <w:tabs>
                <w:tab w:val="center" w:pos="4153"/>
                <w:tab w:val="right" w:pos="8306"/>
              </w:tabs>
              <w:spacing w:after="0"/>
              <w:ind w:right="431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«О внесении изменений в решение Совета </w:t>
            </w:r>
          </w:p>
          <w:p w:rsidR="00492FBA" w:rsidRPr="00492FBA" w:rsidRDefault="00492FBA" w:rsidP="00492FBA">
            <w:pPr>
              <w:tabs>
                <w:tab w:val="center" w:pos="4153"/>
                <w:tab w:val="right" w:pos="8306"/>
              </w:tabs>
              <w:spacing w:after="0"/>
              <w:rPr>
                <w:rFonts w:ascii="Arial" w:eastAsia="Times New Roman" w:hAnsi="Arial" w:cs="Arial"/>
                <w:b/>
                <w:bCs/>
                <w:i/>
                <w:iCs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от  20 декабря 2019  г. № 29- 259 в приложение № 8 «О  бюджете сельского поселения 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  район Республики Башкортостан  на 2020 год и на плановый период 2021 и 2022 годов»</w:t>
            </w:r>
          </w:p>
        </w:tc>
      </w:tr>
    </w:tbl>
    <w:p w:rsidR="00492FBA" w:rsidRPr="00492FBA" w:rsidRDefault="00492FBA" w:rsidP="00492F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Распределение бюджетных ассигнований по целевым статьям (муниципальным программам сельского поселения </w:t>
      </w:r>
      <w:proofErr w:type="spellStart"/>
      <w:r w:rsidRPr="0049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Кашкалашинский</w:t>
      </w:r>
      <w:proofErr w:type="spellEnd"/>
      <w:r w:rsidRPr="0049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49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Благоварский</w:t>
      </w:r>
      <w:proofErr w:type="spellEnd"/>
      <w:r w:rsidRPr="0049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 Республики Башкортостан и непрограммным направлениям деятельности), группам </w:t>
      </w:r>
      <w:proofErr w:type="gramStart"/>
      <w:r w:rsidRPr="0049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видов расходов классификации расходов бюджета сельского поселения</w:t>
      </w:r>
      <w:proofErr w:type="gramEnd"/>
      <w:r w:rsidRPr="0049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49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Кашкалашинский</w:t>
      </w:r>
      <w:proofErr w:type="spellEnd"/>
      <w:r w:rsidRPr="0049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49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Благоварский</w:t>
      </w:r>
      <w:proofErr w:type="spellEnd"/>
      <w:r w:rsidRPr="0049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 Республики Башкортостан </w:t>
      </w:r>
    </w:p>
    <w:p w:rsidR="00492FBA" w:rsidRPr="00492FBA" w:rsidRDefault="00492FBA" w:rsidP="00492F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9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плановый период 2021 и 2022 годов</w:t>
      </w:r>
      <w:r w:rsidRPr="00492FB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</w:p>
    <w:p w:rsidR="00492FBA" w:rsidRPr="00492FBA" w:rsidRDefault="00492FBA" w:rsidP="00492FB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(тыс. рублей)</w:t>
      </w:r>
    </w:p>
    <w:tbl>
      <w:tblPr>
        <w:tblW w:w="9120" w:type="dxa"/>
        <w:jc w:val="center"/>
        <w:tblInd w:w="-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1480"/>
        <w:gridCol w:w="758"/>
        <w:gridCol w:w="1062"/>
        <w:gridCol w:w="1000"/>
      </w:tblGrid>
      <w:tr w:rsidR="00492FBA" w:rsidRPr="00492FBA" w:rsidTr="00492FBA">
        <w:trPr>
          <w:jc w:val="center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ind w:left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1471"/>
                <w:tab w:val="left" w:pos="263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Цср</w:t>
            </w:r>
            <w:proofErr w:type="spellEnd"/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1471"/>
                <w:tab w:val="left" w:pos="263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  <w:proofErr w:type="spellEnd"/>
          </w:p>
        </w:tc>
        <w:tc>
          <w:tcPr>
            <w:tcW w:w="2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BA" w:rsidRPr="00492FBA" w:rsidRDefault="00492FBA" w:rsidP="00492FBA">
            <w:pPr>
              <w:tabs>
                <w:tab w:val="left" w:pos="1471"/>
                <w:tab w:val="left" w:pos="263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492FBA" w:rsidRPr="00492FBA" w:rsidTr="00492FBA">
        <w:trPr>
          <w:jc w:val="center"/>
        </w:trPr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BA" w:rsidRPr="00492FBA" w:rsidRDefault="00492FBA" w:rsidP="0049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BA" w:rsidRPr="00492FBA" w:rsidRDefault="00492FBA" w:rsidP="0049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BA" w:rsidRPr="00492FBA" w:rsidRDefault="00492FBA" w:rsidP="0049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BA" w:rsidRPr="00492FBA" w:rsidRDefault="00492FBA" w:rsidP="00492FBA">
            <w:pPr>
              <w:tabs>
                <w:tab w:val="left" w:pos="1471"/>
                <w:tab w:val="left" w:pos="263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1471"/>
                <w:tab w:val="left" w:pos="263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492FBA" w:rsidRPr="00492FBA" w:rsidTr="00492FBA">
        <w:trPr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92FBA" w:rsidRPr="00492FBA" w:rsidTr="00492FBA">
        <w:trPr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1824,6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1822,1</w:t>
            </w: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Муниципальная программа «Комплексное развитие территории сельского поселения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район на 2017-2020 годы»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561,8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519,9</w:t>
            </w: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Подпрограмма "Благоустройство территории сельского поселения 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на 2017-2020 годы»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561,8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519,9</w:t>
            </w: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мероприятие «</w:t>
            </w:r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Повышение степени благоустройства  территорий населенных пунктов</w:t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561,8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519,9</w:t>
            </w: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благоустройству территорий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1010006050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61,8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1010006050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61,8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Субсидии 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софинансирование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1010072010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1010072010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межбюджетные трансферты на финансирование мероприятий по благоустройству территорий населенных пунктов, коммунальному хозяйству, обеспечению мер пожарной безопасности и осуществлению дорожной деятельности в границах сельских поселений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1010074040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1010074040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Подпрограмма «Осуществление государственных полномочий по первичному воинскому учету на территории сельского поселения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на 2017-2020 годы»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1040000000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75,3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77,6</w:t>
            </w: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направление «Обеспечение сбора, хранение и обработку сведений, содержащихся в документах первичного воинского учета»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1040000000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75,3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77,6</w:t>
            </w: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комиссариаты, за счет средств федерального бюджета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1040051180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75,3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77,6</w:t>
            </w: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1040051180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75,3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77,6</w:t>
            </w: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1040051180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92FBA" w:rsidRPr="00492FBA" w:rsidTr="00492FBA">
        <w:trPr>
          <w:trHeight w:val="285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Муниципальная адресная программа по проведению капитального ремонта общего имущества многоквартирных домов в сельском поселении на 2016 -2020 годы »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2100000000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492FBA" w:rsidRPr="00492FBA" w:rsidTr="00492FBA">
        <w:trPr>
          <w:trHeight w:val="285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Подпрограмма "Проведение капитального ремонта общего имущества многоквартирных домов в сельском поселении на 2016 -2020 годы»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2100000000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92FBA" w:rsidRPr="00492FBA" w:rsidTr="00492FBA">
        <w:trPr>
          <w:trHeight w:val="285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Основное мероприятие « Проведение капитального ремонта многоквартирных домов в рамках краткосрочного </w:t>
            </w:r>
            <w:proofErr w:type="gram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плана реализации Республиканской программы капитального ремонта общего имущества</w:t>
            </w:r>
            <w:proofErr w:type="gram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многоквартирных домах »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2100000000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92FBA" w:rsidRPr="00492FBA" w:rsidTr="00492FBA">
        <w:trPr>
          <w:trHeight w:val="285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Обеспечение деятельности регионального оператора по проведению капитального ремонта общего имущества в многоквартирных домах за счет средств местного бюджета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2100003610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92FBA" w:rsidRPr="00492FBA" w:rsidTr="00492FBA">
        <w:trPr>
          <w:trHeight w:val="285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2100003610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92FBA" w:rsidRPr="00492FBA" w:rsidTr="00492FBA">
        <w:trPr>
          <w:trHeight w:val="288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Муниципальная программа "Развитие муниципальной службы в сельском поселении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район Республики Башкортостан"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2300000000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1156,3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1162,4</w:t>
            </w:r>
          </w:p>
        </w:tc>
      </w:tr>
      <w:tr w:rsidR="00492FBA" w:rsidRPr="00492FBA" w:rsidTr="00492FBA">
        <w:trPr>
          <w:trHeight w:val="288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Подпрограмма "Развитие муниципальной службы в сельском поселении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Республики Башкортостан"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2300000000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1156,3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1162,4</w:t>
            </w:r>
          </w:p>
        </w:tc>
      </w:tr>
      <w:tr w:rsidR="00492FBA" w:rsidRPr="00492FBA" w:rsidTr="00492FBA">
        <w:trPr>
          <w:trHeight w:val="288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8"/>
              </w:rPr>
              <w:t>Основное мероприятие  «Руководство и управление в сфере установленных функций</w:t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2300000000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1156,3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1162,4</w:t>
            </w:r>
          </w:p>
        </w:tc>
      </w:tr>
      <w:tr w:rsidR="00492FBA" w:rsidRPr="00492FBA" w:rsidTr="00492FBA">
        <w:trPr>
          <w:trHeight w:val="288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Глава местного самоуправления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2300002030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765,7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788,5</w:t>
            </w:r>
          </w:p>
        </w:tc>
      </w:tr>
      <w:tr w:rsidR="00492FBA" w:rsidRPr="00492FBA" w:rsidTr="00492FBA">
        <w:trPr>
          <w:trHeight w:val="288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2300002030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765,7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788,5</w:t>
            </w:r>
          </w:p>
        </w:tc>
      </w:tr>
      <w:tr w:rsidR="00492FBA" w:rsidRPr="00492FBA" w:rsidTr="00492FBA">
        <w:trPr>
          <w:trHeight w:val="288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Аппараты органов местного самоуправления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2300002040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390,6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373,9</w:t>
            </w:r>
          </w:p>
        </w:tc>
      </w:tr>
      <w:tr w:rsidR="00492FBA" w:rsidRPr="00492FBA" w:rsidTr="00492FBA">
        <w:trPr>
          <w:trHeight w:val="288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2300002040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390,6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373,9</w:t>
            </w:r>
          </w:p>
        </w:tc>
      </w:tr>
      <w:tr w:rsidR="00492FBA" w:rsidRPr="00492FBA" w:rsidTr="00492FBA">
        <w:trPr>
          <w:trHeight w:val="288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муниципальных нужд муниципального образования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2300002040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2FBA" w:rsidRPr="00492FBA" w:rsidTr="00492FBA">
        <w:trPr>
          <w:trHeight w:val="288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2300002040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FBA" w:rsidRPr="00492FBA" w:rsidTr="00492FBA">
        <w:trPr>
          <w:trHeight w:val="288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Непрограммные расходы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9900000000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2FBA" w:rsidRPr="00492FBA" w:rsidTr="00492FBA">
        <w:trPr>
          <w:trHeight w:val="288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Резервные фонды местных администраций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9900007500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FBA" w:rsidRPr="00492FBA" w:rsidTr="00492FBA">
        <w:trPr>
          <w:trHeight w:val="288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9900007500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FBA" w:rsidRPr="00492FBA" w:rsidTr="00492FBA">
        <w:trPr>
          <w:trHeight w:val="288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9999999999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31,2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62,2</w:t>
            </w:r>
          </w:p>
        </w:tc>
      </w:tr>
    </w:tbl>
    <w:p w:rsidR="00492FBA" w:rsidRPr="00492FBA" w:rsidRDefault="00492FBA" w:rsidP="00492FB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сельского поселения</w:t>
      </w:r>
    </w:p>
    <w:p w:rsidR="00492FBA" w:rsidRPr="00492FBA" w:rsidRDefault="00492FBA" w:rsidP="00492FBA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     ______________ </w:t>
      </w:r>
      <w:proofErr w:type="spellStart"/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>Б.И.Бикмеев</w:t>
      </w:r>
      <w:proofErr w:type="spellEnd"/>
    </w:p>
    <w:tbl>
      <w:tblPr>
        <w:tblW w:w="0" w:type="auto"/>
        <w:tblInd w:w="4219" w:type="dxa"/>
        <w:tblLook w:val="04A0" w:firstRow="1" w:lastRow="0" w:firstColumn="1" w:lastColumn="0" w:noHBand="0" w:noVBand="1"/>
      </w:tblPr>
      <w:tblGrid>
        <w:gridCol w:w="5351"/>
      </w:tblGrid>
      <w:tr w:rsidR="00492FBA" w:rsidRPr="00492FBA" w:rsidTr="00492FBA">
        <w:tc>
          <w:tcPr>
            <w:tcW w:w="5351" w:type="dxa"/>
            <w:hideMark/>
          </w:tcPr>
          <w:p w:rsidR="00492FBA" w:rsidRPr="00492FBA" w:rsidRDefault="00492FBA" w:rsidP="00492FBA">
            <w:pPr>
              <w:keepNext/>
              <w:tabs>
                <w:tab w:val="center" w:pos="3828"/>
                <w:tab w:val="right" w:pos="8306"/>
              </w:tabs>
              <w:spacing w:after="0"/>
              <w:ind w:right="431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lastRenderedPageBreak/>
              <w:t>Приложение</w:t>
            </w:r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 № </w:t>
            </w:r>
            <w:r w:rsidR="00827C53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7</w:t>
            </w:r>
          </w:p>
          <w:p w:rsidR="00492FBA" w:rsidRPr="00492FBA" w:rsidRDefault="00492FBA" w:rsidP="00492FBA">
            <w:pPr>
              <w:keepNext/>
              <w:tabs>
                <w:tab w:val="center" w:pos="4153"/>
                <w:tab w:val="right" w:pos="8306"/>
              </w:tabs>
              <w:spacing w:after="0"/>
              <w:ind w:right="431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к  решению Совета сельского поселения                                               </w:t>
            </w:r>
          </w:p>
          <w:p w:rsidR="00492FBA" w:rsidRPr="00492FBA" w:rsidRDefault="00492FBA" w:rsidP="00492FBA">
            <w:pPr>
              <w:keepNext/>
              <w:tabs>
                <w:tab w:val="center" w:pos="4153"/>
                <w:tab w:val="right" w:pos="8306"/>
              </w:tabs>
              <w:spacing w:after="0"/>
              <w:ind w:right="431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</w:pP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 сельсовет муниципального района 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 район Республики Башкортостан  от 25 ноября  2020  г. № 3-3</w:t>
            </w:r>
            <w:r w:rsidR="002B75D3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3</w:t>
            </w:r>
          </w:p>
          <w:p w:rsidR="00492FBA" w:rsidRPr="00492FBA" w:rsidRDefault="00492FBA" w:rsidP="00492FBA">
            <w:pPr>
              <w:keepNext/>
              <w:tabs>
                <w:tab w:val="center" w:pos="4153"/>
                <w:tab w:val="right" w:pos="8306"/>
              </w:tabs>
              <w:spacing w:after="0"/>
              <w:ind w:right="431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«О внесении изменений в решение Совета </w:t>
            </w:r>
          </w:p>
          <w:p w:rsidR="00492FBA" w:rsidRPr="00492FBA" w:rsidRDefault="00492FBA" w:rsidP="00492FBA">
            <w:pPr>
              <w:tabs>
                <w:tab w:val="center" w:pos="4153"/>
                <w:tab w:val="right" w:pos="8306"/>
              </w:tabs>
              <w:spacing w:after="0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от  20 декабря 2019  г. № 29- 259 в приложение </w:t>
            </w:r>
          </w:p>
          <w:p w:rsidR="00492FBA" w:rsidRPr="00492FBA" w:rsidRDefault="00492FBA" w:rsidP="00492FBA">
            <w:pPr>
              <w:tabs>
                <w:tab w:val="center" w:pos="4153"/>
                <w:tab w:val="right" w:pos="8306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№ 9 «О  бюджете сельского поселения 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  район Республики Башкортостан  на 2020 год и на плановый период 2021 и 2022 годов»</w:t>
            </w:r>
          </w:p>
        </w:tc>
      </w:tr>
    </w:tbl>
    <w:p w:rsidR="00492FBA" w:rsidRPr="00492FBA" w:rsidRDefault="00492FBA" w:rsidP="00492FBA">
      <w:pPr>
        <w:keepNext/>
        <w:tabs>
          <w:tab w:val="center" w:pos="4153"/>
          <w:tab w:val="right" w:pos="8306"/>
        </w:tabs>
        <w:spacing w:after="0" w:line="240" w:lineRule="auto"/>
        <w:ind w:left="4860" w:right="431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Ведомственная структура расходов сельского поселения </w:t>
      </w:r>
      <w:proofErr w:type="spellStart"/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Кашкалашинский</w:t>
      </w:r>
      <w:proofErr w:type="spellEnd"/>
    </w:p>
    <w:p w:rsidR="00492FBA" w:rsidRPr="00492FBA" w:rsidRDefault="00492FBA" w:rsidP="00492FBA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49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Благоварский</w:t>
      </w:r>
      <w:proofErr w:type="spellEnd"/>
      <w:r w:rsidRPr="0049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 </w:t>
      </w:r>
    </w:p>
    <w:p w:rsidR="00492FBA" w:rsidRPr="00492FBA" w:rsidRDefault="00492FBA" w:rsidP="00492FBA">
      <w:pPr>
        <w:keepNext/>
        <w:spacing w:after="0" w:line="240" w:lineRule="auto"/>
        <w:ind w:left="180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Республики Башкортостан на 2020 год</w:t>
      </w:r>
    </w:p>
    <w:p w:rsidR="00492FBA" w:rsidRPr="00492FBA" w:rsidRDefault="00492FBA" w:rsidP="00492FBA">
      <w:pPr>
        <w:tabs>
          <w:tab w:val="left" w:pos="13020"/>
          <w:tab w:val="right" w:pos="15761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2F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(тыс. рублей)</w:t>
      </w:r>
    </w:p>
    <w:tbl>
      <w:tblPr>
        <w:tblW w:w="0" w:type="auto"/>
        <w:jc w:val="center"/>
        <w:tblInd w:w="-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9"/>
        <w:gridCol w:w="1734"/>
        <w:gridCol w:w="816"/>
        <w:gridCol w:w="1077"/>
      </w:tblGrid>
      <w:tr w:rsidR="00054507" w:rsidRPr="001C2AB9" w:rsidTr="00D03AC7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1471"/>
                <w:tab w:val="left" w:pos="263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Цср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1471"/>
                <w:tab w:val="left" w:pos="263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507" w:rsidRPr="001C2AB9" w:rsidRDefault="00054507" w:rsidP="00D03AC7">
            <w:pPr>
              <w:tabs>
                <w:tab w:val="left" w:pos="1471"/>
                <w:tab w:val="left" w:pos="263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054507" w:rsidRPr="001C2AB9" w:rsidTr="00D03AC7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54507" w:rsidRPr="001C2AB9" w:rsidTr="00D03AC7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3915,60</w:t>
            </w:r>
          </w:p>
        </w:tc>
      </w:tr>
      <w:tr w:rsidR="00054507" w:rsidRPr="001C2AB9" w:rsidTr="00D03AC7">
        <w:trPr>
          <w:trHeight w:val="1004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Муниципальная программа «Комплексное развитие территории сельского поселения </w:t>
            </w:r>
            <w:proofErr w:type="spellStart"/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Кашкалашинский</w:t>
            </w:r>
            <w:proofErr w:type="spellEnd"/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Благоварский</w:t>
            </w:r>
            <w:proofErr w:type="spellEnd"/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район на 2017-2020 годы»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1429,1</w:t>
            </w:r>
          </w:p>
        </w:tc>
      </w:tr>
      <w:tr w:rsidR="00054507" w:rsidRPr="001C2AB9" w:rsidTr="00D03AC7">
        <w:trPr>
          <w:trHeight w:val="1004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Подпрограмма «Благоустройство территории сельского поселения  </w:t>
            </w:r>
            <w:proofErr w:type="spellStart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на 2017-2020 годы»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1010000000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1355,1</w:t>
            </w:r>
          </w:p>
        </w:tc>
      </w:tr>
      <w:tr w:rsidR="00054507" w:rsidRPr="001C2AB9" w:rsidTr="00D03AC7">
        <w:trPr>
          <w:trHeight w:val="693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мероприятие «</w:t>
            </w:r>
            <w:r w:rsidRPr="001C2A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Повышение степени благоустройства  территорий населенных пунктов</w:t>
            </w: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1010000000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1355,1</w:t>
            </w:r>
          </w:p>
        </w:tc>
      </w:tr>
      <w:tr w:rsidR="00054507" w:rsidRPr="001C2AB9" w:rsidTr="00D03AC7">
        <w:trPr>
          <w:trHeight w:val="32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благоустройству территорий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1010106050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263,5</w:t>
            </w:r>
          </w:p>
        </w:tc>
      </w:tr>
      <w:tr w:rsidR="00054507" w:rsidRPr="001C2AB9" w:rsidTr="00D03AC7">
        <w:trPr>
          <w:trHeight w:val="556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1010106050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263,5</w:t>
            </w:r>
          </w:p>
        </w:tc>
      </w:tr>
      <w:tr w:rsidR="00054507" w:rsidRPr="001C2AB9" w:rsidTr="00D03AC7">
        <w:trPr>
          <w:trHeight w:val="256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благоустройству территорий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1010106400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054507" w:rsidRPr="001C2AB9" w:rsidTr="00D03AC7">
        <w:trPr>
          <w:trHeight w:val="250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содержание мест захоронения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1010106400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054507" w:rsidRPr="001C2AB9" w:rsidTr="00D03AC7">
        <w:trPr>
          <w:trHeight w:val="216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389,6</w:t>
            </w:r>
          </w:p>
        </w:tc>
      </w:tr>
      <w:tr w:rsidR="00054507" w:rsidRPr="001C2AB9" w:rsidTr="00D03AC7">
        <w:trPr>
          <w:trHeight w:val="219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Дорожное хозяйство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1000003150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389,6</w:t>
            </w:r>
          </w:p>
        </w:tc>
      </w:tr>
      <w:tr w:rsidR="00054507" w:rsidRPr="001C2AB9" w:rsidTr="00D03AC7">
        <w:trPr>
          <w:trHeight w:val="580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1000003150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389,6</w:t>
            </w:r>
          </w:p>
        </w:tc>
      </w:tr>
      <w:tr w:rsidR="00054507" w:rsidRPr="001C2AB9" w:rsidTr="00D03AC7">
        <w:trPr>
          <w:trHeight w:val="273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межбюджетные трансферты на финансирование мероприятий по благоустройству территорий населенных пунктов, коммунальному хозяйству, обеспечению мер пожарной безопасности и осуществлению дорожной деятельности в границах сельских поселений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1010174040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700,0</w:t>
            </w:r>
          </w:p>
        </w:tc>
      </w:tr>
      <w:tr w:rsidR="00054507" w:rsidRPr="001C2AB9" w:rsidTr="00D03AC7">
        <w:trPr>
          <w:trHeight w:val="512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1010174040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700,0</w:t>
            </w:r>
          </w:p>
        </w:tc>
      </w:tr>
      <w:tr w:rsidR="00054507" w:rsidRPr="001C2AB9" w:rsidTr="00D03AC7">
        <w:trPr>
          <w:trHeight w:val="25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Подпрограмма «Осуществление государственных полномочий по первичному воинскому учету на территории сельского поселения  </w:t>
            </w:r>
            <w:proofErr w:type="spellStart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на 2017-2020 годы»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1040000000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74,0</w:t>
            </w:r>
          </w:p>
        </w:tc>
      </w:tr>
      <w:tr w:rsidR="00054507" w:rsidRPr="001C2AB9" w:rsidTr="00D03AC7">
        <w:trPr>
          <w:trHeight w:val="25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направление «Обеспечение сбора, хранение и обработку сведений, содержащихся в документах первичного воинского учета»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1040051180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74,0</w:t>
            </w:r>
          </w:p>
        </w:tc>
      </w:tr>
      <w:tr w:rsidR="00054507" w:rsidRPr="001C2AB9" w:rsidTr="00D03AC7">
        <w:trPr>
          <w:trHeight w:val="25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комиссариаты, за счет средств федерального бюджета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1040051180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74,0</w:t>
            </w:r>
          </w:p>
        </w:tc>
      </w:tr>
      <w:tr w:rsidR="00054507" w:rsidRPr="001C2AB9" w:rsidTr="00D03AC7">
        <w:trPr>
          <w:trHeight w:val="25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1040051180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74,0</w:t>
            </w:r>
          </w:p>
        </w:tc>
      </w:tr>
      <w:tr w:rsidR="00054507" w:rsidRPr="001C2AB9" w:rsidTr="00D03AC7">
        <w:trPr>
          <w:trHeight w:val="25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Муниципальная программа "Развитие муниципальной службы в сельском поселении </w:t>
            </w:r>
            <w:proofErr w:type="spellStart"/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Кашкалашинский</w:t>
            </w:r>
            <w:proofErr w:type="spellEnd"/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Благоварский</w:t>
            </w:r>
            <w:proofErr w:type="spellEnd"/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район Республики Башкортостан"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2300000000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2173,9</w:t>
            </w:r>
          </w:p>
        </w:tc>
      </w:tr>
      <w:tr w:rsidR="00054507" w:rsidRPr="001C2AB9" w:rsidTr="00D03AC7">
        <w:trPr>
          <w:trHeight w:val="25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Подпрограмма "Развитие муниципальной службы в сельском поселении  </w:t>
            </w:r>
            <w:proofErr w:type="spellStart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Республики Башкортостан"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2300000000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2173,9</w:t>
            </w:r>
          </w:p>
        </w:tc>
      </w:tr>
      <w:tr w:rsidR="00054507" w:rsidRPr="001C2AB9" w:rsidTr="00D03AC7">
        <w:trPr>
          <w:trHeight w:val="25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8"/>
              </w:rPr>
              <w:t>Основное мероприятие  «Руководство и управление в сфере установленных функций</w:t>
            </w: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2300000000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2173,9</w:t>
            </w:r>
          </w:p>
        </w:tc>
      </w:tr>
      <w:tr w:rsidR="00054507" w:rsidRPr="001C2AB9" w:rsidTr="00D03AC7">
        <w:trPr>
          <w:trHeight w:val="25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Глава местного самоуправления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2300002030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1053,4</w:t>
            </w:r>
          </w:p>
        </w:tc>
      </w:tr>
      <w:tr w:rsidR="00054507" w:rsidRPr="001C2AB9" w:rsidTr="00D03AC7">
        <w:trPr>
          <w:trHeight w:val="25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2300002030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1053,4</w:t>
            </w:r>
          </w:p>
        </w:tc>
      </w:tr>
      <w:tr w:rsidR="00054507" w:rsidRPr="001C2AB9" w:rsidTr="00D03AC7">
        <w:trPr>
          <w:trHeight w:val="25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Аппараты органов местного самоуправления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2300002040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1120,5</w:t>
            </w:r>
          </w:p>
        </w:tc>
      </w:tr>
      <w:tr w:rsidR="00054507" w:rsidRPr="001C2AB9" w:rsidTr="00D03AC7">
        <w:trPr>
          <w:trHeight w:val="25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2300002040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>100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731</w:t>
            </w:r>
          </w:p>
        </w:tc>
      </w:tr>
      <w:tr w:rsidR="00054507" w:rsidRPr="001C2AB9" w:rsidTr="00D03AC7">
        <w:trPr>
          <w:trHeight w:val="25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2300002040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384,9</w:t>
            </w:r>
          </w:p>
        </w:tc>
      </w:tr>
      <w:tr w:rsidR="00054507" w:rsidRPr="001C2AB9" w:rsidTr="00D03AC7">
        <w:trPr>
          <w:trHeight w:val="415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2300002040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AB9">
              <w:rPr>
                <w:rFonts w:ascii="Times New Roman" w:eastAsia="Times New Roman" w:hAnsi="Times New Roman" w:cs="Times New Roman"/>
                <w:sz w:val="24"/>
                <w:szCs w:val="24"/>
              </w:rPr>
              <w:t>4,6</w:t>
            </w:r>
          </w:p>
        </w:tc>
      </w:tr>
      <w:tr w:rsidR="00054507" w:rsidRPr="001C2AB9" w:rsidTr="00D03AC7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507" w:rsidRPr="001C2AB9" w:rsidTr="00D03AC7">
        <w:trPr>
          <w:trHeight w:val="831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 xml:space="preserve">'Муниципальная программа "Организация и проведение выборов в сельском поселении муниципального района </w:t>
            </w:r>
            <w:proofErr w:type="spellStart"/>
            <w:r w:rsidRPr="001C2AB9">
              <w:rPr>
                <w:rFonts w:ascii="Times New Roman" w:eastAsia="Calibri" w:hAnsi="Times New Roman" w:cs="Times New Roman"/>
              </w:rPr>
              <w:t>Благоварский</w:t>
            </w:r>
            <w:proofErr w:type="spellEnd"/>
            <w:r w:rsidRPr="001C2AB9">
              <w:rPr>
                <w:rFonts w:ascii="Times New Roman" w:eastAsia="Calibri" w:hAnsi="Times New Roman" w:cs="Times New Roman"/>
              </w:rPr>
              <w:t xml:space="preserve"> район Республики </w:t>
            </w:r>
            <w:proofErr w:type="spellStart"/>
            <w:r w:rsidRPr="001C2AB9">
              <w:rPr>
                <w:rFonts w:ascii="Times New Roman" w:eastAsia="Calibri" w:hAnsi="Times New Roman" w:cs="Times New Roman"/>
              </w:rPr>
              <w:t>Бащкортостан</w:t>
            </w:r>
            <w:proofErr w:type="spellEnd"/>
            <w:r w:rsidRPr="001C2AB9">
              <w:rPr>
                <w:rFonts w:ascii="Times New Roman" w:eastAsia="Calibri" w:hAnsi="Times New Roman" w:cs="Times New Roman"/>
              </w:rPr>
              <w:t>"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1C2AB9">
              <w:rPr>
                <w:rFonts w:ascii="Times New Roman" w:eastAsia="Calibri" w:hAnsi="Times New Roman" w:cs="Times New Roman"/>
                <w:b/>
                <w:color w:val="000000"/>
              </w:rPr>
              <w:t>2500000000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C2AB9">
              <w:rPr>
                <w:rFonts w:ascii="Times New Roman" w:hAnsi="Times New Roman" w:cs="Times New Roman"/>
                <w:b/>
              </w:rPr>
              <w:t>95,4</w:t>
            </w:r>
          </w:p>
        </w:tc>
      </w:tr>
      <w:tr w:rsidR="00054507" w:rsidRPr="001C2AB9" w:rsidTr="00D03AC7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lastRenderedPageBreak/>
              <w:t>Непрограммные расходы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70"/>
                <w:tab w:val="left" w:pos="2620"/>
              </w:tabs>
              <w:rPr>
                <w:rFonts w:ascii="Times New Roman" w:eastAsia="Calibri" w:hAnsi="Times New Roman" w:cs="Times New Roman"/>
                <w:color w:val="000000"/>
              </w:rPr>
            </w:pPr>
            <w:r w:rsidRPr="001C2AB9">
              <w:rPr>
                <w:rFonts w:ascii="Times New Roman" w:eastAsia="Calibri" w:hAnsi="Times New Roman" w:cs="Times New Roman"/>
                <w:color w:val="000000"/>
              </w:rPr>
              <w:t>2500000000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95,4</w:t>
            </w:r>
          </w:p>
        </w:tc>
      </w:tr>
      <w:tr w:rsidR="00054507" w:rsidRPr="001C2AB9" w:rsidTr="00D03AC7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>Непрограммные расходы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rPr>
                <w:rFonts w:ascii="Times New Roman" w:eastAsia="Calibri" w:hAnsi="Times New Roman" w:cs="Times New Roman"/>
                <w:color w:val="000000"/>
              </w:rPr>
            </w:pPr>
            <w:r w:rsidRPr="001C2AB9">
              <w:rPr>
                <w:rFonts w:ascii="Times New Roman" w:eastAsia="Calibri" w:hAnsi="Times New Roman" w:cs="Times New Roman"/>
                <w:color w:val="000000"/>
              </w:rPr>
              <w:t>2500000000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95,4</w:t>
            </w:r>
          </w:p>
        </w:tc>
      </w:tr>
      <w:tr w:rsidR="00054507" w:rsidRPr="001C2AB9" w:rsidTr="00D03AC7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 xml:space="preserve">'Муниципальная программа "Организация и проведение выборов в сельском поселении муниципального района </w:t>
            </w:r>
            <w:proofErr w:type="spellStart"/>
            <w:r w:rsidRPr="001C2AB9">
              <w:rPr>
                <w:rFonts w:ascii="Times New Roman" w:eastAsia="Calibri" w:hAnsi="Times New Roman" w:cs="Times New Roman"/>
              </w:rPr>
              <w:t>Благоварский</w:t>
            </w:r>
            <w:proofErr w:type="spellEnd"/>
            <w:r w:rsidRPr="001C2AB9">
              <w:rPr>
                <w:rFonts w:ascii="Times New Roman" w:eastAsia="Calibri" w:hAnsi="Times New Roman" w:cs="Times New Roman"/>
              </w:rPr>
              <w:t xml:space="preserve"> район Республики </w:t>
            </w:r>
            <w:proofErr w:type="spellStart"/>
            <w:r w:rsidRPr="001C2AB9">
              <w:rPr>
                <w:rFonts w:ascii="Times New Roman" w:eastAsia="Calibri" w:hAnsi="Times New Roman" w:cs="Times New Roman"/>
              </w:rPr>
              <w:t>Бащкортостан</w:t>
            </w:r>
            <w:proofErr w:type="spellEnd"/>
            <w:r w:rsidRPr="001C2AB9">
              <w:rPr>
                <w:rFonts w:ascii="Times New Roman" w:eastAsia="Calibri" w:hAnsi="Times New Roman" w:cs="Times New Roman"/>
              </w:rPr>
              <w:t>"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rPr>
                <w:rFonts w:ascii="Times New Roman" w:eastAsia="Calibri" w:hAnsi="Times New Roman" w:cs="Times New Roman"/>
                <w:color w:val="000000"/>
              </w:rPr>
            </w:pPr>
            <w:r w:rsidRPr="001C2AB9">
              <w:rPr>
                <w:rFonts w:ascii="Times New Roman" w:eastAsia="Calibri" w:hAnsi="Times New Roman" w:cs="Times New Roman"/>
                <w:color w:val="000000"/>
              </w:rPr>
              <w:t>2500000000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95,4</w:t>
            </w:r>
          </w:p>
        </w:tc>
      </w:tr>
      <w:tr w:rsidR="00054507" w:rsidRPr="001C2AB9" w:rsidTr="00D03AC7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>Иные бюджетные ассигнования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C2AB9">
              <w:rPr>
                <w:rFonts w:ascii="Times New Roman" w:eastAsia="Calibri" w:hAnsi="Times New Roman" w:cs="Times New Roman"/>
                <w:color w:val="000000"/>
              </w:rPr>
              <w:t>2500000220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95,4</w:t>
            </w:r>
          </w:p>
        </w:tc>
      </w:tr>
      <w:tr w:rsidR="00054507" w:rsidRPr="001C2AB9" w:rsidTr="00D03AC7">
        <w:trPr>
          <w:trHeight w:val="894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 xml:space="preserve">'Муниципальная программа "Организация и проведение выборов в сельском поселении муниципального района </w:t>
            </w:r>
            <w:proofErr w:type="spellStart"/>
            <w:r w:rsidRPr="001C2AB9">
              <w:rPr>
                <w:rFonts w:ascii="Times New Roman" w:eastAsia="Calibri" w:hAnsi="Times New Roman" w:cs="Times New Roman"/>
              </w:rPr>
              <w:t>Благоварский</w:t>
            </w:r>
            <w:proofErr w:type="spellEnd"/>
            <w:r w:rsidRPr="001C2AB9">
              <w:rPr>
                <w:rFonts w:ascii="Times New Roman" w:eastAsia="Calibri" w:hAnsi="Times New Roman" w:cs="Times New Roman"/>
              </w:rPr>
              <w:t xml:space="preserve"> район Республики Башкортостан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C2AB9">
              <w:rPr>
                <w:rFonts w:ascii="Times New Roman" w:eastAsia="Calibri" w:hAnsi="Times New Roman" w:cs="Times New Roman"/>
                <w:color w:val="000000"/>
              </w:rPr>
              <w:t>2500000220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>800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95,4</w:t>
            </w:r>
          </w:p>
        </w:tc>
      </w:tr>
      <w:tr w:rsidR="00054507" w:rsidRPr="001C2AB9" w:rsidTr="00D03AC7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rPr>
                <w:rFonts w:ascii="Times New Roman" w:eastAsia="Calibri" w:hAnsi="Times New Roman" w:cs="Times New Roman"/>
                <w:b/>
              </w:rPr>
            </w:pPr>
            <w:r w:rsidRPr="001C2AB9">
              <w:rPr>
                <w:rFonts w:ascii="Times New Roman" w:eastAsia="Calibri" w:hAnsi="Times New Roman" w:cs="Times New Roman"/>
                <w:b/>
              </w:rPr>
              <w:t>Непрограммные расходы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1C2AB9">
              <w:rPr>
                <w:rFonts w:ascii="Times New Roman" w:eastAsia="Calibri" w:hAnsi="Times New Roman" w:cs="Times New Roman"/>
                <w:b/>
                <w:color w:val="000000"/>
              </w:rPr>
              <w:t>9900000000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1C2AB9">
              <w:rPr>
                <w:rFonts w:ascii="Times New Roman" w:hAnsi="Times New Roman" w:cs="Times New Roman"/>
                <w:b/>
              </w:rPr>
              <w:t>6,2</w:t>
            </w:r>
          </w:p>
        </w:tc>
      </w:tr>
      <w:tr w:rsidR="00054507" w:rsidRPr="001C2AB9" w:rsidTr="00D03AC7">
        <w:trPr>
          <w:trHeight w:val="1210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 xml:space="preserve">Профилактические, экстренные и  противоэпидемиологические мероприятия, связанные с распространением  новой </w:t>
            </w:r>
            <w:proofErr w:type="spellStart"/>
            <w:r w:rsidRPr="001C2AB9">
              <w:rPr>
                <w:rFonts w:ascii="Times New Roman" w:eastAsia="Calibri" w:hAnsi="Times New Roman" w:cs="Times New Roman"/>
              </w:rPr>
              <w:t>корнавирусной</w:t>
            </w:r>
            <w:proofErr w:type="spellEnd"/>
            <w:r w:rsidRPr="001C2AB9">
              <w:rPr>
                <w:rFonts w:ascii="Times New Roman" w:eastAsia="Calibri" w:hAnsi="Times New Roman" w:cs="Times New Roman"/>
              </w:rPr>
              <w:t xml:space="preserve"> инфекцией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>9900021950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0,2</w:t>
            </w:r>
          </w:p>
        </w:tc>
      </w:tr>
      <w:tr w:rsidR="00054507" w:rsidRPr="001C2AB9" w:rsidTr="00D03AC7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>9900021950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0,2</w:t>
            </w:r>
          </w:p>
        </w:tc>
      </w:tr>
      <w:tr w:rsidR="00054507" w:rsidRPr="001C2AB9" w:rsidTr="00D03AC7">
        <w:trPr>
          <w:trHeight w:val="792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 xml:space="preserve">Профилактические, экстренные и  противоэпидемиологические мероприятия, связанные с распространением  новой </w:t>
            </w:r>
            <w:proofErr w:type="spellStart"/>
            <w:r w:rsidRPr="001C2AB9">
              <w:rPr>
                <w:rFonts w:ascii="Times New Roman" w:eastAsia="Calibri" w:hAnsi="Times New Roman" w:cs="Times New Roman"/>
              </w:rPr>
              <w:t>корнавирусной</w:t>
            </w:r>
            <w:proofErr w:type="spellEnd"/>
            <w:r w:rsidRPr="001C2AB9">
              <w:rPr>
                <w:rFonts w:ascii="Times New Roman" w:eastAsia="Calibri" w:hAnsi="Times New Roman" w:cs="Times New Roman"/>
              </w:rPr>
              <w:t xml:space="preserve"> инфекцией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990009040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6,0</w:t>
            </w:r>
          </w:p>
        </w:tc>
      </w:tr>
      <w:tr w:rsidR="00054507" w:rsidRPr="001C2AB9" w:rsidTr="00D03AC7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eastAsia="Calibri" w:hAnsi="Times New Roman" w:cs="Times New Roman"/>
              </w:rPr>
              <w:t>99000</w:t>
            </w:r>
            <w:r w:rsidRPr="001C2AB9">
              <w:rPr>
                <w:rFonts w:ascii="Times New Roman" w:hAnsi="Times New Roman" w:cs="Times New Roman"/>
              </w:rPr>
              <w:t>9040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6,0</w:t>
            </w:r>
          </w:p>
        </w:tc>
      </w:tr>
      <w:tr w:rsidR="00054507" w:rsidRPr="001C2AB9" w:rsidTr="00D03AC7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rPr>
                <w:rFonts w:ascii="Times New Roman" w:hAnsi="Times New Roman" w:cs="Times New Roman"/>
                <w:b/>
              </w:rPr>
            </w:pPr>
            <w:r w:rsidRPr="001C2AB9">
              <w:rPr>
                <w:rFonts w:ascii="Times New Roman" w:hAnsi="Times New Roman" w:cs="Times New Roman"/>
                <w:b/>
              </w:rPr>
              <w:t>Непрограммные расходы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C2AB9">
              <w:rPr>
                <w:rFonts w:ascii="Times New Roman" w:hAnsi="Times New Roman" w:cs="Times New Roman"/>
                <w:b/>
                <w:color w:val="000000"/>
              </w:rPr>
              <w:t>9900000000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C2AB9">
              <w:rPr>
                <w:rFonts w:ascii="Times New Roman" w:hAnsi="Times New Roman" w:cs="Times New Roman"/>
                <w:b/>
              </w:rPr>
              <w:t>211,00</w:t>
            </w:r>
          </w:p>
        </w:tc>
      </w:tr>
      <w:tr w:rsidR="00054507" w:rsidRPr="001C2AB9" w:rsidTr="00D03AC7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Непрограммные расход</w:t>
            </w:r>
            <w:proofErr w:type="gramStart"/>
            <w:r w:rsidRPr="001C2AB9">
              <w:rPr>
                <w:rFonts w:ascii="Times New Roman" w:hAnsi="Times New Roman" w:cs="Times New Roman"/>
              </w:rPr>
              <w:t>ы(</w:t>
            </w:r>
            <w:proofErr w:type="gramEnd"/>
            <w:r w:rsidRPr="001C2AB9">
              <w:rPr>
                <w:rFonts w:ascii="Times New Roman" w:hAnsi="Times New Roman" w:cs="Times New Roman"/>
              </w:rPr>
              <w:t>резервные фонды)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C2AB9">
              <w:rPr>
                <w:rFonts w:ascii="Times New Roman" w:hAnsi="Times New Roman" w:cs="Times New Roman"/>
                <w:color w:val="000000"/>
              </w:rPr>
              <w:t>9900000000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191,0</w:t>
            </w:r>
          </w:p>
        </w:tc>
      </w:tr>
      <w:tr w:rsidR="00054507" w:rsidRPr="001C2AB9" w:rsidTr="00D03AC7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Непрограммные расходы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C2AB9">
              <w:rPr>
                <w:rFonts w:ascii="Times New Roman" w:hAnsi="Times New Roman" w:cs="Times New Roman"/>
                <w:color w:val="000000"/>
              </w:rPr>
              <w:t>9900000000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191,0</w:t>
            </w:r>
          </w:p>
        </w:tc>
      </w:tr>
      <w:tr w:rsidR="00054507" w:rsidRPr="001C2AB9" w:rsidTr="00D03AC7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Резервные фонды местных администраций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9900061320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58,0</w:t>
            </w:r>
          </w:p>
        </w:tc>
      </w:tr>
      <w:tr w:rsidR="00054507" w:rsidRPr="001C2AB9" w:rsidTr="00D03AC7">
        <w:trPr>
          <w:trHeight w:val="144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9900061320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58,0</w:t>
            </w:r>
          </w:p>
        </w:tc>
      </w:tr>
      <w:tr w:rsidR="00054507" w:rsidRPr="001C2AB9" w:rsidTr="00D03AC7">
        <w:trPr>
          <w:trHeight w:val="789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 xml:space="preserve">Профилактические, экстренные и противоэпидемические мероприятия, связанные с распространением новой </w:t>
            </w:r>
            <w:proofErr w:type="spellStart"/>
            <w:r w:rsidRPr="001C2AB9">
              <w:rPr>
                <w:rFonts w:ascii="Times New Roman" w:hAnsi="Times New Roman" w:cs="Times New Roman"/>
              </w:rPr>
              <w:t>короновирусной</w:t>
            </w:r>
            <w:proofErr w:type="spellEnd"/>
            <w:r w:rsidRPr="001C2AB9">
              <w:rPr>
                <w:rFonts w:ascii="Times New Roman" w:hAnsi="Times New Roman" w:cs="Times New Roman"/>
              </w:rPr>
              <w:t xml:space="preserve"> инфекции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9900003560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133,0</w:t>
            </w:r>
          </w:p>
        </w:tc>
      </w:tr>
      <w:tr w:rsidR="00054507" w:rsidRPr="001C2AB9" w:rsidTr="00D03AC7">
        <w:trPr>
          <w:trHeight w:val="304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9900003560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133,0</w:t>
            </w:r>
          </w:p>
        </w:tc>
      </w:tr>
      <w:tr w:rsidR="00054507" w:rsidRPr="001C2AB9" w:rsidTr="00D03AC7">
        <w:trPr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Резервные фонды местных администраций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9900021950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20,0</w:t>
            </w:r>
          </w:p>
        </w:tc>
      </w:tr>
      <w:tr w:rsidR="00054507" w:rsidRPr="001C2AB9" w:rsidTr="00D03AC7">
        <w:trPr>
          <w:trHeight w:val="251"/>
          <w:jc w:val="center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pStyle w:val="2"/>
              <w:rPr>
                <w:sz w:val="24"/>
              </w:rPr>
            </w:pPr>
            <w:r w:rsidRPr="001C2AB9">
              <w:rPr>
                <w:sz w:val="24"/>
              </w:rPr>
              <w:t>Резервные фонды местных администраций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9900021950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507" w:rsidRPr="001C2AB9" w:rsidRDefault="00054507" w:rsidP="00D03AC7">
            <w:pPr>
              <w:tabs>
                <w:tab w:val="left" w:pos="2620"/>
              </w:tabs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507" w:rsidRPr="001C2AB9" w:rsidRDefault="00054507" w:rsidP="00D03AC7">
            <w:pPr>
              <w:jc w:val="center"/>
              <w:rPr>
                <w:rFonts w:ascii="Times New Roman" w:hAnsi="Times New Roman" w:cs="Times New Roman"/>
              </w:rPr>
            </w:pPr>
            <w:r w:rsidRPr="001C2AB9">
              <w:rPr>
                <w:rFonts w:ascii="Times New Roman" w:hAnsi="Times New Roman" w:cs="Times New Roman"/>
              </w:rPr>
              <w:t>20,0</w:t>
            </w:r>
          </w:p>
        </w:tc>
      </w:tr>
    </w:tbl>
    <w:p w:rsidR="00492FBA" w:rsidRPr="00492FBA" w:rsidRDefault="00492FBA" w:rsidP="00492FBA">
      <w:pPr>
        <w:tabs>
          <w:tab w:val="left" w:pos="13020"/>
          <w:tab w:val="right" w:pos="15761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92FBA" w:rsidRPr="00492FBA" w:rsidRDefault="00492FBA" w:rsidP="00492FBA">
      <w:pPr>
        <w:tabs>
          <w:tab w:val="left" w:pos="13020"/>
          <w:tab w:val="right" w:pos="15761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сельского поселения </w:t>
      </w:r>
    </w:p>
    <w:p w:rsidR="00492FBA" w:rsidRPr="00492FBA" w:rsidRDefault="00492FBA" w:rsidP="00492FBA">
      <w:pPr>
        <w:spacing w:after="0" w:line="240" w:lineRule="auto"/>
        <w:ind w:firstLine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       ______________      </w:t>
      </w:r>
      <w:proofErr w:type="spellStart"/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>Б.И.Бикмеев</w:t>
      </w:r>
      <w:proofErr w:type="spellEnd"/>
    </w:p>
    <w:tbl>
      <w:tblPr>
        <w:tblW w:w="0" w:type="auto"/>
        <w:tblInd w:w="4219" w:type="dxa"/>
        <w:tblLook w:val="04A0" w:firstRow="1" w:lastRow="0" w:firstColumn="1" w:lastColumn="0" w:noHBand="0" w:noVBand="1"/>
      </w:tblPr>
      <w:tblGrid>
        <w:gridCol w:w="5351"/>
      </w:tblGrid>
      <w:tr w:rsidR="00492FBA" w:rsidRPr="00492FBA" w:rsidTr="00492FBA">
        <w:tc>
          <w:tcPr>
            <w:tcW w:w="5351" w:type="dxa"/>
            <w:hideMark/>
          </w:tcPr>
          <w:p w:rsidR="00492FBA" w:rsidRPr="00492FBA" w:rsidRDefault="00492FBA" w:rsidP="00492FBA">
            <w:pPr>
              <w:keepNext/>
              <w:tabs>
                <w:tab w:val="center" w:pos="3828"/>
                <w:tab w:val="right" w:pos="8306"/>
              </w:tabs>
              <w:spacing w:after="0"/>
              <w:ind w:right="431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</w:pPr>
            <w:bookmarkStart w:id="0" w:name="_GoBack"/>
            <w:bookmarkEnd w:id="0"/>
            <w:r w:rsidRPr="00492FBA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lastRenderedPageBreak/>
              <w:t>Приложение</w:t>
            </w:r>
            <w:r w:rsidR="00827C53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 № 8</w:t>
            </w:r>
          </w:p>
          <w:p w:rsidR="00492FBA" w:rsidRPr="00492FBA" w:rsidRDefault="00492FBA" w:rsidP="00492FBA">
            <w:pPr>
              <w:keepNext/>
              <w:tabs>
                <w:tab w:val="center" w:pos="4153"/>
                <w:tab w:val="right" w:pos="8306"/>
              </w:tabs>
              <w:spacing w:after="0"/>
              <w:ind w:right="431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к  решению Совета сельского поселения                                               </w:t>
            </w:r>
          </w:p>
          <w:p w:rsidR="00492FBA" w:rsidRPr="00492FBA" w:rsidRDefault="00492FBA" w:rsidP="00492FBA">
            <w:pPr>
              <w:keepNext/>
              <w:tabs>
                <w:tab w:val="center" w:pos="4153"/>
                <w:tab w:val="right" w:pos="8306"/>
              </w:tabs>
              <w:spacing w:after="0"/>
              <w:ind w:right="431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</w:pP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 сельсовет муниципального района 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 район Республики Башкортостан  от 25 ноября  2020  г. № 3-3</w:t>
            </w:r>
            <w:r w:rsidR="002B75D3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3</w:t>
            </w:r>
          </w:p>
          <w:p w:rsidR="00492FBA" w:rsidRPr="00492FBA" w:rsidRDefault="00492FBA" w:rsidP="00492FBA">
            <w:pPr>
              <w:keepNext/>
              <w:tabs>
                <w:tab w:val="center" w:pos="4153"/>
                <w:tab w:val="right" w:pos="8306"/>
              </w:tabs>
              <w:spacing w:after="0"/>
              <w:ind w:right="431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«О внесении изменений в решение Совета </w:t>
            </w: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от  20 декабря 2019  г. № 29- 259 в приложение </w:t>
            </w:r>
          </w:p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№ 10 «О  бюджете сельского поселения 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Cs/>
                <w:iCs/>
                <w:sz w:val="24"/>
                <w:szCs w:val="28"/>
              </w:rPr>
              <w:t xml:space="preserve">  район Республики Башкортостан  на 2020 год и на плановый период 2021 и 2022 годов»</w:t>
            </w:r>
          </w:p>
        </w:tc>
      </w:tr>
    </w:tbl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Ведомственная структура расходов сельского поселения  </w:t>
      </w:r>
      <w:proofErr w:type="spellStart"/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Кашкалашинский</w:t>
      </w:r>
      <w:proofErr w:type="spellEnd"/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Благоварский</w:t>
      </w:r>
      <w:proofErr w:type="spellEnd"/>
      <w:r w:rsidRPr="00492F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район Республики Башкортостан на плановый период 2021 и 2022 годов</w:t>
      </w:r>
    </w:p>
    <w:p w:rsidR="00492FBA" w:rsidRPr="00492FBA" w:rsidRDefault="00492FBA" w:rsidP="00492FBA">
      <w:pPr>
        <w:tabs>
          <w:tab w:val="left" w:pos="13020"/>
          <w:tab w:val="right" w:pos="15761"/>
        </w:tabs>
        <w:spacing w:after="0" w:line="240" w:lineRule="auto"/>
        <w:ind w:right="332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92F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(тыс. рублей)</w:t>
      </w:r>
    </w:p>
    <w:tbl>
      <w:tblPr>
        <w:tblW w:w="10125" w:type="dxa"/>
        <w:jc w:val="center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0"/>
        <w:gridCol w:w="901"/>
        <w:gridCol w:w="1481"/>
        <w:gridCol w:w="759"/>
        <w:gridCol w:w="1063"/>
        <w:gridCol w:w="1001"/>
      </w:tblGrid>
      <w:tr w:rsidR="00492FBA" w:rsidRPr="00492FBA" w:rsidTr="00492FBA">
        <w:trPr>
          <w:jc w:val="center"/>
        </w:trPr>
        <w:tc>
          <w:tcPr>
            <w:tcW w:w="4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ind w:left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65"/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Ведомство</w:t>
            </w: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1471"/>
                <w:tab w:val="left" w:pos="263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Цср</w:t>
            </w:r>
            <w:proofErr w:type="spellEnd"/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1471"/>
                <w:tab w:val="left" w:pos="263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Вр</w:t>
            </w:r>
            <w:proofErr w:type="spellEnd"/>
          </w:p>
        </w:tc>
        <w:tc>
          <w:tcPr>
            <w:tcW w:w="2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BA" w:rsidRPr="00492FBA" w:rsidRDefault="00492FBA" w:rsidP="00492FBA">
            <w:pPr>
              <w:tabs>
                <w:tab w:val="left" w:pos="1471"/>
                <w:tab w:val="left" w:pos="263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492FBA" w:rsidRPr="00492FBA" w:rsidTr="00492FBA">
        <w:trPr>
          <w:jc w:val="center"/>
        </w:trPr>
        <w:tc>
          <w:tcPr>
            <w:tcW w:w="4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BA" w:rsidRPr="00492FBA" w:rsidRDefault="00492FBA" w:rsidP="0049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BA" w:rsidRPr="00492FBA" w:rsidRDefault="00492FBA" w:rsidP="0049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BA" w:rsidRPr="00492FBA" w:rsidRDefault="00492FBA" w:rsidP="0049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BA" w:rsidRPr="00492FBA" w:rsidRDefault="00492FBA" w:rsidP="0049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FBA" w:rsidRPr="00492FBA" w:rsidRDefault="00492FBA" w:rsidP="00492FBA">
            <w:pPr>
              <w:tabs>
                <w:tab w:val="left" w:pos="1471"/>
                <w:tab w:val="left" w:pos="263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1471"/>
                <w:tab w:val="left" w:pos="263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492FBA" w:rsidRPr="00492FBA" w:rsidTr="00492FBA">
        <w:trPr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65"/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92FBA" w:rsidRPr="00492FBA" w:rsidTr="00492FBA">
        <w:trPr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1824,6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1822,1</w:t>
            </w: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Муниципальная программа «Комплексное развитие территории сельского поселения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район на 2017-2020 годы»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1000000000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561,8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519,9</w:t>
            </w: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Подпрограмма "Благоустройство территории сельского поселения 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на 2017-2020 годы»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1010000000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561,8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519,9</w:t>
            </w: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мероприятие «</w:t>
            </w:r>
            <w:r w:rsidRPr="00492F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Повышение степени благоустройства  территорий населенных пунктов</w:t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1010000000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561,8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519,9</w:t>
            </w: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благоустройству территорий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1010006050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61,8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1010006050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61,8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Субсидии 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софинансирование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1010072010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1010072010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Иные межбюджетные трансферты на </w:t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финансирование мероприятий по благоустройству территорий населенных пунктов, коммунальному хозяйству, обеспечению мер пожарной безопасности и осуществлению дорожной деятельности в границах сельских поселений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1010074040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Межбюджетные трансферты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1010074040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500,0</w:t>
            </w: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Подпрограмма «Осуществление государственных полномочий по первичному воинскому учету на территории сельского поселения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на 2017-2020 годы»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1040000000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75,3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77,6</w:t>
            </w: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направление «Обеспечение сбора, хранение и обработку сведений, содержащихся в документах первичного воинского учета»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1040000000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75,3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77,6</w:t>
            </w: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первичного воинского учета на территориях, где отсутствуют военные комиссариаты, за счет средств федерального бюджета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1040051180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75,3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77,6</w:t>
            </w: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1040051180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75,3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77,6</w:t>
            </w:r>
          </w:p>
        </w:tc>
      </w:tr>
      <w:tr w:rsidR="00492FBA" w:rsidRPr="00492FBA" w:rsidTr="00492FBA">
        <w:trPr>
          <w:trHeight w:val="321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1040051180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FBA" w:rsidRPr="00492FBA" w:rsidTr="00492FBA">
        <w:trPr>
          <w:trHeight w:val="285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Муниципальная адресная программа по проведению капитального ремонта общего имущества многоквартирных домов в сельском поселении на 2016 -2020 годы »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2100000000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2FBA" w:rsidRPr="00492FBA" w:rsidTr="00492FBA">
        <w:trPr>
          <w:trHeight w:val="285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Подпрограмма "Проведение капитального ремонта общего имущества многоквартирных домов в сельском поселении на 2016 -2020 годы»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2100000000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FBA" w:rsidRPr="00492FBA" w:rsidTr="00492FBA">
        <w:trPr>
          <w:trHeight w:val="285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Основное мероприятие « Проведение капитального ремонта многоквартирных домов в рамках краткосрочного </w:t>
            </w:r>
            <w:proofErr w:type="gram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плана реализации Республиканской программы капитального ремонта общего имущества</w:t>
            </w:r>
            <w:proofErr w:type="gram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многоквартирных домах »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2100000000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FBA" w:rsidRPr="00492FBA" w:rsidTr="00492FBA">
        <w:trPr>
          <w:trHeight w:val="285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деятельности регионального оператора по проведению капитального ремонта общего имущества в </w:t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многоквартирных домах за счет средств местного бюджета 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2100003610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FBA" w:rsidRPr="00492FBA" w:rsidTr="00492FBA">
        <w:trPr>
          <w:trHeight w:val="285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2100003610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FBA" w:rsidRPr="00492FBA" w:rsidTr="00492FBA">
        <w:trPr>
          <w:trHeight w:val="288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Муниципальная программа "Развитие муниципальной службы в сельском поселении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район Республики Башкортостан"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2300000000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1156,3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1162,4</w:t>
            </w:r>
          </w:p>
        </w:tc>
      </w:tr>
      <w:tr w:rsidR="00492FBA" w:rsidRPr="00492FBA" w:rsidTr="00492FBA">
        <w:trPr>
          <w:trHeight w:val="288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Подпрограмма "Развитие муниципальной службы в сельском поселении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Кашкалашинский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 муниципального района </w:t>
            </w:r>
            <w:proofErr w:type="spellStart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Благоварский</w:t>
            </w:r>
            <w:proofErr w:type="spellEnd"/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Республики Башкортостан"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2300000000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1156,3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1162,4</w:t>
            </w:r>
          </w:p>
        </w:tc>
      </w:tr>
      <w:tr w:rsidR="00492FBA" w:rsidRPr="00492FBA" w:rsidTr="00492FBA">
        <w:trPr>
          <w:trHeight w:val="288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8"/>
              </w:rPr>
              <w:t>Основное мероприятие  «Руководство и управление в сфере установленных функций</w:t>
            </w: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2300000000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1156,3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1162,4</w:t>
            </w:r>
          </w:p>
        </w:tc>
      </w:tr>
      <w:tr w:rsidR="00492FBA" w:rsidRPr="00492FBA" w:rsidTr="00492FBA">
        <w:trPr>
          <w:trHeight w:val="288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Глава местного самоуправления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2300002030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765,7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788,5</w:t>
            </w:r>
          </w:p>
        </w:tc>
      </w:tr>
      <w:tr w:rsidR="00492FBA" w:rsidRPr="00492FBA" w:rsidTr="00492FBA">
        <w:trPr>
          <w:trHeight w:val="288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2300002030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765,7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788,5</w:t>
            </w:r>
          </w:p>
        </w:tc>
      </w:tr>
      <w:tr w:rsidR="00492FBA" w:rsidRPr="00492FBA" w:rsidTr="00492FBA">
        <w:trPr>
          <w:trHeight w:val="288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Аппараты органов местного самоуправления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2300002040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390,6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373,9</w:t>
            </w:r>
          </w:p>
        </w:tc>
      </w:tr>
      <w:tr w:rsidR="00492FBA" w:rsidRPr="00492FBA" w:rsidTr="00492FBA">
        <w:trPr>
          <w:trHeight w:val="288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2300002040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390,6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373,9</w:t>
            </w:r>
          </w:p>
        </w:tc>
      </w:tr>
      <w:tr w:rsidR="00492FBA" w:rsidRPr="00492FBA" w:rsidTr="00492FBA">
        <w:trPr>
          <w:trHeight w:val="288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Закупка товаров, работ и услуг для муниципальных нужд муниципального образования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2300002040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FBA" w:rsidRPr="00492FBA" w:rsidTr="00492FBA">
        <w:trPr>
          <w:trHeight w:val="288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2300002040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FBA" w:rsidRPr="00492FBA" w:rsidTr="00492FBA">
        <w:trPr>
          <w:trHeight w:val="288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Непрограммные расходы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9900000000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2FBA" w:rsidRPr="00492FBA" w:rsidTr="00492FBA">
        <w:trPr>
          <w:trHeight w:val="288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Резервные фонды местных администраций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9900007500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FBA" w:rsidRPr="00492FBA" w:rsidTr="00492FBA">
        <w:trPr>
          <w:trHeight w:val="288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9900007500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92FBA" w:rsidRPr="00492FBA" w:rsidTr="00492FBA">
        <w:trPr>
          <w:trHeight w:val="288"/>
          <w:jc w:val="center"/>
        </w:trPr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791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9999999999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31,2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FBA" w:rsidRPr="00492FBA" w:rsidRDefault="00492FBA" w:rsidP="00492FBA">
            <w:pPr>
              <w:tabs>
                <w:tab w:val="left" w:pos="262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2F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62,2</w:t>
            </w:r>
          </w:p>
        </w:tc>
      </w:tr>
    </w:tbl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сельского поселения </w:t>
      </w:r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           _____________     </w:t>
      </w:r>
      <w:proofErr w:type="spellStart"/>
      <w:r w:rsidRPr="00492FBA">
        <w:rPr>
          <w:rFonts w:ascii="Times New Roman" w:eastAsia="Times New Roman" w:hAnsi="Times New Roman" w:cs="Times New Roman"/>
          <w:sz w:val="24"/>
          <w:szCs w:val="24"/>
          <w:lang w:eastAsia="ru-RU"/>
        </w:rPr>
        <w:t>Б.И.Бикмеев</w:t>
      </w:r>
      <w:proofErr w:type="spellEnd"/>
    </w:p>
    <w:p w:rsidR="00492FBA" w:rsidRPr="00492FBA" w:rsidRDefault="00492FBA" w:rsidP="00492F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FBA" w:rsidRPr="00492FBA" w:rsidRDefault="00492FBA" w:rsidP="00492FBA">
      <w:pPr>
        <w:tabs>
          <w:tab w:val="left" w:pos="708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2FBA" w:rsidRPr="00492FBA" w:rsidRDefault="00492FBA" w:rsidP="00492FBA">
      <w:pPr>
        <w:tabs>
          <w:tab w:val="left" w:pos="708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7507" w:rsidRPr="00492FBA" w:rsidRDefault="00F07507" w:rsidP="00F07507">
      <w:pPr>
        <w:keepNext/>
        <w:tabs>
          <w:tab w:val="center" w:pos="3828"/>
          <w:tab w:val="right" w:pos="8306"/>
        </w:tabs>
        <w:spacing w:after="0" w:line="240" w:lineRule="auto"/>
        <w:ind w:right="431"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8"/>
        </w:rPr>
      </w:pPr>
      <w:r w:rsidRPr="00492FBA">
        <w:rPr>
          <w:rFonts w:ascii="Times New Roman" w:eastAsia="Times New Roman" w:hAnsi="Times New Roman" w:cs="Times New Roman"/>
          <w:iCs/>
          <w:sz w:val="24"/>
          <w:szCs w:val="28"/>
        </w:rPr>
        <w:lastRenderedPageBreak/>
        <w:t>Приложение</w:t>
      </w:r>
      <w:r>
        <w:rPr>
          <w:rFonts w:ascii="Times New Roman" w:eastAsia="Times New Roman" w:hAnsi="Times New Roman" w:cs="Times New Roman"/>
          <w:bCs/>
          <w:iCs/>
          <w:sz w:val="24"/>
          <w:szCs w:val="28"/>
        </w:rPr>
        <w:t xml:space="preserve"> № 9</w:t>
      </w:r>
    </w:p>
    <w:p w:rsidR="00F07507" w:rsidRPr="00492FBA" w:rsidRDefault="00F07507" w:rsidP="00F07507">
      <w:pPr>
        <w:keepNext/>
        <w:tabs>
          <w:tab w:val="center" w:pos="4153"/>
          <w:tab w:val="right" w:pos="8306"/>
        </w:tabs>
        <w:spacing w:after="0" w:line="240" w:lineRule="auto"/>
        <w:ind w:right="431"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8"/>
        </w:rPr>
      </w:pPr>
      <w:r w:rsidRPr="00492FBA">
        <w:rPr>
          <w:rFonts w:ascii="Times New Roman" w:eastAsia="Times New Roman" w:hAnsi="Times New Roman" w:cs="Times New Roman"/>
          <w:bCs/>
          <w:iCs/>
          <w:sz w:val="24"/>
          <w:szCs w:val="28"/>
        </w:rPr>
        <w:t xml:space="preserve">к  решению Совета сельского поселения                                               </w:t>
      </w:r>
    </w:p>
    <w:p w:rsidR="00F07507" w:rsidRDefault="00F07507" w:rsidP="00F07507">
      <w:pPr>
        <w:keepNext/>
        <w:tabs>
          <w:tab w:val="center" w:pos="4153"/>
          <w:tab w:val="right" w:pos="8306"/>
        </w:tabs>
        <w:spacing w:after="0" w:line="240" w:lineRule="auto"/>
        <w:ind w:right="431"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8"/>
        </w:rPr>
      </w:pPr>
      <w:proofErr w:type="spellStart"/>
      <w:r w:rsidRPr="00492FBA">
        <w:rPr>
          <w:rFonts w:ascii="Times New Roman" w:eastAsia="Times New Roman" w:hAnsi="Times New Roman" w:cs="Times New Roman"/>
          <w:bCs/>
          <w:iCs/>
          <w:sz w:val="24"/>
          <w:szCs w:val="28"/>
        </w:rPr>
        <w:t>Кашкалашинский</w:t>
      </w:r>
      <w:proofErr w:type="spellEnd"/>
      <w:r w:rsidRPr="00492FBA">
        <w:rPr>
          <w:rFonts w:ascii="Times New Roman" w:eastAsia="Times New Roman" w:hAnsi="Times New Roman" w:cs="Times New Roman"/>
          <w:bCs/>
          <w:iCs/>
          <w:sz w:val="24"/>
          <w:szCs w:val="28"/>
        </w:rPr>
        <w:t xml:space="preserve"> сельсовет муниципального района  </w:t>
      </w:r>
    </w:p>
    <w:p w:rsidR="00F07507" w:rsidRDefault="00F07507" w:rsidP="00F07507">
      <w:pPr>
        <w:keepNext/>
        <w:tabs>
          <w:tab w:val="center" w:pos="4153"/>
          <w:tab w:val="right" w:pos="8306"/>
        </w:tabs>
        <w:spacing w:after="0" w:line="240" w:lineRule="auto"/>
        <w:ind w:right="431"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8"/>
        </w:rPr>
      </w:pPr>
      <w:proofErr w:type="spellStart"/>
      <w:r w:rsidRPr="00492FBA">
        <w:rPr>
          <w:rFonts w:ascii="Times New Roman" w:eastAsia="Times New Roman" w:hAnsi="Times New Roman" w:cs="Times New Roman"/>
          <w:bCs/>
          <w:iCs/>
          <w:sz w:val="24"/>
          <w:szCs w:val="28"/>
        </w:rPr>
        <w:t>Благоварский</w:t>
      </w:r>
      <w:proofErr w:type="spellEnd"/>
      <w:r w:rsidRPr="00492FBA">
        <w:rPr>
          <w:rFonts w:ascii="Times New Roman" w:eastAsia="Times New Roman" w:hAnsi="Times New Roman" w:cs="Times New Roman"/>
          <w:bCs/>
          <w:iCs/>
          <w:sz w:val="24"/>
          <w:szCs w:val="28"/>
        </w:rPr>
        <w:t xml:space="preserve"> район Республики Башкортостан  </w:t>
      </w:r>
    </w:p>
    <w:p w:rsidR="00F07507" w:rsidRPr="00492FBA" w:rsidRDefault="00F07507" w:rsidP="00F07507">
      <w:pPr>
        <w:keepNext/>
        <w:tabs>
          <w:tab w:val="center" w:pos="4153"/>
          <w:tab w:val="right" w:pos="8306"/>
        </w:tabs>
        <w:spacing w:after="0" w:line="240" w:lineRule="auto"/>
        <w:ind w:right="431"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8"/>
        </w:rPr>
      </w:pPr>
      <w:r w:rsidRPr="00492FBA">
        <w:rPr>
          <w:rFonts w:ascii="Times New Roman" w:eastAsia="Times New Roman" w:hAnsi="Times New Roman" w:cs="Times New Roman"/>
          <w:bCs/>
          <w:iCs/>
          <w:sz w:val="24"/>
          <w:szCs w:val="28"/>
        </w:rPr>
        <w:t>от 25 ноября  2020  г. № 3-3</w:t>
      </w:r>
      <w:r>
        <w:rPr>
          <w:rFonts w:ascii="Times New Roman" w:eastAsia="Times New Roman" w:hAnsi="Times New Roman" w:cs="Times New Roman"/>
          <w:bCs/>
          <w:iCs/>
          <w:sz w:val="24"/>
          <w:szCs w:val="28"/>
        </w:rPr>
        <w:t>3</w:t>
      </w:r>
    </w:p>
    <w:p w:rsidR="00F07507" w:rsidRPr="00492FBA" w:rsidRDefault="00F07507" w:rsidP="00F07507">
      <w:pPr>
        <w:keepNext/>
        <w:tabs>
          <w:tab w:val="center" w:pos="4153"/>
          <w:tab w:val="right" w:pos="8306"/>
        </w:tabs>
        <w:spacing w:after="0" w:line="240" w:lineRule="auto"/>
        <w:ind w:right="431"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8"/>
        </w:rPr>
      </w:pPr>
      <w:r w:rsidRPr="00492FBA">
        <w:rPr>
          <w:rFonts w:ascii="Times New Roman" w:eastAsia="Times New Roman" w:hAnsi="Times New Roman" w:cs="Times New Roman"/>
          <w:bCs/>
          <w:iCs/>
          <w:sz w:val="24"/>
          <w:szCs w:val="28"/>
        </w:rPr>
        <w:t xml:space="preserve">«О внесении изменений в решение Совета </w:t>
      </w:r>
    </w:p>
    <w:p w:rsidR="00F07507" w:rsidRPr="00492FBA" w:rsidRDefault="00F07507" w:rsidP="00F0750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  <w:szCs w:val="28"/>
        </w:rPr>
      </w:pPr>
      <w:r w:rsidRPr="00492FBA">
        <w:rPr>
          <w:rFonts w:ascii="Times New Roman" w:eastAsia="Times New Roman" w:hAnsi="Times New Roman" w:cs="Times New Roman"/>
          <w:bCs/>
          <w:iCs/>
          <w:sz w:val="24"/>
          <w:szCs w:val="28"/>
        </w:rPr>
        <w:t xml:space="preserve">от  20 декабря 2019  г. № 29- 259 </w:t>
      </w:r>
    </w:p>
    <w:p w:rsidR="00F07507" w:rsidRDefault="00F07507" w:rsidP="00F0750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  <w:szCs w:val="28"/>
        </w:rPr>
      </w:pPr>
      <w:r w:rsidRPr="00492FBA">
        <w:rPr>
          <w:rFonts w:ascii="Times New Roman" w:eastAsia="Times New Roman" w:hAnsi="Times New Roman" w:cs="Times New Roman"/>
          <w:bCs/>
          <w:iCs/>
          <w:sz w:val="24"/>
          <w:szCs w:val="28"/>
        </w:rPr>
        <w:t xml:space="preserve">«О  бюджете сельского поселения  </w:t>
      </w:r>
      <w:proofErr w:type="spellStart"/>
      <w:r w:rsidRPr="00492FBA">
        <w:rPr>
          <w:rFonts w:ascii="Times New Roman" w:eastAsia="Times New Roman" w:hAnsi="Times New Roman" w:cs="Times New Roman"/>
          <w:bCs/>
          <w:iCs/>
          <w:sz w:val="24"/>
          <w:szCs w:val="28"/>
        </w:rPr>
        <w:t>Кашкалашинский</w:t>
      </w:r>
      <w:proofErr w:type="spellEnd"/>
      <w:r w:rsidRPr="00492FBA">
        <w:rPr>
          <w:rFonts w:ascii="Times New Roman" w:eastAsia="Times New Roman" w:hAnsi="Times New Roman" w:cs="Times New Roman"/>
          <w:bCs/>
          <w:iCs/>
          <w:sz w:val="24"/>
          <w:szCs w:val="28"/>
        </w:rPr>
        <w:t xml:space="preserve"> </w:t>
      </w:r>
    </w:p>
    <w:p w:rsidR="00F07507" w:rsidRDefault="00F07507" w:rsidP="00F0750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  <w:szCs w:val="28"/>
        </w:rPr>
      </w:pPr>
      <w:r w:rsidRPr="00492FBA">
        <w:rPr>
          <w:rFonts w:ascii="Times New Roman" w:eastAsia="Times New Roman" w:hAnsi="Times New Roman" w:cs="Times New Roman"/>
          <w:bCs/>
          <w:iCs/>
          <w:sz w:val="24"/>
          <w:szCs w:val="28"/>
        </w:rPr>
        <w:t xml:space="preserve">сельсовет муниципального района </w:t>
      </w:r>
      <w:proofErr w:type="spellStart"/>
      <w:r w:rsidRPr="00492FBA">
        <w:rPr>
          <w:rFonts w:ascii="Times New Roman" w:eastAsia="Times New Roman" w:hAnsi="Times New Roman" w:cs="Times New Roman"/>
          <w:bCs/>
          <w:iCs/>
          <w:sz w:val="24"/>
          <w:szCs w:val="28"/>
        </w:rPr>
        <w:t>Благоварский</w:t>
      </w:r>
      <w:proofErr w:type="spellEnd"/>
      <w:r w:rsidRPr="00492FBA">
        <w:rPr>
          <w:rFonts w:ascii="Times New Roman" w:eastAsia="Times New Roman" w:hAnsi="Times New Roman" w:cs="Times New Roman"/>
          <w:bCs/>
          <w:iCs/>
          <w:sz w:val="24"/>
          <w:szCs w:val="28"/>
        </w:rPr>
        <w:t xml:space="preserve">  район </w:t>
      </w:r>
    </w:p>
    <w:p w:rsidR="00F07507" w:rsidRDefault="00F07507" w:rsidP="00F0750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4"/>
          <w:szCs w:val="28"/>
        </w:rPr>
      </w:pPr>
      <w:r w:rsidRPr="00492FBA">
        <w:rPr>
          <w:rFonts w:ascii="Times New Roman" w:eastAsia="Times New Roman" w:hAnsi="Times New Roman" w:cs="Times New Roman"/>
          <w:bCs/>
          <w:iCs/>
          <w:sz w:val="24"/>
          <w:szCs w:val="28"/>
        </w:rPr>
        <w:t xml:space="preserve">Республики Башкортостан  на 2020 год и </w:t>
      </w:r>
    </w:p>
    <w:p w:rsidR="001D0A74" w:rsidRDefault="00F07507" w:rsidP="00F07507">
      <w:pPr>
        <w:spacing w:after="0" w:line="240" w:lineRule="auto"/>
        <w:jc w:val="right"/>
      </w:pPr>
      <w:r w:rsidRPr="00492FBA">
        <w:rPr>
          <w:rFonts w:ascii="Times New Roman" w:eastAsia="Times New Roman" w:hAnsi="Times New Roman" w:cs="Times New Roman"/>
          <w:bCs/>
          <w:iCs/>
          <w:sz w:val="24"/>
          <w:szCs w:val="28"/>
        </w:rPr>
        <w:t>на плановый период 2021 и 2022 годов»</w:t>
      </w:r>
    </w:p>
    <w:p w:rsidR="00F07507" w:rsidRDefault="00F07507"/>
    <w:p w:rsidR="00F07507" w:rsidRPr="00F07507" w:rsidRDefault="00F07507" w:rsidP="00F07507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F0750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Источники финансирования дефицита бюджета сельского поселения </w:t>
      </w: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Кашкалашинский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F0750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F0750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Благоварский</w:t>
      </w:r>
      <w:proofErr w:type="spellEnd"/>
      <w:r w:rsidRPr="00F0750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район Республики Башкортостан на 2020 год</w:t>
      </w:r>
    </w:p>
    <w:tbl>
      <w:tblPr>
        <w:tblStyle w:val="36"/>
        <w:tblW w:w="0" w:type="auto"/>
        <w:tblLook w:val="04A0" w:firstRow="1" w:lastRow="0" w:firstColumn="1" w:lastColumn="0" w:noHBand="0" w:noVBand="1"/>
      </w:tblPr>
      <w:tblGrid>
        <w:gridCol w:w="2802"/>
        <w:gridCol w:w="4819"/>
        <w:gridCol w:w="1950"/>
      </w:tblGrid>
      <w:tr w:rsidR="00F07507" w:rsidRPr="00F07507" w:rsidTr="00F07507">
        <w:tc>
          <w:tcPr>
            <w:tcW w:w="2802" w:type="dxa"/>
          </w:tcPr>
          <w:p w:rsidR="00F07507" w:rsidRPr="00F07507" w:rsidRDefault="00F07507" w:rsidP="00F07507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07507">
              <w:rPr>
                <w:rFonts w:eastAsiaTheme="minorEastAsia"/>
                <w:sz w:val="24"/>
                <w:szCs w:val="24"/>
              </w:rPr>
              <w:t>Код</w:t>
            </w:r>
          </w:p>
        </w:tc>
        <w:tc>
          <w:tcPr>
            <w:tcW w:w="4819" w:type="dxa"/>
          </w:tcPr>
          <w:p w:rsidR="00F07507" w:rsidRPr="00F07507" w:rsidRDefault="00F07507" w:rsidP="00F07507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07507">
              <w:rPr>
                <w:rFonts w:eastAsiaTheme="minorEastAsia"/>
                <w:sz w:val="24"/>
                <w:szCs w:val="24"/>
              </w:rPr>
              <w:t xml:space="preserve">Наименование </w:t>
            </w:r>
            <w:proofErr w:type="gramStart"/>
            <w:r w:rsidR="00A532F2" w:rsidRPr="00F07507">
              <w:rPr>
                <w:rFonts w:eastAsiaTheme="minorEastAsia"/>
                <w:sz w:val="24"/>
                <w:szCs w:val="24"/>
              </w:rPr>
              <w:t>кода</w:t>
            </w:r>
            <w:r w:rsidRPr="00F07507">
              <w:rPr>
                <w:rFonts w:eastAsiaTheme="minorEastAsia"/>
                <w:sz w:val="24"/>
                <w:szCs w:val="24"/>
              </w:rPr>
              <w:t xml:space="preserve"> классификации источников финансирования </w:t>
            </w:r>
            <w:r w:rsidR="00A532F2" w:rsidRPr="00F07507">
              <w:rPr>
                <w:rFonts w:eastAsiaTheme="minorEastAsia"/>
                <w:sz w:val="24"/>
                <w:szCs w:val="24"/>
              </w:rPr>
              <w:t>дефицитов</w:t>
            </w:r>
            <w:r w:rsidRPr="00F07507">
              <w:rPr>
                <w:rFonts w:eastAsiaTheme="minorEastAsia"/>
                <w:sz w:val="24"/>
                <w:szCs w:val="24"/>
              </w:rPr>
              <w:t xml:space="preserve"> бюджетов</w:t>
            </w:r>
            <w:proofErr w:type="gramEnd"/>
          </w:p>
        </w:tc>
        <w:tc>
          <w:tcPr>
            <w:tcW w:w="1950" w:type="dxa"/>
          </w:tcPr>
          <w:p w:rsidR="00F07507" w:rsidRPr="00F07507" w:rsidRDefault="00F07507" w:rsidP="00F07507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07507">
              <w:rPr>
                <w:rFonts w:eastAsiaTheme="minorEastAsia"/>
                <w:sz w:val="24"/>
                <w:szCs w:val="24"/>
              </w:rPr>
              <w:t>Сумма</w:t>
            </w:r>
          </w:p>
        </w:tc>
      </w:tr>
      <w:tr w:rsidR="00F07507" w:rsidRPr="00F07507" w:rsidTr="00F07507">
        <w:trPr>
          <w:trHeight w:val="352"/>
        </w:trPr>
        <w:tc>
          <w:tcPr>
            <w:tcW w:w="2802" w:type="dxa"/>
          </w:tcPr>
          <w:p w:rsidR="00F07507" w:rsidRPr="00F07507" w:rsidRDefault="00F07507" w:rsidP="00F07507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07507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F07507" w:rsidRPr="00F07507" w:rsidRDefault="00F07507" w:rsidP="00F07507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07507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1950" w:type="dxa"/>
          </w:tcPr>
          <w:p w:rsidR="00F07507" w:rsidRPr="00F07507" w:rsidRDefault="00F07507" w:rsidP="00F07507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07507">
              <w:rPr>
                <w:rFonts w:eastAsiaTheme="minorEastAsia"/>
                <w:sz w:val="24"/>
                <w:szCs w:val="24"/>
              </w:rPr>
              <w:t>3</w:t>
            </w:r>
          </w:p>
        </w:tc>
      </w:tr>
      <w:tr w:rsidR="00F07507" w:rsidRPr="00F07507" w:rsidTr="00F07507">
        <w:trPr>
          <w:trHeight w:val="192"/>
        </w:trPr>
        <w:tc>
          <w:tcPr>
            <w:tcW w:w="2802" w:type="dxa"/>
          </w:tcPr>
          <w:p w:rsidR="00F07507" w:rsidRPr="00F07507" w:rsidRDefault="00F07507" w:rsidP="00F0750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819" w:type="dxa"/>
          </w:tcPr>
          <w:p w:rsidR="00F07507" w:rsidRPr="00F07507" w:rsidRDefault="00F07507" w:rsidP="00F07507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07507">
              <w:rPr>
                <w:rFonts w:eastAsiaTheme="minorEastAsia"/>
                <w:sz w:val="24"/>
                <w:szCs w:val="24"/>
              </w:rPr>
              <w:t>ВСЕГО</w:t>
            </w:r>
          </w:p>
        </w:tc>
        <w:tc>
          <w:tcPr>
            <w:tcW w:w="1950" w:type="dxa"/>
          </w:tcPr>
          <w:p w:rsidR="00F07507" w:rsidRPr="00F07507" w:rsidRDefault="00530DB9" w:rsidP="00530DB9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15</w:t>
            </w:r>
            <w:r w:rsidR="00F07507" w:rsidRPr="00F07507">
              <w:rPr>
                <w:rFonts w:eastAsiaTheme="minorEastAsia"/>
                <w:sz w:val="24"/>
                <w:szCs w:val="24"/>
              </w:rPr>
              <w:t>,</w:t>
            </w:r>
            <w:r>
              <w:rPr>
                <w:rFonts w:eastAsiaTheme="minorEastAsia"/>
                <w:sz w:val="24"/>
                <w:szCs w:val="24"/>
              </w:rPr>
              <w:t>4</w:t>
            </w:r>
          </w:p>
        </w:tc>
      </w:tr>
      <w:tr w:rsidR="00F07507" w:rsidRPr="00F07507" w:rsidTr="00F07507">
        <w:tc>
          <w:tcPr>
            <w:tcW w:w="2802" w:type="dxa"/>
          </w:tcPr>
          <w:p w:rsidR="00F07507" w:rsidRPr="00F07507" w:rsidRDefault="00F07507" w:rsidP="00F07507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07507">
              <w:rPr>
                <w:rFonts w:eastAsiaTheme="minorEastAsia"/>
                <w:sz w:val="24"/>
                <w:szCs w:val="24"/>
              </w:rPr>
              <w:t>01 00 00 00 00 0000 000</w:t>
            </w:r>
          </w:p>
        </w:tc>
        <w:tc>
          <w:tcPr>
            <w:tcW w:w="4819" w:type="dxa"/>
          </w:tcPr>
          <w:p w:rsidR="00F07507" w:rsidRPr="00F07507" w:rsidRDefault="00F07507" w:rsidP="00F07507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07507">
              <w:rPr>
                <w:rFonts w:eastAsiaTheme="minorEastAsia"/>
                <w:sz w:val="24"/>
                <w:szCs w:val="24"/>
              </w:rPr>
              <w:t>Источники внутреннего финансирования дефицитов бюджетов</w:t>
            </w:r>
          </w:p>
        </w:tc>
        <w:tc>
          <w:tcPr>
            <w:tcW w:w="1950" w:type="dxa"/>
          </w:tcPr>
          <w:p w:rsidR="00F07507" w:rsidRPr="00F07507" w:rsidRDefault="00F07507" w:rsidP="00530D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07507">
              <w:rPr>
                <w:rFonts w:eastAsiaTheme="minorEastAsia"/>
                <w:sz w:val="24"/>
                <w:szCs w:val="24"/>
              </w:rPr>
              <w:t>15,</w:t>
            </w:r>
            <w:r w:rsidR="00530DB9">
              <w:rPr>
                <w:rFonts w:eastAsiaTheme="minorEastAsia"/>
                <w:sz w:val="24"/>
                <w:szCs w:val="24"/>
              </w:rPr>
              <w:t>4</w:t>
            </w:r>
          </w:p>
        </w:tc>
      </w:tr>
      <w:tr w:rsidR="00F07507" w:rsidRPr="00F07507" w:rsidTr="00F07507">
        <w:tc>
          <w:tcPr>
            <w:tcW w:w="2802" w:type="dxa"/>
          </w:tcPr>
          <w:p w:rsidR="00F07507" w:rsidRPr="00F07507" w:rsidRDefault="00F07507" w:rsidP="00F07507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07507">
              <w:rPr>
                <w:rFonts w:eastAsiaTheme="minorEastAsia"/>
                <w:sz w:val="24"/>
                <w:szCs w:val="24"/>
              </w:rPr>
              <w:t>01 05 00 00 00 0000 000</w:t>
            </w:r>
          </w:p>
        </w:tc>
        <w:tc>
          <w:tcPr>
            <w:tcW w:w="4819" w:type="dxa"/>
          </w:tcPr>
          <w:p w:rsidR="00F07507" w:rsidRPr="00F07507" w:rsidRDefault="00F07507" w:rsidP="00F07507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07507">
              <w:rPr>
                <w:rFonts w:eastAsiaTheme="minorEastAsia"/>
                <w:sz w:val="24"/>
                <w:szCs w:val="24"/>
              </w:rPr>
              <w:t xml:space="preserve">Изменение остатков средств на счетах по учету средств бюджета </w:t>
            </w:r>
          </w:p>
        </w:tc>
        <w:tc>
          <w:tcPr>
            <w:tcW w:w="1950" w:type="dxa"/>
          </w:tcPr>
          <w:p w:rsidR="00F07507" w:rsidRPr="00F07507" w:rsidRDefault="00F07507" w:rsidP="00530D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07507">
              <w:rPr>
                <w:rFonts w:eastAsiaTheme="minorEastAsia"/>
                <w:sz w:val="24"/>
                <w:szCs w:val="24"/>
              </w:rPr>
              <w:t>15,</w:t>
            </w:r>
            <w:r w:rsidR="00530DB9">
              <w:rPr>
                <w:rFonts w:eastAsiaTheme="minorEastAsia"/>
                <w:sz w:val="24"/>
                <w:szCs w:val="24"/>
              </w:rPr>
              <w:t>4</w:t>
            </w:r>
          </w:p>
        </w:tc>
      </w:tr>
      <w:tr w:rsidR="00F07507" w:rsidRPr="00F07507" w:rsidTr="00F07507">
        <w:tc>
          <w:tcPr>
            <w:tcW w:w="2802" w:type="dxa"/>
          </w:tcPr>
          <w:p w:rsidR="00F07507" w:rsidRPr="00F07507" w:rsidRDefault="00F07507" w:rsidP="00F07507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07507">
              <w:rPr>
                <w:rFonts w:eastAsiaTheme="minorEastAsia"/>
                <w:sz w:val="24"/>
                <w:szCs w:val="24"/>
              </w:rPr>
              <w:t>01 05 02 00 00 0000 000</w:t>
            </w:r>
          </w:p>
        </w:tc>
        <w:tc>
          <w:tcPr>
            <w:tcW w:w="4819" w:type="dxa"/>
          </w:tcPr>
          <w:p w:rsidR="00F07507" w:rsidRPr="00F07507" w:rsidRDefault="00F07507" w:rsidP="00F07507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07507">
              <w:rPr>
                <w:rFonts w:eastAsiaTheme="minorEastAsia"/>
                <w:sz w:val="24"/>
                <w:szCs w:val="24"/>
              </w:rPr>
              <w:t>Прочие остатки средств бюджета</w:t>
            </w:r>
          </w:p>
        </w:tc>
        <w:tc>
          <w:tcPr>
            <w:tcW w:w="1950" w:type="dxa"/>
          </w:tcPr>
          <w:p w:rsidR="00F07507" w:rsidRPr="00F07507" w:rsidRDefault="00F07507" w:rsidP="00530D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07507">
              <w:rPr>
                <w:rFonts w:eastAsiaTheme="minorEastAsia"/>
                <w:sz w:val="24"/>
                <w:szCs w:val="24"/>
              </w:rPr>
              <w:t>1</w:t>
            </w:r>
            <w:r w:rsidR="00530DB9">
              <w:rPr>
                <w:rFonts w:eastAsiaTheme="minorEastAsia"/>
                <w:sz w:val="24"/>
                <w:szCs w:val="24"/>
              </w:rPr>
              <w:t>5</w:t>
            </w:r>
            <w:r w:rsidRPr="00F07507">
              <w:rPr>
                <w:rFonts w:eastAsiaTheme="minorEastAsia"/>
                <w:sz w:val="24"/>
                <w:szCs w:val="24"/>
              </w:rPr>
              <w:t>,</w:t>
            </w:r>
            <w:r w:rsidR="00530DB9">
              <w:rPr>
                <w:rFonts w:eastAsiaTheme="minorEastAsia"/>
                <w:sz w:val="24"/>
                <w:szCs w:val="24"/>
              </w:rPr>
              <w:t>4</w:t>
            </w:r>
          </w:p>
        </w:tc>
      </w:tr>
      <w:tr w:rsidR="00F07507" w:rsidRPr="00F07507" w:rsidTr="00F07507">
        <w:tc>
          <w:tcPr>
            <w:tcW w:w="2802" w:type="dxa"/>
          </w:tcPr>
          <w:p w:rsidR="00F07507" w:rsidRPr="00F07507" w:rsidRDefault="00F07507" w:rsidP="00F07507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07507">
              <w:rPr>
                <w:rFonts w:eastAsiaTheme="minorEastAsia"/>
                <w:sz w:val="24"/>
                <w:szCs w:val="24"/>
              </w:rPr>
              <w:t>01 05 02 01 00 0000 000</w:t>
            </w:r>
          </w:p>
        </w:tc>
        <w:tc>
          <w:tcPr>
            <w:tcW w:w="4819" w:type="dxa"/>
          </w:tcPr>
          <w:p w:rsidR="00F07507" w:rsidRPr="00F07507" w:rsidRDefault="00F07507" w:rsidP="00F07507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07507">
              <w:rPr>
                <w:rFonts w:eastAsiaTheme="minorEastAsia"/>
                <w:sz w:val="24"/>
                <w:szCs w:val="24"/>
              </w:rPr>
              <w:t>Прочие остатки денежных средств бюджета</w:t>
            </w:r>
          </w:p>
        </w:tc>
        <w:tc>
          <w:tcPr>
            <w:tcW w:w="1950" w:type="dxa"/>
          </w:tcPr>
          <w:p w:rsidR="00F07507" w:rsidRPr="00F07507" w:rsidRDefault="00F07507" w:rsidP="00530D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07507">
              <w:rPr>
                <w:rFonts w:eastAsiaTheme="minorEastAsia"/>
                <w:sz w:val="24"/>
                <w:szCs w:val="24"/>
              </w:rPr>
              <w:t>15,</w:t>
            </w:r>
            <w:r w:rsidR="00530DB9">
              <w:rPr>
                <w:rFonts w:eastAsiaTheme="minorEastAsia"/>
                <w:sz w:val="24"/>
                <w:szCs w:val="24"/>
              </w:rPr>
              <w:t>4</w:t>
            </w:r>
          </w:p>
        </w:tc>
      </w:tr>
      <w:tr w:rsidR="00F07507" w:rsidRPr="00F07507" w:rsidTr="00F07507">
        <w:tc>
          <w:tcPr>
            <w:tcW w:w="2802" w:type="dxa"/>
          </w:tcPr>
          <w:p w:rsidR="00F07507" w:rsidRPr="00F07507" w:rsidRDefault="00530DB9" w:rsidP="00530DB9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01 05 02 01 10</w:t>
            </w:r>
            <w:r w:rsidR="00F07507" w:rsidRPr="00F07507">
              <w:rPr>
                <w:rFonts w:eastAsiaTheme="minorEastAsia"/>
                <w:sz w:val="24"/>
                <w:szCs w:val="24"/>
              </w:rPr>
              <w:t xml:space="preserve"> 0000 000</w:t>
            </w:r>
          </w:p>
        </w:tc>
        <w:tc>
          <w:tcPr>
            <w:tcW w:w="4819" w:type="dxa"/>
          </w:tcPr>
          <w:p w:rsidR="00F07507" w:rsidRPr="00F07507" w:rsidRDefault="00F07507" w:rsidP="00530D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07507">
              <w:rPr>
                <w:rFonts w:eastAsiaTheme="minorEastAsia"/>
                <w:sz w:val="24"/>
                <w:szCs w:val="24"/>
              </w:rPr>
              <w:t xml:space="preserve">Прочие остатки денежных средств бюджета </w:t>
            </w:r>
            <w:r w:rsidR="00530DB9">
              <w:rPr>
                <w:rFonts w:eastAsiaTheme="minorEastAsia"/>
                <w:sz w:val="24"/>
                <w:szCs w:val="24"/>
              </w:rPr>
              <w:t>сельских поселений</w:t>
            </w:r>
            <w:r w:rsidRPr="00F07507">
              <w:rPr>
                <w:rFonts w:eastAsiaTheme="minorEastAsia"/>
                <w:sz w:val="24"/>
                <w:szCs w:val="24"/>
              </w:rPr>
              <w:t xml:space="preserve"> на конец  отчетного периода</w:t>
            </w:r>
          </w:p>
        </w:tc>
        <w:tc>
          <w:tcPr>
            <w:tcW w:w="1950" w:type="dxa"/>
          </w:tcPr>
          <w:p w:rsidR="00F07507" w:rsidRPr="00F07507" w:rsidRDefault="00F07507" w:rsidP="00530DB9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07507">
              <w:rPr>
                <w:rFonts w:eastAsiaTheme="minorEastAsia"/>
                <w:sz w:val="24"/>
                <w:szCs w:val="24"/>
              </w:rPr>
              <w:t>15,</w:t>
            </w:r>
            <w:r w:rsidR="00530DB9">
              <w:rPr>
                <w:rFonts w:eastAsiaTheme="minorEastAsia"/>
                <w:sz w:val="24"/>
                <w:szCs w:val="24"/>
              </w:rPr>
              <w:t>4</w:t>
            </w:r>
          </w:p>
        </w:tc>
      </w:tr>
    </w:tbl>
    <w:p w:rsidR="00F07507" w:rsidRDefault="00F07507"/>
    <w:p w:rsidR="00F07507" w:rsidRDefault="00F07507"/>
    <w:p w:rsidR="00F07507" w:rsidRDefault="00F07507"/>
    <w:p w:rsidR="00F07507" w:rsidRDefault="00F07507"/>
    <w:p w:rsidR="00F07507" w:rsidRPr="00F07507" w:rsidRDefault="00F07507" w:rsidP="00F07507">
      <w:pPr>
        <w:spacing w:after="0" w:line="240" w:lineRule="auto"/>
        <w:rPr>
          <w:rFonts w:ascii="Times New Roman" w:hAnsi="Times New Roman" w:cs="Times New Roman"/>
        </w:rPr>
      </w:pPr>
      <w:r w:rsidRPr="00F07507">
        <w:rPr>
          <w:rFonts w:ascii="Times New Roman" w:hAnsi="Times New Roman" w:cs="Times New Roman"/>
        </w:rPr>
        <w:t xml:space="preserve">Глава сельского поселения </w:t>
      </w:r>
    </w:p>
    <w:p w:rsidR="00F07507" w:rsidRPr="00F07507" w:rsidRDefault="00F07507" w:rsidP="00F07507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F07507">
        <w:rPr>
          <w:rFonts w:ascii="Times New Roman" w:hAnsi="Times New Roman" w:cs="Times New Roman"/>
        </w:rPr>
        <w:t>Кашкалашинский</w:t>
      </w:r>
      <w:proofErr w:type="spellEnd"/>
      <w:r w:rsidRPr="00F07507">
        <w:rPr>
          <w:rFonts w:ascii="Times New Roman" w:hAnsi="Times New Roman" w:cs="Times New Roman"/>
        </w:rPr>
        <w:t xml:space="preserve"> сельсовет            _____________     </w:t>
      </w:r>
      <w:proofErr w:type="spellStart"/>
      <w:r w:rsidRPr="00F07507">
        <w:rPr>
          <w:rFonts w:ascii="Times New Roman" w:hAnsi="Times New Roman" w:cs="Times New Roman"/>
        </w:rPr>
        <w:t>Б.И.Бикмеев</w:t>
      </w:r>
      <w:proofErr w:type="spellEnd"/>
    </w:p>
    <w:sectPr w:rsidR="00F07507" w:rsidRPr="00F075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22C3C"/>
    <w:multiLevelType w:val="hybridMultilevel"/>
    <w:tmpl w:val="BB08B872"/>
    <w:lvl w:ilvl="0" w:tplc="840EAF2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B1E0D77"/>
    <w:multiLevelType w:val="hybridMultilevel"/>
    <w:tmpl w:val="26BA381C"/>
    <w:lvl w:ilvl="0" w:tplc="DB980472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276"/>
        </w:tabs>
        <w:ind w:left="1276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96"/>
        </w:tabs>
        <w:ind w:left="199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16"/>
        </w:tabs>
        <w:ind w:left="271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36"/>
        </w:tabs>
        <w:ind w:left="343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56"/>
        </w:tabs>
        <w:ind w:left="415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76"/>
        </w:tabs>
        <w:ind w:left="487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96"/>
        </w:tabs>
        <w:ind w:left="559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16"/>
        </w:tabs>
        <w:ind w:left="6316" w:hanging="36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739"/>
    <w:rsid w:val="00054507"/>
    <w:rsid w:val="000F2F6A"/>
    <w:rsid w:val="00135F12"/>
    <w:rsid w:val="001C2AB9"/>
    <w:rsid w:val="001C6DF6"/>
    <w:rsid w:val="001D0A74"/>
    <w:rsid w:val="0022439A"/>
    <w:rsid w:val="00265D6C"/>
    <w:rsid w:val="002B75D3"/>
    <w:rsid w:val="003544C1"/>
    <w:rsid w:val="00380B12"/>
    <w:rsid w:val="00386F5D"/>
    <w:rsid w:val="003E6A4F"/>
    <w:rsid w:val="0042081F"/>
    <w:rsid w:val="00464D9B"/>
    <w:rsid w:val="00492FBA"/>
    <w:rsid w:val="00530DB9"/>
    <w:rsid w:val="005508A5"/>
    <w:rsid w:val="007118B4"/>
    <w:rsid w:val="00745A2C"/>
    <w:rsid w:val="00750739"/>
    <w:rsid w:val="00821A8A"/>
    <w:rsid w:val="0082501E"/>
    <w:rsid w:val="00827C53"/>
    <w:rsid w:val="009374E4"/>
    <w:rsid w:val="00A532F2"/>
    <w:rsid w:val="00D63034"/>
    <w:rsid w:val="00E0418A"/>
    <w:rsid w:val="00F0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507"/>
  </w:style>
  <w:style w:type="paragraph" w:styleId="1">
    <w:name w:val="heading 1"/>
    <w:basedOn w:val="a"/>
    <w:next w:val="a"/>
    <w:link w:val="10"/>
    <w:qFormat/>
    <w:rsid w:val="00492FB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0"/>
      <w:lang w:val="en-US" w:eastAsia="ru-RU"/>
    </w:rPr>
  </w:style>
  <w:style w:type="paragraph" w:styleId="2">
    <w:name w:val="heading 2"/>
    <w:basedOn w:val="a"/>
    <w:next w:val="a"/>
    <w:link w:val="20"/>
    <w:unhideWhenUsed/>
    <w:qFormat/>
    <w:rsid w:val="00492FBA"/>
    <w:pPr>
      <w:keepNext/>
      <w:spacing w:after="0" w:line="36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492FBA"/>
    <w:pPr>
      <w:keepNext/>
      <w:spacing w:after="0" w:line="36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492FBA"/>
    <w:pPr>
      <w:keepNext/>
      <w:spacing w:after="0" w:line="360" w:lineRule="auto"/>
      <w:jc w:val="both"/>
      <w:outlineLvl w:val="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492FBA"/>
    <w:pPr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492FBA"/>
    <w:pPr>
      <w:keepNext/>
      <w:tabs>
        <w:tab w:val="left" w:pos="2620"/>
      </w:tabs>
      <w:spacing w:after="0" w:line="240" w:lineRule="auto"/>
      <w:outlineLvl w:val="6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92FBA"/>
    <w:rPr>
      <w:rFonts w:ascii="Times New Roman" w:eastAsia="Times New Roman" w:hAnsi="Times New Roman" w:cs="Times New Roman"/>
      <w:sz w:val="32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rsid w:val="00492FB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492FB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semiHidden/>
    <w:rsid w:val="00492FB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492FBA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492FBA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92FBA"/>
  </w:style>
  <w:style w:type="character" w:styleId="a3">
    <w:name w:val="Hyperlink"/>
    <w:semiHidden/>
    <w:unhideWhenUsed/>
    <w:rsid w:val="00492FBA"/>
    <w:rPr>
      <w:color w:val="0066CC"/>
      <w:u w:val="single"/>
    </w:rPr>
  </w:style>
  <w:style w:type="character" w:styleId="a4">
    <w:name w:val="FollowedHyperlink"/>
    <w:semiHidden/>
    <w:unhideWhenUsed/>
    <w:rsid w:val="00492FBA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492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492FB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492F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492FBA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492FB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Title"/>
    <w:basedOn w:val="a"/>
    <w:link w:val="ab"/>
    <w:uiPriority w:val="99"/>
    <w:qFormat/>
    <w:rsid w:val="00492FB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b">
    <w:name w:val="Название Знак"/>
    <w:basedOn w:val="a0"/>
    <w:link w:val="aa"/>
    <w:uiPriority w:val="99"/>
    <w:rsid w:val="00492FB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492FBA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0"/>
      <w:lang w:val="en-US"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492FBA"/>
    <w:rPr>
      <w:rFonts w:ascii="Times New Roman" w:eastAsia="Times New Roman" w:hAnsi="Times New Roman" w:cs="Times New Roman"/>
      <w:sz w:val="32"/>
      <w:szCs w:val="20"/>
      <w:lang w:val="en-US"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92FB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92F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492FB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492F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492FB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492FB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492FB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492F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492FB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492FB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492FB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492FBA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List Paragraph"/>
    <w:basedOn w:val="a"/>
    <w:uiPriority w:val="34"/>
    <w:qFormat/>
    <w:rsid w:val="00492FB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_"/>
    <w:link w:val="25"/>
    <w:semiHidden/>
    <w:locked/>
    <w:rsid w:val="00492FBA"/>
    <w:rPr>
      <w:sz w:val="28"/>
      <w:szCs w:val="28"/>
      <w:shd w:val="clear" w:color="auto" w:fill="FFFFFF"/>
    </w:rPr>
  </w:style>
  <w:style w:type="paragraph" w:customStyle="1" w:styleId="25">
    <w:name w:val="Основной текст2"/>
    <w:basedOn w:val="a"/>
    <w:link w:val="af3"/>
    <w:semiHidden/>
    <w:rsid w:val="00492FBA"/>
    <w:pPr>
      <w:widowControl w:val="0"/>
      <w:shd w:val="clear" w:color="auto" w:fill="FFFFFF"/>
      <w:spacing w:after="60" w:line="317" w:lineRule="exact"/>
      <w:ind w:hanging="460"/>
      <w:jc w:val="both"/>
    </w:pPr>
    <w:rPr>
      <w:sz w:val="28"/>
      <w:szCs w:val="28"/>
    </w:rPr>
  </w:style>
  <w:style w:type="character" w:customStyle="1" w:styleId="26">
    <w:name w:val="Основной текст (2)_"/>
    <w:link w:val="27"/>
    <w:semiHidden/>
    <w:locked/>
    <w:rsid w:val="00492FBA"/>
    <w:rPr>
      <w:b/>
      <w:bCs/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semiHidden/>
    <w:rsid w:val="00492FBA"/>
    <w:pPr>
      <w:widowControl w:val="0"/>
      <w:shd w:val="clear" w:color="auto" w:fill="FFFFFF"/>
      <w:spacing w:after="0" w:line="317" w:lineRule="exact"/>
    </w:pPr>
    <w:rPr>
      <w:b/>
      <w:bCs/>
      <w:sz w:val="28"/>
      <w:szCs w:val="28"/>
    </w:rPr>
  </w:style>
  <w:style w:type="paragraph" w:customStyle="1" w:styleId="ConsNormal">
    <w:name w:val="ConsNormal"/>
    <w:uiPriority w:val="99"/>
    <w:semiHidden/>
    <w:rsid w:val="00492FBA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4">
    <w:name w:val="Знак"/>
    <w:basedOn w:val="a"/>
    <w:uiPriority w:val="99"/>
    <w:semiHidden/>
    <w:rsid w:val="00492FB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rmal">
    <w:name w:val="ConsPlusNormal"/>
    <w:uiPriority w:val="99"/>
    <w:semiHidden/>
    <w:rsid w:val="00492FBA"/>
    <w:pPr>
      <w:widowControl w:val="0"/>
      <w:suppressAutoHyphens/>
      <w:autoSpaceDE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ar-SA"/>
    </w:rPr>
  </w:style>
  <w:style w:type="paragraph" w:customStyle="1" w:styleId="CharChar1CharChar1CharChar">
    <w:name w:val="Char Char Знак Знак1 Char Char1 Знак Знак Char Char Знак Знак Знак Знак"/>
    <w:basedOn w:val="a"/>
    <w:uiPriority w:val="99"/>
    <w:semiHidden/>
    <w:rsid w:val="00492FB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2">
    <w:name w:val="Абзац списка1"/>
    <w:basedOn w:val="a"/>
    <w:uiPriority w:val="99"/>
    <w:semiHidden/>
    <w:rsid w:val="00492FBA"/>
    <w:pPr>
      <w:ind w:left="720"/>
    </w:pPr>
    <w:rPr>
      <w:rFonts w:ascii="Calibri" w:eastAsia="Times New Roman" w:hAnsi="Calibri" w:cs="Times New Roman"/>
    </w:rPr>
  </w:style>
  <w:style w:type="paragraph" w:customStyle="1" w:styleId="af5">
    <w:name w:val="Знак Знак Знак"/>
    <w:basedOn w:val="a"/>
    <w:uiPriority w:val="99"/>
    <w:semiHidden/>
    <w:rsid w:val="00492FB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0">
    <w:name w:val="10"/>
    <w:basedOn w:val="a"/>
    <w:uiPriority w:val="99"/>
    <w:semiHidden/>
    <w:rsid w:val="00492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00">
    <w:name w:val="50"/>
    <w:basedOn w:val="a"/>
    <w:uiPriority w:val="99"/>
    <w:semiHidden/>
    <w:rsid w:val="00492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semiHidden/>
    <w:rsid w:val="00492FB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semiHidden/>
    <w:rsid w:val="00492F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CharChar1CharChar1CharChar0">
    <w:name w:val="Char Char Знак Знак1 Char Char1 Знак Знак Char Char"/>
    <w:basedOn w:val="a"/>
    <w:uiPriority w:val="99"/>
    <w:semiHidden/>
    <w:rsid w:val="00492FBA"/>
    <w:pPr>
      <w:spacing w:before="100" w:beforeAutospacing="1" w:after="100" w:afterAutospacing="1" w:line="240" w:lineRule="auto"/>
    </w:pPr>
    <w:rPr>
      <w:rFonts w:ascii="Tahoma" w:eastAsia="Calibri" w:hAnsi="Tahoma" w:cs="Times New Roman"/>
      <w:sz w:val="20"/>
      <w:szCs w:val="20"/>
      <w:lang w:val="en-US"/>
    </w:rPr>
  </w:style>
  <w:style w:type="paragraph" w:customStyle="1" w:styleId="28">
    <w:name w:val="Абзац списка2"/>
    <w:basedOn w:val="a"/>
    <w:uiPriority w:val="99"/>
    <w:semiHidden/>
    <w:rsid w:val="00492FBA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BodyText21">
    <w:name w:val="Body Text 21"/>
    <w:basedOn w:val="a"/>
    <w:uiPriority w:val="99"/>
    <w:semiHidden/>
    <w:rsid w:val="00492FBA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paragraph" w:customStyle="1" w:styleId="af6">
    <w:name w:val="Знак Знак Знак Знак Знак"/>
    <w:basedOn w:val="a"/>
    <w:uiPriority w:val="99"/>
    <w:semiHidden/>
    <w:rsid w:val="00492FBA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41">
    <w:name w:val="Основной текст4"/>
    <w:basedOn w:val="a"/>
    <w:uiPriority w:val="99"/>
    <w:semiHidden/>
    <w:rsid w:val="00492FBA"/>
    <w:pPr>
      <w:widowControl w:val="0"/>
      <w:shd w:val="clear" w:color="auto" w:fill="FFFFFF"/>
      <w:spacing w:before="120" w:after="600" w:line="240" w:lineRule="atLeast"/>
    </w:pPr>
    <w:rPr>
      <w:rFonts w:ascii="Calibri" w:eastAsia="Calibri" w:hAnsi="Calibri" w:cs="Times New Roman"/>
      <w:sz w:val="21"/>
    </w:rPr>
  </w:style>
  <w:style w:type="paragraph" w:customStyle="1" w:styleId="13">
    <w:name w:val="Знак1"/>
    <w:basedOn w:val="a"/>
    <w:autoRedefine/>
    <w:uiPriority w:val="99"/>
    <w:semiHidden/>
    <w:rsid w:val="00492FBA"/>
    <w:pPr>
      <w:spacing w:after="160" w:line="240" w:lineRule="exact"/>
    </w:pPr>
    <w:rPr>
      <w:rFonts w:ascii="Times New Roman" w:eastAsia="Calibri" w:hAnsi="Times New Roman" w:cs="Times New Roman"/>
      <w:sz w:val="28"/>
      <w:szCs w:val="20"/>
      <w:lang w:val="en-US"/>
    </w:rPr>
  </w:style>
  <w:style w:type="paragraph" w:customStyle="1" w:styleId="210">
    <w:name w:val="Основной текст 21"/>
    <w:basedOn w:val="a"/>
    <w:uiPriority w:val="99"/>
    <w:semiHidden/>
    <w:rsid w:val="00492FBA"/>
    <w:pPr>
      <w:suppressAutoHyphens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ar-SA"/>
    </w:rPr>
  </w:style>
  <w:style w:type="paragraph" w:customStyle="1" w:styleId="af7">
    <w:name w:val="Содержимое таблицы"/>
    <w:basedOn w:val="a"/>
    <w:uiPriority w:val="99"/>
    <w:semiHidden/>
    <w:rsid w:val="00492FB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4">
    <w:name w:val="Основной текст1"/>
    <w:basedOn w:val="a"/>
    <w:uiPriority w:val="99"/>
    <w:semiHidden/>
    <w:rsid w:val="00492FBA"/>
    <w:pPr>
      <w:widowControl w:val="0"/>
      <w:shd w:val="clear" w:color="auto" w:fill="FFFFFF"/>
      <w:spacing w:after="780" w:line="274" w:lineRule="exact"/>
      <w:ind w:hanging="38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5">
    <w:name w:val="Заголовок №1_"/>
    <w:link w:val="16"/>
    <w:semiHidden/>
    <w:locked/>
    <w:rsid w:val="00492FBA"/>
    <w:rPr>
      <w:b/>
      <w:spacing w:val="3"/>
      <w:sz w:val="25"/>
      <w:shd w:val="clear" w:color="auto" w:fill="FFFFFF"/>
    </w:rPr>
  </w:style>
  <w:style w:type="paragraph" w:customStyle="1" w:styleId="16">
    <w:name w:val="Заголовок №1"/>
    <w:basedOn w:val="a"/>
    <w:link w:val="15"/>
    <w:semiHidden/>
    <w:rsid w:val="00492FBA"/>
    <w:pPr>
      <w:widowControl w:val="0"/>
      <w:shd w:val="clear" w:color="auto" w:fill="FFFFFF"/>
      <w:spacing w:after="0" w:line="278" w:lineRule="exact"/>
      <w:jc w:val="both"/>
      <w:outlineLvl w:val="0"/>
    </w:pPr>
    <w:rPr>
      <w:b/>
      <w:spacing w:val="3"/>
      <w:sz w:val="25"/>
    </w:rPr>
  </w:style>
  <w:style w:type="paragraph" w:customStyle="1" w:styleId="35">
    <w:name w:val="Абзац списка3"/>
    <w:basedOn w:val="a"/>
    <w:uiPriority w:val="99"/>
    <w:semiHidden/>
    <w:rsid w:val="00492FBA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8">
    <w:name w:val="page number"/>
    <w:semiHidden/>
    <w:unhideWhenUsed/>
    <w:rsid w:val="00492FBA"/>
    <w:rPr>
      <w:rFonts w:ascii="Times New Roman" w:hAnsi="Times New Roman" w:cs="Times New Roman" w:hint="default"/>
    </w:rPr>
  </w:style>
  <w:style w:type="character" w:customStyle="1" w:styleId="af9">
    <w:name w:val="Основной текст + Полужирный"/>
    <w:rsid w:val="00492FB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/>
    </w:rPr>
  </w:style>
  <w:style w:type="character" w:customStyle="1" w:styleId="blk">
    <w:name w:val="blk"/>
    <w:basedOn w:val="a0"/>
    <w:rsid w:val="00492FBA"/>
  </w:style>
  <w:style w:type="character" w:customStyle="1" w:styleId="apple-converted-space">
    <w:name w:val="apple-converted-space"/>
    <w:basedOn w:val="a0"/>
    <w:rsid w:val="00492FBA"/>
  </w:style>
  <w:style w:type="character" w:customStyle="1" w:styleId="17">
    <w:name w:val="Нижний колонтитул Знак1"/>
    <w:basedOn w:val="a0"/>
    <w:uiPriority w:val="99"/>
    <w:semiHidden/>
    <w:rsid w:val="00492FBA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310">
    <w:name w:val="Основной текст 3 Знак1"/>
    <w:basedOn w:val="a0"/>
    <w:uiPriority w:val="99"/>
    <w:semiHidden/>
    <w:rsid w:val="00492FBA"/>
    <w:rPr>
      <w:rFonts w:ascii="Times New Roman" w:eastAsia="Times New Roman" w:hAnsi="Times New Roman" w:cs="Times New Roman" w:hint="default"/>
      <w:sz w:val="16"/>
      <w:szCs w:val="16"/>
      <w:lang w:eastAsia="ru-RU"/>
    </w:rPr>
  </w:style>
  <w:style w:type="character" w:customStyle="1" w:styleId="BodyTextChar">
    <w:name w:val="Body Text Char"/>
    <w:locked/>
    <w:rsid w:val="00492FBA"/>
    <w:rPr>
      <w:rFonts w:ascii="Times New Roman" w:hAnsi="Times New Roman" w:cs="Times New Roman" w:hint="default"/>
      <w:sz w:val="24"/>
      <w:szCs w:val="24"/>
      <w:lang w:val="x-none" w:eastAsia="ru-RU"/>
    </w:rPr>
  </w:style>
  <w:style w:type="character" w:customStyle="1" w:styleId="1pt">
    <w:name w:val="Основной текст + Интервал 1 pt"/>
    <w:rsid w:val="00492FBA"/>
    <w:rPr>
      <w:color w:val="000000"/>
      <w:spacing w:val="23"/>
      <w:w w:val="100"/>
      <w:position w:val="0"/>
      <w:sz w:val="22"/>
      <w:lang w:val="ru-RU" w:eastAsia="x-none"/>
    </w:rPr>
  </w:style>
  <w:style w:type="character" w:customStyle="1" w:styleId="212">
    <w:name w:val="Основной текст (2) + 12"/>
    <w:aliases w:val="5 pt,Интервал 0 pt"/>
    <w:rsid w:val="00492FBA"/>
    <w:rPr>
      <w:b/>
      <w:bCs w:val="0"/>
      <w:color w:val="000000"/>
      <w:spacing w:val="3"/>
      <w:w w:val="100"/>
      <w:position w:val="0"/>
      <w:sz w:val="25"/>
      <w:lang w:val="ru-RU" w:eastAsia="x-none"/>
    </w:rPr>
  </w:style>
  <w:style w:type="table" w:styleId="afa">
    <w:name w:val="Table Grid"/>
    <w:basedOn w:val="a1"/>
    <w:uiPriority w:val="59"/>
    <w:rsid w:val="00492FBA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1"/>
    <w:uiPriority w:val="59"/>
    <w:rsid w:val="00492FBA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"/>
    <w:basedOn w:val="a1"/>
    <w:uiPriority w:val="59"/>
    <w:rsid w:val="00492FBA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rsid w:val="00492F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492FBA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1"/>
    <w:next w:val="afa"/>
    <w:rsid w:val="00F075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507"/>
  </w:style>
  <w:style w:type="paragraph" w:styleId="1">
    <w:name w:val="heading 1"/>
    <w:basedOn w:val="a"/>
    <w:next w:val="a"/>
    <w:link w:val="10"/>
    <w:qFormat/>
    <w:rsid w:val="00492FB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0"/>
      <w:lang w:val="en-US" w:eastAsia="ru-RU"/>
    </w:rPr>
  </w:style>
  <w:style w:type="paragraph" w:styleId="2">
    <w:name w:val="heading 2"/>
    <w:basedOn w:val="a"/>
    <w:next w:val="a"/>
    <w:link w:val="20"/>
    <w:unhideWhenUsed/>
    <w:qFormat/>
    <w:rsid w:val="00492FBA"/>
    <w:pPr>
      <w:keepNext/>
      <w:spacing w:after="0" w:line="36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492FBA"/>
    <w:pPr>
      <w:keepNext/>
      <w:spacing w:after="0" w:line="36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492FBA"/>
    <w:pPr>
      <w:keepNext/>
      <w:spacing w:after="0" w:line="360" w:lineRule="auto"/>
      <w:jc w:val="both"/>
      <w:outlineLvl w:val="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492FBA"/>
    <w:pPr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492FBA"/>
    <w:pPr>
      <w:keepNext/>
      <w:tabs>
        <w:tab w:val="left" w:pos="2620"/>
      </w:tabs>
      <w:spacing w:after="0" w:line="240" w:lineRule="auto"/>
      <w:outlineLvl w:val="6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92FBA"/>
    <w:rPr>
      <w:rFonts w:ascii="Times New Roman" w:eastAsia="Times New Roman" w:hAnsi="Times New Roman" w:cs="Times New Roman"/>
      <w:sz w:val="32"/>
      <w:szCs w:val="20"/>
      <w:lang w:val="en-US" w:eastAsia="ru-RU"/>
    </w:rPr>
  </w:style>
  <w:style w:type="character" w:customStyle="1" w:styleId="20">
    <w:name w:val="Заголовок 2 Знак"/>
    <w:basedOn w:val="a0"/>
    <w:link w:val="2"/>
    <w:rsid w:val="00492FB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492FB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semiHidden/>
    <w:rsid w:val="00492FB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492FBA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492FBA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92FBA"/>
  </w:style>
  <w:style w:type="character" w:styleId="a3">
    <w:name w:val="Hyperlink"/>
    <w:semiHidden/>
    <w:unhideWhenUsed/>
    <w:rsid w:val="00492FBA"/>
    <w:rPr>
      <w:color w:val="0066CC"/>
      <w:u w:val="single"/>
    </w:rPr>
  </w:style>
  <w:style w:type="character" w:styleId="a4">
    <w:name w:val="FollowedHyperlink"/>
    <w:semiHidden/>
    <w:unhideWhenUsed/>
    <w:rsid w:val="00492FBA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492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492FB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492F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492FBA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492FBA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Title"/>
    <w:basedOn w:val="a"/>
    <w:link w:val="ab"/>
    <w:uiPriority w:val="99"/>
    <w:qFormat/>
    <w:rsid w:val="00492FB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b">
    <w:name w:val="Название Знак"/>
    <w:basedOn w:val="a0"/>
    <w:link w:val="aa"/>
    <w:uiPriority w:val="99"/>
    <w:rsid w:val="00492FB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492FBA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0"/>
      <w:lang w:val="en-US"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sid w:val="00492FBA"/>
    <w:rPr>
      <w:rFonts w:ascii="Times New Roman" w:eastAsia="Times New Roman" w:hAnsi="Times New Roman" w:cs="Times New Roman"/>
      <w:sz w:val="32"/>
      <w:szCs w:val="20"/>
      <w:lang w:val="en-US"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92FB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92F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492FB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492F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492FB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492FB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492FB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492F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492FB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492FB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492FB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492FBA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List Paragraph"/>
    <w:basedOn w:val="a"/>
    <w:uiPriority w:val="34"/>
    <w:qFormat/>
    <w:rsid w:val="00492FB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_"/>
    <w:link w:val="25"/>
    <w:semiHidden/>
    <w:locked/>
    <w:rsid w:val="00492FBA"/>
    <w:rPr>
      <w:sz w:val="28"/>
      <w:szCs w:val="28"/>
      <w:shd w:val="clear" w:color="auto" w:fill="FFFFFF"/>
    </w:rPr>
  </w:style>
  <w:style w:type="paragraph" w:customStyle="1" w:styleId="25">
    <w:name w:val="Основной текст2"/>
    <w:basedOn w:val="a"/>
    <w:link w:val="af3"/>
    <w:semiHidden/>
    <w:rsid w:val="00492FBA"/>
    <w:pPr>
      <w:widowControl w:val="0"/>
      <w:shd w:val="clear" w:color="auto" w:fill="FFFFFF"/>
      <w:spacing w:after="60" w:line="317" w:lineRule="exact"/>
      <w:ind w:hanging="460"/>
      <w:jc w:val="both"/>
    </w:pPr>
    <w:rPr>
      <w:sz w:val="28"/>
      <w:szCs w:val="28"/>
    </w:rPr>
  </w:style>
  <w:style w:type="character" w:customStyle="1" w:styleId="26">
    <w:name w:val="Основной текст (2)_"/>
    <w:link w:val="27"/>
    <w:semiHidden/>
    <w:locked/>
    <w:rsid w:val="00492FBA"/>
    <w:rPr>
      <w:b/>
      <w:bCs/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semiHidden/>
    <w:rsid w:val="00492FBA"/>
    <w:pPr>
      <w:widowControl w:val="0"/>
      <w:shd w:val="clear" w:color="auto" w:fill="FFFFFF"/>
      <w:spacing w:after="0" w:line="317" w:lineRule="exact"/>
    </w:pPr>
    <w:rPr>
      <w:b/>
      <w:bCs/>
      <w:sz w:val="28"/>
      <w:szCs w:val="28"/>
    </w:rPr>
  </w:style>
  <w:style w:type="paragraph" w:customStyle="1" w:styleId="ConsNormal">
    <w:name w:val="ConsNormal"/>
    <w:uiPriority w:val="99"/>
    <w:semiHidden/>
    <w:rsid w:val="00492FBA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4">
    <w:name w:val="Знак"/>
    <w:basedOn w:val="a"/>
    <w:uiPriority w:val="99"/>
    <w:semiHidden/>
    <w:rsid w:val="00492FB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rmal">
    <w:name w:val="ConsPlusNormal"/>
    <w:uiPriority w:val="99"/>
    <w:semiHidden/>
    <w:rsid w:val="00492FBA"/>
    <w:pPr>
      <w:widowControl w:val="0"/>
      <w:suppressAutoHyphens/>
      <w:autoSpaceDE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ar-SA"/>
    </w:rPr>
  </w:style>
  <w:style w:type="paragraph" w:customStyle="1" w:styleId="CharChar1CharChar1CharChar">
    <w:name w:val="Char Char Знак Знак1 Char Char1 Знак Знак Char Char Знак Знак Знак Знак"/>
    <w:basedOn w:val="a"/>
    <w:uiPriority w:val="99"/>
    <w:semiHidden/>
    <w:rsid w:val="00492FB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2">
    <w:name w:val="Абзац списка1"/>
    <w:basedOn w:val="a"/>
    <w:uiPriority w:val="99"/>
    <w:semiHidden/>
    <w:rsid w:val="00492FBA"/>
    <w:pPr>
      <w:ind w:left="720"/>
    </w:pPr>
    <w:rPr>
      <w:rFonts w:ascii="Calibri" w:eastAsia="Times New Roman" w:hAnsi="Calibri" w:cs="Times New Roman"/>
    </w:rPr>
  </w:style>
  <w:style w:type="paragraph" w:customStyle="1" w:styleId="af5">
    <w:name w:val="Знак Знак Знак"/>
    <w:basedOn w:val="a"/>
    <w:uiPriority w:val="99"/>
    <w:semiHidden/>
    <w:rsid w:val="00492FB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0">
    <w:name w:val="10"/>
    <w:basedOn w:val="a"/>
    <w:uiPriority w:val="99"/>
    <w:semiHidden/>
    <w:rsid w:val="00492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00">
    <w:name w:val="50"/>
    <w:basedOn w:val="a"/>
    <w:uiPriority w:val="99"/>
    <w:semiHidden/>
    <w:rsid w:val="00492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semiHidden/>
    <w:rsid w:val="00492FB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semiHidden/>
    <w:rsid w:val="00492F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CharChar1CharChar1CharChar0">
    <w:name w:val="Char Char Знак Знак1 Char Char1 Знак Знак Char Char"/>
    <w:basedOn w:val="a"/>
    <w:uiPriority w:val="99"/>
    <w:semiHidden/>
    <w:rsid w:val="00492FBA"/>
    <w:pPr>
      <w:spacing w:before="100" w:beforeAutospacing="1" w:after="100" w:afterAutospacing="1" w:line="240" w:lineRule="auto"/>
    </w:pPr>
    <w:rPr>
      <w:rFonts w:ascii="Tahoma" w:eastAsia="Calibri" w:hAnsi="Tahoma" w:cs="Times New Roman"/>
      <w:sz w:val="20"/>
      <w:szCs w:val="20"/>
      <w:lang w:val="en-US"/>
    </w:rPr>
  </w:style>
  <w:style w:type="paragraph" w:customStyle="1" w:styleId="28">
    <w:name w:val="Абзац списка2"/>
    <w:basedOn w:val="a"/>
    <w:uiPriority w:val="99"/>
    <w:semiHidden/>
    <w:rsid w:val="00492FBA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BodyText21">
    <w:name w:val="Body Text 21"/>
    <w:basedOn w:val="a"/>
    <w:uiPriority w:val="99"/>
    <w:semiHidden/>
    <w:rsid w:val="00492FBA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 w:cs="Times New Roman"/>
      <w:b/>
      <w:sz w:val="28"/>
      <w:szCs w:val="20"/>
      <w:lang w:eastAsia="ru-RU"/>
    </w:rPr>
  </w:style>
  <w:style w:type="paragraph" w:customStyle="1" w:styleId="af6">
    <w:name w:val="Знак Знак Знак Знак Знак"/>
    <w:basedOn w:val="a"/>
    <w:uiPriority w:val="99"/>
    <w:semiHidden/>
    <w:rsid w:val="00492FBA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41">
    <w:name w:val="Основной текст4"/>
    <w:basedOn w:val="a"/>
    <w:uiPriority w:val="99"/>
    <w:semiHidden/>
    <w:rsid w:val="00492FBA"/>
    <w:pPr>
      <w:widowControl w:val="0"/>
      <w:shd w:val="clear" w:color="auto" w:fill="FFFFFF"/>
      <w:spacing w:before="120" w:after="600" w:line="240" w:lineRule="atLeast"/>
    </w:pPr>
    <w:rPr>
      <w:rFonts w:ascii="Calibri" w:eastAsia="Calibri" w:hAnsi="Calibri" w:cs="Times New Roman"/>
      <w:sz w:val="21"/>
    </w:rPr>
  </w:style>
  <w:style w:type="paragraph" w:customStyle="1" w:styleId="13">
    <w:name w:val="Знак1"/>
    <w:basedOn w:val="a"/>
    <w:autoRedefine/>
    <w:uiPriority w:val="99"/>
    <w:semiHidden/>
    <w:rsid w:val="00492FBA"/>
    <w:pPr>
      <w:spacing w:after="160" w:line="240" w:lineRule="exact"/>
    </w:pPr>
    <w:rPr>
      <w:rFonts w:ascii="Times New Roman" w:eastAsia="Calibri" w:hAnsi="Times New Roman" w:cs="Times New Roman"/>
      <w:sz w:val="28"/>
      <w:szCs w:val="20"/>
      <w:lang w:val="en-US"/>
    </w:rPr>
  </w:style>
  <w:style w:type="paragraph" w:customStyle="1" w:styleId="210">
    <w:name w:val="Основной текст 21"/>
    <w:basedOn w:val="a"/>
    <w:uiPriority w:val="99"/>
    <w:semiHidden/>
    <w:rsid w:val="00492FBA"/>
    <w:pPr>
      <w:suppressAutoHyphens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ar-SA"/>
    </w:rPr>
  </w:style>
  <w:style w:type="paragraph" w:customStyle="1" w:styleId="af7">
    <w:name w:val="Содержимое таблицы"/>
    <w:basedOn w:val="a"/>
    <w:uiPriority w:val="99"/>
    <w:semiHidden/>
    <w:rsid w:val="00492FB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4">
    <w:name w:val="Основной текст1"/>
    <w:basedOn w:val="a"/>
    <w:uiPriority w:val="99"/>
    <w:semiHidden/>
    <w:rsid w:val="00492FBA"/>
    <w:pPr>
      <w:widowControl w:val="0"/>
      <w:shd w:val="clear" w:color="auto" w:fill="FFFFFF"/>
      <w:spacing w:after="780" w:line="274" w:lineRule="exact"/>
      <w:ind w:hanging="38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5">
    <w:name w:val="Заголовок №1_"/>
    <w:link w:val="16"/>
    <w:semiHidden/>
    <w:locked/>
    <w:rsid w:val="00492FBA"/>
    <w:rPr>
      <w:b/>
      <w:spacing w:val="3"/>
      <w:sz w:val="25"/>
      <w:shd w:val="clear" w:color="auto" w:fill="FFFFFF"/>
    </w:rPr>
  </w:style>
  <w:style w:type="paragraph" w:customStyle="1" w:styleId="16">
    <w:name w:val="Заголовок №1"/>
    <w:basedOn w:val="a"/>
    <w:link w:val="15"/>
    <w:semiHidden/>
    <w:rsid w:val="00492FBA"/>
    <w:pPr>
      <w:widowControl w:val="0"/>
      <w:shd w:val="clear" w:color="auto" w:fill="FFFFFF"/>
      <w:spacing w:after="0" w:line="278" w:lineRule="exact"/>
      <w:jc w:val="both"/>
      <w:outlineLvl w:val="0"/>
    </w:pPr>
    <w:rPr>
      <w:b/>
      <w:spacing w:val="3"/>
      <w:sz w:val="25"/>
    </w:rPr>
  </w:style>
  <w:style w:type="paragraph" w:customStyle="1" w:styleId="35">
    <w:name w:val="Абзац списка3"/>
    <w:basedOn w:val="a"/>
    <w:uiPriority w:val="99"/>
    <w:semiHidden/>
    <w:rsid w:val="00492FBA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8">
    <w:name w:val="page number"/>
    <w:semiHidden/>
    <w:unhideWhenUsed/>
    <w:rsid w:val="00492FBA"/>
    <w:rPr>
      <w:rFonts w:ascii="Times New Roman" w:hAnsi="Times New Roman" w:cs="Times New Roman" w:hint="default"/>
    </w:rPr>
  </w:style>
  <w:style w:type="character" w:customStyle="1" w:styleId="af9">
    <w:name w:val="Основной текст + Полужирный"/>
    <w:rsid w:val="00492FB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/>
    </w:rPr>
  </w:style>
  <w:style w:type="character" w:customStyle="1" w:styleId="blk">
    <w:name w:val="blk"/>
    <w:basedOn w:val="a0"/>
    <w:rsid w:val="00492FBA"/>
  </w:style>
  <w:style w:type="character" w:customStyle="1" w:styleId="apple-converted-space">
    <w:name w:val="apple-converted-space"/>
    <w:basedOn w:val="a0"/>
    <w:rsid w:val="00492FBA"/>
  </w:style>
  <w:style w:type="character" w:customStyle="1" w:styleId="17">
    <w:name w:val="Нижний колонтитул Знак1"/>
    <w:basedOn w:val="a0"/>
    <w:uiPriority w:val="99"/>
    <w:semiHidden/>
    <w:rsid w:val="00492FBA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character" w:customStyle="1" w:styleId="310">
    <w:name w:val="Основной текст 3 Знак1"/>
    <w:basedOn w:val="a0"/>
    <w:uiPriority w:val="99"/>
    <w:semiHidden/>
    <w:rsid w:val="00492FBA"/>
    <w:rPr>
      <w:rFonts w:ascii="Times New Roman" w:eastAsia="Times New Roman" w:hAnsi="Times New Roman" w:cs="Times New Roman" w:hint="default"/>
      <w:sz w:val="16"/>
      <w:szCs w:val="16"/>
      <w:lang w:eastAsia="ru-RU"/>
    </w:rPr>
  </w:style>
  <w:style w:type="character" w:customStyle="1" w:styleId="BodyTextChar">
    <w:name w:val="Body Text Char"/>
    <w:locked/>
    <w:rsid w:val="00492FBA"/>
    <w:rPr>
      <w:rFonts w:ascii="Times New Roman" w:hAnsi="Times New Roman" w:cs="Times New Roman" w:hint="default"/>
      <w:sz w:val="24"/>
      <w:szCs w:val="24"/>
      <w:lang w:val="x-none" w:eastAsia="ru-RU"/>
    </w:rPr>
  </w:style>
  <w:style w:type="character" w:customStyle="1" w:styleId="1pt">
    <w:name w:val="Основной текст + Интервал 1 pt"/>
    <w:rsid w:val="00492FBA"/>
    <w:rPr>
      <w:color w:val="000000"/>
      <w:spacing w:val="23"/>
      <w:w w:val="100"/>
      <w:position w:val="0"/>
      <w:sz w:val="22"/>
      <w:lang w:val="ru-RU" w:eastAsia="x-none"/>
    </w:rPr>
  </w:style>
  <w:style w:type="character" w:customStyle="1" w:styleId="212">
    <w:name w:val="Основной текст (2) + 12"/>
    <w:aliases w:val="5 pt,Интервал 0 pt"/>
    <w:rsid w:val="00492FBA"/>
    <w:rPr>
      <w:b/>
      <w:bCs w:val="0"/>
      <w:color w:val="000000"/>
      <w:spacing w:val="3"/>
      <w:w w:val="100"/>
      <w:position w:val="0"/>
      <w:sz w:val="25"/>
      <w:lang w:val="ru-RU" w:eastAsia="x-none"/>
    </w:rPr>
  </w:style>
  <w:style w:type="table" w:styleId="afa">
    <w:name w:val="Table Grid"/>
    <w:basedOn w:val="a1"/>
    <w:uiPriority w:val="59"/>
    <w:rsid w:val="00492FBA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1"/>
    <w:uiPriority w:val="59"/>
    <w:rsid w:val="00492FBA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"/>
    <w:basedOn w:val="a1"/>
    <w:uiPriority w:val="59"/>
    <w:rsid w:val="00492FBA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rsid w:val="00492F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492FBA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1"/>
    <w:next w:val="afa"/>
    <w:rsid w:val="00F075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60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D9938-642F-45D7-88E2-012593037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28</Pages>
  <Words>7244</Words>
  <Characters>41292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qqq</dc:creator>
  <cp:keywords/>
  <dc:description/>
  <cp:lastModifiedBy>User Windows</cp:lastModifiedBy>
  <cp:revision>23</cp:revision>
  <cp:lastPrinted>2020-12-30T10:40:00Z</cp:lastPrinted>
  <dcterms:created xsi:type="dcterms:W3CDTF">2020-11-30T06:08:00Z</dcterms:created>
  <dcterms:modified xsi:type="dcterms:W3CDTF">2021-01-08T08:28:00Z</dcterms:modified>
</cp:coreProperties>
</file>